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40410" w14:textId="192BEAE7" w:rsidR="00597229" w:rsidRDefault="00597229" w:rsidP="000A4232"/>
    <w:p w14:paraId="493CB3BA" w14:textId="77777777" w:rsidR="00597229" w:rsidRDefault="00597229" w:rsidP="00E82C0D">
      <w:pPr>
        <w:pStyle w:val="BodyText"/>
        <w:ind w:left="992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2F3D17D4" wp14:editId="55C7FE59">
            <wp:extent cx="4555285" cy="17099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5285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7BF36" w14:textId="77777777" w:rsidR="00597229" w:rsidRDefault="00597229" w:rsidP="00597229">
      <w:pPr>
        <w:pStyle w:val="BodyText"/>
        <w:rPr>
          <w:sz w:val="20"/>
        </w:rPr>
      </w:pPr>
    </w:p>
    <w:p w14:paraId="099003B6" w14:textId="77777777" w:rsidR="00597229" w:rsidRPr="005A4B70" w:rsidRDefault="00597229" w:rsidP="00597229">
      <w:pPr>
        <w:pStyle w:val="BodyText"/>
        <w:spacing w:before="1"/>
        <w:jc w:val="center"/>
        <w:rPr>
          <w:b/>
          <w:color w:val="000000" w:themeColor="text1"/>
          <w:sz w:val="40"/>
          <w:szCs w:val="40"/>
        </w:rPr>
      </w:pPr>
      <w:r w:rsidRPr="005A4B70">
        <w:rPr>
          <w:b/>
          <w:color w:val="000000" w:themeColor="text1"/>
          <w:sz w:val="40"/>
          <w:szCs w:val="40"/>
        </w:rPr>
        <w:t>MINUTES</w:t>
      </w:r>
    </w:p>
    <w:p w14:paraId="74EB2006" w14:textId="7A9CFFAF" w:rsidR="00597229" w:rsidRPr="0006672D" w:rsidRDefault="00A86791" w:rsidP="00597229">
      <w:pPr>
        <w:pStyle w:val="BodyText"/>
        <w:spacing w:before="1"/>
        <w:jc w:val="center"/>
        <w:rPr>
          <w:b/>
          <w:color w:val="000000" w:themeColor="text1"/>
        </w:rPr>
      </w:pPr>
      <w:r w:rsidRPr="0006672D">
        <w:rPr>
          <w:b/>
          <w:color w:val="000000" w:themeColor="text1"/>
        </w:rPr>
        <w:t xml:space="preserve">Friday, </w:t>
      </w:r>
      <w:r w:rsidR="002D3454">
        <w:rPr>
          <w:b/>
          <w:color w:val="000000" w:themeColor="text1"/>
        </w:rPr>
        <w:t>Aug</w:t>
      </w:r>
      <w:r w:rsidR="006F4DC0">
        <w:rPr>
          <w:b/>
          <w:color w:val="000000" w:themeColor="text1"/>
        </w:rPr>
        <w:t xml:space="preserve"> </w:t>
      </w:r>
      <w:r w:rsidR="002D3454">
        <w:rPr>
          <w:b/>
          <w:color w:val="000000" w:themeColor="text1"/>
        </w:rPr>
        <w:t>1</w:t>
      </w:r>
      <w:r w:rsidR="006F4DC0">
        <w:rPr>
          <w:b/>
          <w:color w:val="000000" w:themeColor="text1"/>
        </w:rPr>
        <w:t>8,</w:t>
      </w:r>
      <w:r w:rsidR="00597229" w:rsidRPr="0006672D">
        <w:rPr>
          <w:b/>
          <w:color w:val="000000" w:themeColor="text1"/>
        </w:rPr>
        <w:t xml:space="preserve"> </w:t>
      </w:r>
      <w:r w:rsidR="00D356BA">
        <w:rPr>
          <w:b/>
          <w:color w:val="000000" w:themeColor="text1"/>
        </w:rPr>
        <w:t>2023</w:t>
      </w:r>
    </w:p>
    <w:p w14:paraId="7B388E3F" w14:textId="77777777" w:rsidR="00597229" w:rsidRPr="004B7E2A" w:rsidRDefault="00597229" w:rsidP="00597229">
      <w:pPr>
        <w:pStyle w:val="BodyText"/>
        <w:spacing w:before="1"/>
        <w:jc w:val="center"/>
        <w:rPr>
          <w:b/>
        </w:rPr>
      </w:pPr>
    </w:p>
    <w:p w14:paraId="4A94144B" w14:textId="1B0CF450" w:rsidR="0081343C" w:rsidRDefault="00597229" w:rsidP="00597229">
      <w:pPr>
        <w:pStyle w:val="BodyText"/>
        <w:spacing w:before="1"/>
        <w:ind w:left="101" w:right="131"/>
        <w:jc w:val="both"/>
      </w:pPr>
      <w:r>
        <w:t xml:space="preserve">Commander </w:t>
      </w:r>
      <w:r w:rsidR="00865AA8">
        <w:t>Sean Hood</w:t>
      </w:r>
      <w:r>
        <w:rPr>
          <w:spacing w:val="-3"/>
        </w:rPr>
        <w:t xml:space="preserve"> </w:t>
      </w:r>
      <w:r>
        <w:t xml:space="preserve">opened the </w:t>
      </w:r>
      <w:r w:rsidR="00181735">
        <w:t>General M</w:t>
      </w:r>
      <w:r>
        <w:t>eeting at 200</w:t>
      </w:r>
      <w:r w:rsidR="00FC10D9">
        <w:t>0</w:t>
      </w:r>
      <w:r>
        <w:t xml:space="preserve"> h</w:t>
      </w:r>
      <w:r w:rsidR="006B5CF6">
        <w:t>ou</w:t>
      </w:r>
      <w:r>
        <w:t>r</w:t>
      </w:r>
      <w:r w:rsidR="006B5CF6">
        <w:t>s</w:t>
      </w:r>
      <w:r w:rsidR="0081343C">
        <w:t>.</w:t>
      </w:r>
    </w:p>
    <w:p w14:paraId="43B601B2" w14:textId="04340013" w:rsidR="00597229" w:rsidRDefault="0081343C" w:rsidP="00597229">
      <w:pPr>
        <w:pStyle w:val="BodyText"/>
        <w:spacing w:before="1"/>
        <w:ind w:left="101" w:right="131"/>
        <w:jc w:val="both"/>
      </w:pPr>
      <w:r>
        <w:t>O</w:t>
      </w:r>
      <w:r w:rsidR="00597229">
        <w:t>pening prayer</w:t>
      </w:r>
      <w:r w:rsidR="00597229">
        <w:rPr>
          <w:spacing w:val="1"/>
        </w:rPr>
        <w:t xml:space="preserve"> </w:t>
      </w:r>
      <w:r w:rsidR="002E1106">
        <w:rPr>
          <w:spacing w:val="1"/>
        </w:rPr>
        <w:t xml:space="preserve">was </w:t>
      </w:r>
      <w:r w:rsidR="00597229">
        <w:t>given</w:t>
      </w:r>
      <w:r w:rsidR="00597229">
        <w:rPr>
          <w:spacing w:val="27"/>
        </w:rPr>
        <w:t xml:space="preserve"> </w:t>
      </w:r>
      <w:r w:rsidR="00597229">
        <w:t>by</w:t>
      </w:r>
      <w:r w:rsidR="00597229">
        <w:rPr>
          <w:spacing w:val="27"/>
        </w:rPr>
        <w:t xml:space="preserve"> </w:t>
      </w:r>
      <w:r w:rsidR="009E7AF5">
        <w:t>C</w:t>
      </w:r>
      <w:r w:rsidR="00C21FAD">
        <w:t>ounty</w:t>
      </w:r>
      <w:r w:rsidR="0073362C">
        <w:t xml:space="preserve"> Chaplain</w:t>
      </w:r>
      <w:r w:rsidR="00C17BA8">
        <w:t xml:space="preserve"> Eric Spinner</w:t>
      </w:r>
      <w:r w:rsidR="0073362C">
        <w:t xml:space="preserve">. </w:t>
      </w:r>
      <w:r w:rsidR="00597229">
        <w:rPr>
          <w:spacing w:val="27"/>
        </w:rPr>
        <w:t xml:space="preserve"> </w:t>
      </w:r>
      <w:r w:rsidR="00597229">
        <w:t>followed</w:t>
      </w:r>
      <w:r w:rsidR="00597229">
        <w:rPr>
          <w:spacing w:val="27"/>
        </w:rPr>
        <w:t xml:space="preserve"> </w:t>
      </w:r>
      <w:r w:rsidR="00597229">
        <w:t>by:</w:t>
      </w:r>
    </w:p>
    <w:p w14:paraId="386BD86A" w14:textId="10BDFF2F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  <w:rPr>
          <w:spacing w:val="27"/>
        </w:rPr>
      </w:pPr>
      <w:r>
        <w:t>The</w:t>
      </w:r>
      <w:r>
        <w:rPr>
          <w:spacing w:val="27"/>
        </w:rPr>
        <w:t xml:space="preserve"> </w:t>
      </w:r>
      <w:r>
        <w:t>POW</w:t>
      </w:r>
      <w:r w:rsidR="00FC6E95">
        <w:t>/MIA</w:t>
      </w:r>
      <w:r>
        <w:rPr>
          <w:spacing w:val="27"/>
        </w:rPr>
        <w:t xml:space="preserve"> </w:t>
      </w:r>
      <w:r>
        <w:t>ceremony,</w:t>
      </w:r>
    </w:p>
    <w:p w14:paraId="1C5A30AE" w14:textId="660260AB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</w:pPr>
      <w:r>
        <w:t>The Pledge of Allegiance,</w:t>
      </w:r>
    </w:p>
    <w:p w14:paraId="4B0A3257" w14:textId="59681E03" w:rsidR="00597229" w:rsidRDefault="00597229">
      <w:pPr>
        <w:pStyle w:val="BodyText"/>
        <w:numPr>
          <w:ilvl w:val="0"/>
          <w:numId w:val="2"/>
        </w:numPr>
        <w:spacing w:before="1"/>
        <w:ind w:right="131"/>
        <w:jc w:val="both"/>
      </w:pPr>
      <w:r>
        <w:t xml:space="preserve">The Preamble of the Constitution of </w:t>
      </w:r>
      <w:r w:rsidR="008814B5">
        <w:t xml:space="preserve">the </w:t>
      </w:r>
      <w:r>
        <w:t>American</w:t>
      </w:r>
      <w:r>
        <w:rPr>
          <w:spacing w:val="1"/>
        </w:rPr>
        <w:t xml:space="preserve"> </w:t>
      </w:r>
      <w:r>
        <w:t>Legion.</w:t>
      </w:r>
    </w:p>
    <w:p w14:paraId="613A171C" w14:textId="12A70F70" w:rsidR="00597229" w:rsidRDefault="004125EF" w:rsidP="00597229">
      <w:pPr>
        <w:pStyle w:val="BodyText"/>
        <w:spacing w:before="1"/>
        <w:ind w:left="101" w:right="131"/>
        <w:jc w:val="both"/>
      </w:pPr>
      <w:r>
        <w:t xml:space="preserve">           </w:t>
      </w:r>
      <w:r w:rsidR="00597229">
        <w:t xml:space="preserve">Adjutant </w:t>
      </w:r>
      <w:r w:rsidR="000008F4">
        <w:t>Kerry Englander</w:t>
      </w:r>
      <w:r w:rsidR="00597229">
        <w:t xml:space="preserve"> conducted </w:t>
      </w:r>
      <w:r w:rsidR="00DD72EE">
        <w:t>Roll</w:t>
      </w:r>
      <w:r w:rsidR="00597229">
        <w:t xml:space="preserve"> </w:t>
      </w:r>
      <w:r w:rsidR="00572C46">
        <w:t>C</w:t>
      </w:r>
      <w:r w:rsidR="00597229">
        <w:t>all</w:t>
      </w:r>
      <w:r w:rsidR="00181735">
        <w:t xml:space="preserve">.  </w:t>
      </w:r>
      <w:r w:rsidR="00597229">
        <w:t xml:space="preserve"> </w:t>
      </w:r>
      <w:r w:rsidR="00363321">
        <w:t>In attendance</w:t>
      </w:r>
      <w:r w:rsidR="00597229">
        <w:t xml:space="preserve"> were:</w:t>
      </w:r>
      <w:r w:rsidR="00540939">
        <w:t xml:space="preserve"> </w:t>
      </w:r>
      <w:r w:rsidR="00C53FED">
        <w:t>3</w:t>
      </w:r>
      <w:r w:rsidR="00090337">
        <w:t>2</w:t>
      </w:r>
      <w:r w:rsidR="00540939">
        <w:t xml:space="preserve"> </w:t>
      </w:r>
      <w:r>
        <w:t>Legionnaires</w:t>
      </w:r>
      <w:r w:rsidR="00935B3C">
        <w:t>.</w:t>
      </w:r>
    </w:p>
    <w:p w14:paraId="0C956F68" w14:textId="01F99CC7" w:rsidR="00597229" w:rsidRDefault="00B253A8">
      <w:pPr>
        <w:pStyle w:val="BodyText"/>
        <w:numPr>
          <w:ilvl w:val="0"/>
          <w:numId w:val="1"/>
        </w:numPr>
        <w:spacing w:before="1"/>
        <w:ind w:right="131"/>
        <w:jc w:val="both"/>
        <w:rPr>
          <w:spacing w:val="-67"/>
        </w:rPr>
      </w:pPr>
      <w:r>
        <w:t>6</w:t>
      </w:r>
      <w:r w:rsidR="00597229">
        <w:t xml:space="preserve"> </w:t>
      </w:r>
      <w:r w:rsidR="005F2A30">
        <w:t xml:space="preserve">County </w:t>
      </w:r>
      <w:r w:rsidR="00597229">
        <w:t>Staff Members</w:t>
      </w:r>
      <w:r w:rsidR="008502D1">
        <w:t xml:space="preserve"> </w:t>
      </w:r>
    </w:p>
    <w:p w14:paraId="5BDFA147" w14:textId="59898533" w:rsidR="00597229" w:rsidRDefault="00D97E1D">
      <w:pPr>
        <w:pStyle w:val="BodyText"/>
        <w:numPr>
          <w:ilvl w:val="0"/>
          <w:numId w:val="1"/>
        </w:numPr>
        <w:spacing w:before="1"/>
        <w:ind w:right="131"/>
        <w:jc w:val="both"/>
      </w:pPr>
      <w:r>
        <w:t>1</w:t>
      </w:r>
      <w:r w:rsidR="009A11C8">
        <w:t>8</w:t>
      </w:r>
      <w:r w:rsidR="00597229">
        <w:t xml:space="preserve"> Posts</w:t>
      </w:r>
    </w:p>
    <w:p w14:paraId="2D3AF8FC" w14:textId="75422B97" w:rsidR="00597229" w:rsidRDefault="009A11C8">
      <w:pPr>
        <w:pStyle w:val="BodyText"/>
        <w:numPr>
          <w:ilvl w:val="0"/>
          <w:numId w:val="1"/>
        </w:numPr>
        <w:spacing w:before="1"/>
        <w:ind w:right="131"/>
        <w:jc w:val="both"/>
      </w:pPr>
      <w:r>
        <w:t>8</w:t>
      </w:r>
      <w:r w:rsidR="00597229">
        <w:t xml:space="preserve"> Past County Commanders</w:t>
      </w:r>
      <w:r w:rsidR="008E0BD9">
        <w:t>:</w:t>
      </w:r>
    </w:p>
    <w:p w14:paraId="16E107D5" w14:textId="77777777" w:rsidR="00FA31F7" w:rsidRDefault="00552BBB" w:rsidP="00FA31F7">
      <w:pPr>
        <w:pStyle w:val="BodyText"/>
        <w:spacing w:before="1"/>
        <w:ind w:left="461" w:right="131"/>
        <w:jc w:val="both"/>
      </w:pPr>
      <w:r>
        <w:t xml:space="preserve"> </w:t>
      </w:r>
      <w:r w:rsidR="00FA31F7">
        <w:t>Joseph Scarola, Frank Neal, Pat Alesia,</w:t>
      </w:r>
      <w:r w:rsidR="00FA31F7" w:rsidRPr="004A5ED3">
        <w:t xml:space="preserve"> </w:t>
      </w:r>
      <w:r w:rsidR="00FA31F7">
        <w:t xml:space="preserve">Robert Guarneri, Tony Paternostro, </w:t>
      </w:r>
    </w:p>
    <w:p w14:paraId="51F6359E" w14:textId="77777777" w:rsidR="00FA31F7" w:rsidRDefault="00FA31F7" w:rsidP="00FA31F7">
      <w:pPr>
        <w:pStyle w:val="BodyText"/>
        <w:spacing w:before="1"/>
        <w:ind w:left="461" w:right="131"/>
        <w:jc w:val="both"/>
      </w:pPr>
      <w:r>
        <w:t>Al Ficalora, John Hassett, Frank Colon Jr. (Past Dist. Cdr.).</w:t>
      </w:r>
    </w:p>
    <w:p w14:paraId="294D9DE8" w14:textId="6D73D3EC" w:rsidR="00627D03" w:rsidRDefault="00627D03" w:rsidP="00FA31F7">
      <w:pPr>
        <w:pStyle w:val="BodyText"/>
        <w:spacing w:before="1"/>
        <w:ind w:left="461" w:right="131"/>
        <w:jc w:val="both"/>
      </w:pPr>
    </w:p>
    <w:p w14:paraId="6C998E9E" w14:textId="613FAED3" w:rsidR="00621526" w:rsidRDefault="00C711DE" w:rsidP="00C711DE">
      <w:pPr>
        <w:pStyle w:val="BodyText"/>
        <w:tabs>
          <w:tab w:val="left" w:pos="3564"/>
        </w:tabs>
        <w:spacing w:before="1"/>
        <w:ind w:left="821" w:right="131"/>
        <w:jc w:val="both"/>
      </w:pPr>
      <w:r>
        <w:t xml:space="preserve"> </w:t>
      </w:r>
      <w:r>
        <w:tab/>
      </w:r>
    </w:p>
    <w:p w14:paraId="52C4AADA" w14:textId="05003C9E" w:rsidR="004C05B1" w:rsidRDefault="004C05B1" w:rsidP="004C05B1">
      <w:pPr>
        <w:pStyle w:val="BodyText"/>
        <w:numPr>
          <w:ilvl w:val="0"/>
          <w:numId w:val="45"/>
        </w:numPr>
        <w:spacing w:before="1"/>
        <w:ind w:right="131"/>
        <w:jc w:val="both"/>
        <w:rPr>
          <w:b/>
          <w:bCs/>
        </w:rPr>
      </w:pPr>
      <w:bookmarkStart w:id="0" w:name="_Hlk144756797"/>
      <w:r>
        <w:t xml:space="preserve">Adjutant Kerry Englander </w:t>
      </w:r>
      <w:bookmarkEnd w:id="0"/>
      <w:r>
        <w:t xml:space="preserve">informed County Commander Sean Hood that there is a </w:t>
      </w:r>
      <w:r w:rsidR="00450C05">
        <w:t>Q</w:t>
      </w:r>
      <w:r>
        <w:t xml:space="preserve">uorum.  </w:t>
      </w:r>
      <w:r w:rsidRPr="00362760">
        <w:rPr>
          <w:b/>
          <w:bCs/>
        </w:rPr>
        <w:t>See Attachments #1</w:t>
      </w:r>
      <w:r>
        <w:rPr>
          <w:b/>
          <w:bCs/>
        </w:rPr>
        <w:t xml:space="preserve">a, b, c </w:t>
      </w:r>
      <w:r w:rsidRPr="00362760">
        <w:rPr>
          <w:b/>
          <w:bCs/>
        </w:rPr>
        <w:t>and 2</w:t>
      </w:r>
      <w:r>
        <w:rPr>
          <w:b/>
          <w:bCs/>
        </w:rPr>
        <w:t>a, b, c, d, e, f, g, h</w:t>
      </w:r>
      <w:r w:rsidR="00C1777B">
        <w:rPr>
          <w:b/>
          <w:bCs/>
        </w:rPr>
        <w:t>.</w:t>
      </w:r>
    </w:p>
    <w:p w14:paraId="5DDB459C" w14:textId="77777777" w:rsidR="004C05B1" w:rsidRDefault="004C05B1" w:rsidP="004C05B1">
      <w:pPr>
        <w:pStyle w:val="BodyText"/>
        <w:spacing w:before="1"/>
        <w:ind w:right="131" w:firstLine="720"/>
        <w:jc w:val="both"/>
        <w:rPr>
          <w:b/>
          <w:bCs/>
        </w:rPr>
      </w:pPr>
    </w:p>
    <w:p w14:paraId="400A5866" w14:textId="77777777" w:rsidR="004C05B1" w:rsidRDefault="004C05B1" w:rsidP="004C05B1">
      <w:pPr>
        <w:pStyle w:val="BodyText"/>
        <w:numPr>
          <w:ilvl w:val="0"/>
          <w:numId w:val="45"/>
        </w:numPr>
        <w:tabs>
          <w:tab w:val="left" w:pos="592"/>
        </w:tabs>
        <w:spacing w:before="1"/>
        <w:ind w:left="592" w:right="131"/>
        <w:jc w:val="both"/>
      </w:pPr>
      <w:r>
        <w:t xml:space="preserve">Adjutant Kerry Englander requested a motion to accept the minutes. </w:t>
      </w:r>
    </w:p>
    <w:p w14:paraId="67EE1C04" w14:textId="77777777" w:rsidR="004C05B1" w:rsidRDefault="004C05B1" w:rsidP="004C05B1">
      <w:pPr>
        <w:pStyle w:val="BodyText"/>
        <w:tabs>
          <w:tab w:val="left" w:pos="592"/>
        </w:tabs>
        <w:spacing w:before="1"/>
        <w:ind w:left="592" w:right="131"/>
        <w:jc w:val="both"/>
        <w:rPr>
          <w:spacing w:val="-3"/>
        </w:rPr>
      </w:pPr>
      <w:r>
        <w:t>of July 28</w:t>
      </w:r>
      <w:r w:rsidRPr="0091565B">
        <w:rPr>
          <w:vertAlign w:val="superscript"/>
        </w:rPr>
        <w:t>th</w:t>
      </w:r>
      <w:r>
        <w:t xml:space="preserve">, 2023. </w:t>
      </w:r>
      <w:r w:rsidRPr="0091565B">
        <w:t>1</w:t>
      </w:r>
      <w:r w:rsidRPr="0091565B">
        <w:rPr>
          <w:vertAlign w:val="superscript"/>
        </w:rPr>
        <w:t>st</w:t>
      </w:r>
      <w:r w:rsidRPr="0091565B">
        <w:t xml:space="preserve"> Motion to accept the minutes of July 28</w:t>
      </w:r>
      <w:r w:rsidRPr="0091565B">
        <w:rPr>
          <w:vertAlign w:val="superscript"/>
        </w:rPr>
        <w:t>th</w:t>
      </w:r>
      <w:r w:rsidRPr="0091565B">
        <w:t>, 2023, was</w:t>
      </w:r>
      <w:r>
        <w:t xml:space="preserve"> </w:t>
      </w:r>
      <w:r w:rsidRPr="0091565B">
        <w:rPr>
          <w:spacing w:val="-3"/>
        </w:rPr>
        <w:t>PCC.</w:t>
      </w:r>
    </w:p>
    <w:p w14:paraId="34B5B2ED" w14:textId="77777777" w:rsidR="004C05B1" w:rsidRDefault="004C05B1" w:rsidP="004C05B1">
      <w:pPr>
        <w:pStyle w:val="BodyText"/>
        <w:tabs>
          <w:tab w:val="left" w:pos="592"/>
        </w:tabs>
        <w:spacing w:before="1"/>
        <w:ind w:left="592" w:right="131"/>
        <w:jc w:val="both"/>
      </w:pPr>
      <w:r w:rsidRPr="0091565B">
        <w:rPr>
          <w:spacing w:val="-3"/>
        </w:rPr>
        <w:t>Al Ficalora</w:t>
      </w:r>
      <w:r>
        <w:t xml:space="preserve"> </w:t>
      </w:r>
      <w:r w:rsidRPr="0091565B">
        <w:t xml:space="preserve">Motion carried by Voice </w:t>
      </w:r>
      <w:r>
        <w:t>f</w:t>
      </w:r>
      <w:r w:rsidRPr="0091565B">
        <w:t>r</w:t>
      </w:r>
      <w:r>
        <w:t xml:space="preserve">om </w:t>
      </w:r>
      <w:r w:rsidRPr="0091565B">
        <w:t>the floor and accepted by Commander Sean Hood.</w:t>
      </w:r>
    </w:p>
    <w:p w14:paraId="0E77F358" w14:textId="52B5E42E" w:rsidR="00243B52" w:rsidRDefault="00243B52" w:rsidP="00243B52">
      <w:pPr>
        <w:pStyle w:val="BodyText"/>
      </w:pPr>
    </w:p>
    <w:p w14:paraId="4BD88CF0" w14:textId="4DA3AF59" w:rsidR="00737EBC" w:rsidRDefault="00737EBC" w:rsidP="00243B52">
      <w:pPr>
        <w:pStyle w:val="BodyText"/>
      </w:pPr>
    </w:p>
    <w:p w14:paraId="43897D04" w14:textId="0C8DD421" w:rsidR="00E464AE" w:rsidRDefault="00E464AE" w:rsidP="00DF40AE">
      <w:pPr>
        <w:pStyle w:val="BodyText"/>
      </w:pPr>
    </w:p>
    <w:p w14:paraId="7F4CDB2C" w14:textId="77777777" w:rsidR="00043B47" w:rsidRDefault="00043B47" w:rsidP="00597229">
      <w:pPr>
        <w:pStyle w:val="BodyText"/>
        <w:jc w:val="both"/>
      </w:pPr>
    </w:p>
    <w:p w14:paraId="51231E8F" w14:textId="77777777" w:rsidR="009B7F14" w:rsidRDefault="009B7F14" w:rsidP="00597229">
      <w:pPr>
        <w:pStyle w:val="BodyText"/>
        <w:jc w:val="both"/>
        <w:rPr>
          <w:b/>
          <w:bCs/>
          <w:u w:val="single"/>
        </w:rPr>
      </w:pPr>
    </w:p>
    <w:p w14:paraId="13B5CF78" w14:textId="77777777" w:rsidR="009B7F14" w:rsidRDefault="009B7F14" w:rsidP="00597229">
      <w:pPr>
        <w:pStyle w:val="BodyText"/>
        <w:jc w:val="both"/>
        <w:rPr>
          <w:b/>
          <w:bCs/>
          <w:u w:val="single"/>
        </w:rPr>
      </w:pPr>
    </w:p>
    <w:p w14:paraId="5057350A" w14:textId="23C06E3D" w:rsidR="00597229" w:rsidRDefault="00A53FC0" w:rsidP="00597229">
      <w:pPr>
        <w:pStyle w:val="BodyText"/>
        <w:jc w:val="both"/>
      </w:pPr>
      <w:r>
        <w:rPr>
          <w:b/>
          <w:bCs/>
          <w:u w:val="single"/>
        </w:rPr>
        <w:lastRenderedPageBreak/>
        <w:t>Committee</w:t>
      </w:r>
      <w:r w:rsidR="00597229" w:rsidRPr="001E7125">
        <w:rPr>
          <w:b/>
          <w:bCs/>
          <w:spacing w:val="-4"/>
          <w:u w:val="single"/>
        </w:rPr>
        <w:t xml:space="preserve"> </w:t>
      </w:r>
      <w:r w:rsidR="00597229" w:rsidRPr="001E7125">
        <w:rPr>
          <w:b/>
          <w:bCs/>
          <w:u w:val="single"/>
        </w:rPr>
        <w:t>Reports</w:t>
      </w:r>
      <w:r w:rsidR="00597229">
        <w:t>:</w:t>
      </w:r>
    </w:p>
    <w:p w14:paraId="3C9A9EAB" w14:textId="77777777" w:rsidR="00597229" w:rsidRDefault="00597229" w:rsidP="00597229">
      <w:pPr>
        <w:pStyle w:val="BodyText"/>
      </w:pPr>
    </w:p>
    <w:p w14:paraId="644ABE86" w14:textId="7ECC99C1" w:rsidR="002849C0" w:rsidRPr="00860C83" w:rsidRDefault="00AE283D" w:rsidP="00860C83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  <w:szCs w:val="28"/>
        </w:rPr>
      </w:pPr>
      <w:r w:rsidRPr="00860C83">
        <w:rPr>
          <w:sz w:val="28"/>
          <w:szCs w:val="28"/>
        </w:rPr>
        <w:t xml:space="preserve">Advisory </w:t>
      </w:r>
    </w:p>
    <w:p w14:paraId="375D863C" w14:textId="77777777" w:rsidR="00D034BB" w:rsidRDefault="00D034BB" w:rsidP="00D034BB">
      <w:pPr>
        <w:pStyle w:val="ListParagraph"/>
        <w:numPr>
          <w:ilvl w:val="0"/>
          <w:numId w:val="30"/>
        </w:numPr>
        <w:tabs>
          <w:tab w:val="left" w:pos="822"/>
        </w:tabs>
        <w:rPr>
          <w:sz w:val="28"/>
          <w:szCs w:val="28"/>
        </w:rPr>
      </w:pPr>
      <w:r w:rsidRPr="00D66674">
        <w:rPr>
          <w:sz w:val="28"/>
          <w:szCs w:val="28"/>
        </w:rPr>
        <w:t>Department Visitation Dinner $75 per person at the Coral House in Baldwin</w:t>
      </w:r>
    </w:p>
    <w:p w14:paraId="19F38D6E" w14:textId="264065B7" w:rsidR="00D034BB" w:rsidRPr="00D034BB" w:rsidRDefault="00D034BB" w:rsidP="00D034BB">
      <w:pPr>
        <w:pStyle w:val="ListParagraph"/>
        <w:tabs>
          <w:tab w:val="left" w:pos="822"/>
        </w:tabs>
        <w:ind w:left="878"/>
        <w:rPr>
          <w:b/>
          <w:bCs/>
          <w:sz w:val="28"/>
          <w:szCs w:val="28"/>
        </w:rPr>
      </w:pPr>
      <w:r w:rsidRPr="00D034BB">
        <w:rPr>
          <w:b/>
          <w:bCs/>
          <w:sz w:val="28"/>
          <w:szCs w:val="28"/>
        </w:rPr>
        <w:t>See attach #3</w:t>
      </w:r>
    </w:p>
    <w:p w14:paraId="72705D1F" w14:textId="77777777" w:rsidR="008508BD" w:rsidRDefault="008508BD" w:rsidP="008508BD">
      <w:pPr>
        <w:pStyle w:val="ListParagraph"/>
        <w:tabs>
          <w:tab w:val="left" w:pos="822"/>
        </w:tabs>
        <w:ind w:left="878"/>
        <w:rPr>
          <w:sz w:val="28"/>
          <w:szCs w:val="28"/>
        </w:rPr>
      </w:pPr>
    </w:p>
    <w:p w14:paraId="0830F898" w14:textId="1EE67A0A" w:rsidR="00034F3D" w:rsidRPr="00860C83" w:rsidRDefault="0070414D" w:rsidP="00982851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</w:rPr>
      </w:pPr>
      <w:r w:rsidRPr="00860C83">
        <w:rPr>
          <w:sz w:val="28"/>
        </w:rPr>
        <w:t>A</w:t>
      </w:r>
      <w:r w:rsidR="0021031B" w:rsidRPr="00860C83">
        <w:rPr>
          <w:sz w:val="28"/>
        </w:rPr>
        <w:t>mericanism</w:t>
      </w:r>
      <w:r w:rsidR="00034F3D" w:rsidRPr="00860C83">
        <w:rPr>
          <w:sz w:val="28"/>
        </w:rPr>
        <w:t xml:space="preserve"> - </w:t>
      </w:r>
      <w:r w:rsidR="0021031B" w:rsidRPr="00860C83">
        <w:rPr>
          <w:sz w:val="28"/>
        </w:rPr>
        <w:t>PCC Andrew Booth</w:t>
      </w:r>
      <w:r w:rsidR="00B229A9" w:rsidRPr="00860C83">
        <w:rPr>
          <w:sz w:val="28"/>
          <w:szCs w:val="28"/>
        </w:rPr>
        <w:t>:</w:t>
      </w:r>
      <w:r w:rsidR="00B229A9" w:rsidRPr="00860C83">
        <w:rPr>
          <w:spacing w:val="-2"/>
          <w:sz w:val="28"/>
          <w:szCs w:val="28"/>
        </w:rPr>
        <w:t xml:space="preserve">   </w:t>
      </w:r>
      <w:r w:rsidR="00F13C5F" w:rsidRPr="00860C83">
        <w:rPr>
          <w:sz w:val="28"/>
        </w:rPr>
        <w:t>No report</w:t>
      </w:r>
    </w:p>
    <w:p w14:paraId="102F3177" w14:textId="77777777" w:rsidR="00043B47" w:rsidRPr="00043B47" w:rsidRDefault="00043B47" w:rsidP="00043B47">
      <w:pPr>
        <w:pStyle w:val="ListParagraph"/>
        <w:rPr>
          <w:sz w:val="28"/>
        </w:rPr>
      </w:pPr>
    </w:p>
    <w:p w14:paraId="5B8E875B" w14:textId="530E5FF8" w:rsidR="00034F3D" w:rsidRPr="00151F84" w:rsidRDefault="00F82DE9" w:rsidP="00151F84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</w:rPr>
      </w:pPr>
      <w:r w:rsidRPr="00151F84">
        <w:rPr>
          <w:sz w:val="28"/>
        </w:rPr>
        <w:t xml:space="preserve">American Legion Monument Fund </w:t>
      </w:r>
      <w:r w:rsidR="006C292F" w:rsidRPr="00151F84">
        <w:rPr>
          <w:sz w:val="28"/>
        </w:rPr>
        <w:t>–</w:t>
      </w:r>
      <w:r w:rsidRPr="00151F84">
        <w:rPr>
          <w:sz w:val="28"/>
        </w:rPr>
        <w:t xml:space="preserve"> </w:t>
      </w:r>
      <w:r w:rsidR="00F06D56">
        <w:rPr>
          <w:sz w:val="28"/>
        </w:rPr>
        <w:t xml:space="preserve">Past </w:t>
      </w:r>
      <w:r w:rsidRPr="00151F84">
        <w:rPr>
          <w:sz w:val="28"/>
        </w:rPr>
        <w:t>Dist</w:t>
      </w:r>
      <w:r w:rsidR="00EB1A3E">
        <w:rPr>
          <w:sz w:val="28"/>
        </w:rPr>
        <w:t>.</w:t>
      </w:r>
      <w:r w:rsidR="006C292F" w:rsidRPr="00151F84">
        <w:rPr>
          <w:sz w:val="28"/>
        </w:rPr>
        <w:t xml:space="preserve"> </w:t>
      </w:r>
      <w:r w:rsidR="004125EF" w:rsidRPr="00151F84">
        <w:rPr>
          <w:sz w:val="28"/>
        </w:rPr>
        <w:t>Cdr.</w:t>
      </w:r>
      <w:r w:rsidR="006C292F" w:rsidRPr="00151F84">
        <w:rPr>
          <w:sz w:val="28"/>
        </w:rPr>
        <w:t xml:space="preserve"> Frank Colon Jr.</w:t>
      </w:r>
      <w:r w:rsidR="00B73375" w:rsidRPr="00151F84">
        <w:rPr>
          <w:sz w:val="28"/>
        </w:rPr>
        <w:t>:</w:t>
      </w:r>
      <w:r w:rsidR="00EB1A3E">
        <w:rPr>
          <w:sz w:val="28"/>
        </w:rPr>
        <w:t xml:space="preserve">  </w:t>
      </w:r>
      <w:r w:rsidR="00B73375" w:rsidRPr="00151F84">
        <w:rPr>
          <w:sz w:val="28"/>
        </w:rPr>
        <w:t xml:space="preserve"> No Report</w:t>
      </w:r>
    </w:p>
    <w:p w14:paraId="0C078D54" w14:textId="77777777" w:rsidR="00043B47" w:rsidRPr="00043B47" w:rsidRDefault="00043B47" w:rsidP="00043B47">
      <w:pPr>
        <w:pStyle w:val="ListParagraph"/>
        <w:rPr>
          <w:sz w:val="28"/>
        </w:rPr>
      </w:pPr>
    </w:p>
    <w:p w14:paraId="6E81F867" w14:textId="001B4D7F" w:rsidR="00DC6A1A" w:rsidRPr="002F4027" w:rsidRDefault="00B73375" w:rsidP="002F4027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</w:rPr>
      </w:pPr>
      <w:r w:rsidRPr="002F4027">
        <w:rPr>
          <w:sz w:val="28"/>
        </w:rPr>
        <w:t>Boys State</w:t>
      </w:r>
      <w:r w:rsidR="00C84FFA" w:rsidRPr="002F4027">
        <w:rPr>
          <w:sz w:val="28"/>
        </w:rPr>
        <w:t xml:space="preserve"> </w:t>
      </w:r>
      <w:r w:rsidR="00CC01F8" w:rsidRPr="002F4027">
        <w:rPr>
          <w:sz w:val="28"/>
        </w:rPr>
        <w:t>–</w:t>
      </w:r>
      <w:r w:rsidR="00C84FFA" w:rsidRPr="002F4027">
        <w:rPr>
          <w:sz w:val="28"/>
        </w:rPr>
        <w:t xml:space="preserve"> </w:t>
      </w:r>
      <w:r w:rsidR="00CC01F8" w:rsidRPr="002F4027">
        <w:rPr>
          <w:sz w:val="28"/>
        </w:rPr>
        <w:t xml:space="preserve">Bill Laderer: </w:t>
      </w:r>
      <w:r w:rsidR="007E487C" w:rsidRPr="002F4027">
        <w:rPr>
          <w:sz w:val="28"/>
        </w:rPr>
        <w:t>42 Delegates</w:t>
      </w:r>
      <w:r w:rsidR="00A255B2" w:rsidRPr="002F4027">
        <w:rPr>
          <w:sz w:val="28"/>
        </w:rPr>
        <w:t xml:space="preserve"> attend</w:t>
      </w:r>
      <w:r w:rsidR="004803B0" w:rsidRPr="002F4027">
        <w:rPr>
          <w:sz w:val="28"/>
        </w:rPr>
        <w:t>ed</w:t>
      </w:r>
      <w:r w:rsidR="00A255B2" w:rsidRPr="002F4027">
        <w:rPr>
          <w:sz w:val="28"/>
        </w:rPr>
        <w:t xml:space="preserve"> Boys State this year.</w:t>
      </w:r>
      <w:r w:rsidR="00A255B2" w:rsidRPr="002F4027">
        <w:rPr>
          <w:b/>
          <w:bCs/>
          <w:color w:val="FF0000"/>
          <w:sz w:val="28"/>
        </w:rPr>
        <w:t xml:space="preserve"> </w:t>
      </w:r>
    </w:p>
    <w:p w14:paraId="64B1576A" w14:textId="77777777" w:rsidR="002F4027" w:rsidRPr="002F4027" w:rsidRDefault="002F4027" w:rsidP="002F4027">
      <w:pPr>
        <w:pStyle w:val="ListParagraph"/>
        <w:rPr>
          <w:sz w:val="28"/>
        </w:rPr>
      </w:pPr>
    </w:p>
    <w:p w14:paraId="1B522488" w14:textId="59FDE781" w:rsidR="005976D9" w:rsidRPr="00036D77" w:rsidRDefault="00851DE9" w:rsidP="00036D77">
      <w:pPr>
        <w:pStyle w:val="ListParagraph"/>
        <w:numPr>
          <w:ilvl w:val="0"/>
          <w:numId w:val="35"/>
        </w:numPr>
        <w:tabs>
          <w:tab w:val="left" w:pos="822"/>
        </w:tabs>
        <w:rPr>
          <w:sz w:val="28"/>
        </w:rPr>
      </w:pPr>
      <w:r w:rsidRPr="00036D77">
        <w:rPr>
          <w:sz w:val="28"/>
        </w:rPr>
        <w:t xml:space="preserve">Children and </w:t>
      </w:r>
      <w:r w:rsidR="00A52B8F" w:rsidRPr="00036D77">
        <w:rPr>
          <w:sz w:val="28"/>
        </w:rPr>
        <w:t>Youth</w:t>
      </w:r>
      <w:r w:rsidR="00703147" w:rsidRPr="00036D77">
        <w:rPr>
          <w:sz w:val="28"/>
        </w:rPr>
        <w:t xml:space="preserve"> </w:t>
      </w:r>
      <w:r w:rsidR="00B22C19" w:rsidRPr="00036D77">
        <w:rPr>
          <w:sz w:val="28"/>
        </w:rPr>
        <w:t>– D</w:t>
      </w:r>
      <w:r w:rsidR="00FA042F" w:rsidRPr="00036D77">
        <w:rPr>
          <w:sz w:val="28"/>
        </w:rPr>
        <w:t>awn Samuels:</w:t>
      </w:r>
      <w:r w:rsidR="005721A6" w:rsidRPr="00036D77">
        <w:rPr>
          <w:sz w:val="28"/>
        </w:rPr>
        <w:t xml:space="preserve"> </w:t>
      </w:r>
      <w:r w:rsidR="002D749C">
        <w:rPr>
          <w:sz w:val="28"/>
        </w:rPr>
        <w:t xml:space="preserve"> </w:t>
      </w:r>
      <w:r w:rsidR="00AE283D" w:rsidRPr="00036D77">
        <w:rPr>
          <w:b/>
          <w:bCs/>
          <w:sz w:val="28"/>
        </w:rPr>
        <w:t xml:space="preserve">For details </w:t>
      </w:r>
      <w:r w:rsidR="00DD49A1" w:rsidRPr="00036D77">
        <w:rPr>
          <w:b/>
          <w:bCs/>
          <w:sz w:val="28"/>
        </w:rPr>
        <w:t xml:space="preserve">See </w:t>
      </w:r>
      <w:r w:rsidR="001662B6">
        <w:rPr>
          <w:b/>
          <w:bCs/>
          <w:sz w:val="28"/>
        </w:rPr>
        <w:t>A</w:t>
      </w:r>
      <w:r w:rsidR="00DD49A1" w:rsidRPr="00036D77">
        <w:rPr>
          <w:b/>
          <w:bCs/>
          <w:sz w:val="28"/>
        </w:rPr>
        <w:t>ttach #</w:t>
      </w:r>
      <w:r w:rsidR="001504F2">
        <w:rPr>
          <w:b/>
          <w:bCs/>
          <w:sz w:val="28"/>
        </w:rPr>
        <w:t>4</w:t>
      </w:r>
      <w:r w:rsidR="001662B6">
        <w:rPr>
          <w:b/>
          <w:bCs/>
          <w:sz w:val="28"/>
        </w:rPr>
        <w:t>a, b.</w:t>
      </w:r>
    </w:p>
    <w:p w14:paraId="779F844A" w14:textId="77777777" w:rsidR="00DC6A1A" w:rsidRDefault="00DC6A1A" w:rsidP="001634DD">
      <w:pPr>
        <w:tabs>
          <w:tab w:val="left" w:pos="822"/>
        </w:tabs>
        <w:rPr>
          <w:sz w:val="28"/>
        </w:rPr>
      </w:pPr>
    </w:p>
    <w:p w14:paraId="0D9E426E" w14:textId="343561AC" w:rsidR="003A5277" w:rsidRPr="00036D77" w:rsidRDefault="003A5277" w:rsidP="00036D77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 w:rsidRPr="00036D77">
        <w:rPr>
          <w:sz w:val="28"/>
        </w:rPr>
        <w:t>Operation</w:t>
      </w:r>
      <w:r w:rsidRPr="00036D77">
        <w:rPr>
          <w:spacing w:val="-2"/>
          <w:sz w:val="28"/>
        </w:rPr>
        <w:t xml:space="preserve"> </w:t>
      </w:r>
      <w:r w:rsidRPr="00036D77">
        <w:rPr>
          <w:sz w:val="28"/>
        </w:rPr>
        <w:t>Comfort</w:t>
      </w:r>
      <w:r w:rsidRPr="00036D77">
        <w:rPr>
          <w:spacing w:val="-2"/>
          <w:sz w:val="28"/>
        </w:rPr>
        <w:t xml:space="preserve"> </w:t>
      </w:r>
      <w:r w:rsidRPr="00036D77">
        <w:rPr>
          <w:sz w:val="28"/>
        </w:rPr>
        <w:t>Warriors</w:t>
      </w:r>
      <w:r w:rsidRPr="00036D77">
        <w:rPr>
          <w:spacing w:val="-2"/>
          <w:sz w:val="28"/>
        </w:rPr>
        <w:t xml:space="preserve"> </w:t>
      </w:r>
      <w:r w:rsidRPr="00036D77">
        <w:rPr>
          <w:sz w:val="28"/>
        </w:rPr>
        <w:t>–</w:t>
      </w:r>
      <w:r w:rsidRPr="00036D77">
        <w:rPr>
          <w:spacing w:val="-2"/>
          <w:sz w:val="28"/>
        </w:rPr>
        <w:t xml:space="preserve"> </w:t>
      </w:r>
      <w:r w:rsidRPr="00036D77">
        <w:rPr>
          <w:sz w:val="28"/>
        </w:rPr>
        <w:t>PCC</w:t>
      </w:r>
      <w:r w:rsidRPr="00036D77">
        <w:rPr>
          <w:spacing w:val="-3"/>
          <w:sz w:val="28"/>
        </w:rPr>
        <w:t xml:space="preserve"> </w:t>
      </w:r>
      <w:r w:rsidRPr="00036D77">
        <w:rPr>
          <w:sz w:val="28"/>
        </w:rPr>
        <w:t>F</w:t>
      </w:r>
      <w:r w:rsidR="005274F4" w:rsidRPr="00036D77">
        <w:rPr>
          <w:sz w:val="28"/>
        </w:rPr>
        <w:t>rank</w:t>
      </w:r>
      <w:r w:rsidRPr="00036D77">
        <w:rPr>
          <w:spacing w:val="-3"/>
          <w:sz w:val="28"/>
        </w:rPr>
        <w:t xml:space="preserve"> </w:t>
      </w:r>
      <w:r w:rsidRPr="00036D77">
        <w:rPr>
          <w:sz w:val="28"/>
        </w:rPr>
        <w:t xml:space="preserve">Neal:  </w:t>
      </w:r>
      <w:r w:rsidR="00FA4C0D" w:rsidRPr="00036D77">
        <w:rPr>
          <w:sz w:val="28"/>
        </w:rPr>
        <w:t xml:space="preserve">Is a program run by the </w:t>
      </w:r>
      <w:r w:rsidR="008E1F6B" w:rsidRPr="00036D77">
        <w:rPr>
          <w:sz w:val="28"/>
        </w:rPr>
        <w:t xml:space="preserve">AL and dedicated to meeting the needs of </w:t>
      </w:r>
      <w:r w:rsidR="00EB15F9" w:rsidRPr="00036D77">
        <w:rPr>
          <w:sz w:val="28"/>
        </w:rPr>
        <w:t>our wounded</w:t>
      </w:r>
      <w:r w:rsidR="00881613" w:rsidRPr="00036D77">
        <w:rPr>
          <w:sz w:val="28"/>
        </w:rPr>
        <w:t xml:space="preserve">, ill, or </w:t>
      </w:r>
      <w:r w:rsidR="00C562D2" w:rsidRPr="00036D77">
        <w:rPr>
          <w:sz w:val="28"/>
        </w:rPr>
        <w:t>injured</w:t>
      </w:r>
      <w:r w:rsidR="006A50B9" w:rsidRPr="00036D77">
        <w:rPr>
          <w:sz w:val="28"/>
        </w:rPr>
        <w:t>.</w:t>
      </w:r>
      <w:r w:rsidR="00C562D2" w:rsidRPr="00036D77">
        <w:rPr>
          <w:spacing w:val="-2"/>
          <w:sz w:val="28"/>
        </w:rPr>
        <w:t xml:space="preserve"> </w:t>
      </w:r>
      <w:r w:rsidR="00BC205E" w:rsidRPr="00036D77">
        <w:rPr>
          <w:spacing w:val="-2"/>
          <w:sz w:val="28"/>
        </w:rPr>
        <w:t xml:space="preserve">This fund is for </w:t>
      </w:r>
      <w:r w:rsidR="00ED3993" w:rsidRPr="00036D77">
        <w:rPr>
          <w:spacing w:val="-2"/>
          <w:sz w:val="28"/>
        </w:rPr>
        <w:t xml:space="preserve">Veterans </w:t>
      </w:r>
      <w:r w:rsidR="00E41A20" w:rsidRPr="00036D77">
        <w:rPr>
          <w:spacing w:val="-2"/>
          <w:sz w:val="28"/>
        </w:rPr>
        <w:t xml:space="preserve">mainly living here on Long Island. </w:t>
      </w:r>
      <w:bookmarkStart w:id="1" w:name="_Hlk141884345"/>
      <w:r w:rsidR="002D749C">
        <w:rPr>
          <w:spacing w:val="-2"/>
          <w:sz w:val="28"/>
        </w:rPr>
        <w:t xml:space="preserve">  </w:t>
      </w:r>
      <w:r w:rsidR="00AE283D" w:rsidRPr="00036D77">
        <w:rPr>
          <w:b/>
          <w:bCs/>
          <w:spacing w:val="-2"/>
          <w:sz w:val="28"/>
        </w:rPr>
        <w:t>For details</w:t>
      </w:r>
      <w:r w:rsidR="00AE283D" w:rsidRPr="00036D77">
        <w:rPr>
          <w:spacing w:val="-2"/>
          <w:sz w:val="28"/>
        </w:rPr>
        <w:t xml:space="preserve"> </w:t>
      </w:r>
      <w:r w:rsidR="00E41A20" w:rsidRPr="00036D77">
        <w:rPr>
          <w:b/>
          <w:bCs/>
          <w:spacing w:val="-2"/>
          <w:sz w:val="28"/>
        </w:rPr>
        <w:t xml:space="preserve">See </w:t>
      </w:r>
      <w:r w:rsidR="001662B6">
        <w:rPr>
          <w:b/>
          <w:bCs/>
          <w:spacing w:val="-2"/>
          <w:sz w:val="28"/>
        </w:rPr>
        <w:t>A</w:t>
      </w:r>
      <w:r w:rsidR="005C178A" w:rsidRPr="00036D77">
        <w:rPr>
          <w:b/>
          <w:bCs/>
          <w:spacing w:val="-2"/>
          <w:sz w:val="28"/>
        </w:rPr>
        <w:t xml:space="preserve">ttach </w:t>
      </w:r>
      <w:bookmarkEnd w:id="1"/>
      <w:r w:rsidR="005C178A" w:rsidRPr="00036D77">
        <w:rPr>
          <w:b/>
          <w:bCs/>
          <w:spacing w:val="-2"/>
          <w:sz w:val="28"/>
        </w:rPr>
        <w:t>#</w:t>
      </w:r>
      <w:r w:rsidR="00A37079">
        <w:rPr>
          <w:b/>
          <w:bCs/>
          <w:spacing w:val="-2"/>
          <w:sz w:val="28"/>
        </w:rPr>
        <w:t>5</w:t>
      </w:r>
      <w:r w:rsidR="002D749C">
        <w:rPr>
          <w:b/>
          <w:bCs/>
          <w:spacing w:val="-2"/>
          <w:sz w:val="28"/>
        </w:rPr>
        <w:t>.</w:t>
      </w:r>
    </w:p>
    <w:p w14:paraId="658F29EB" w14:textId="77777777" w:rsidR="003437EC" w:rsidRDefault="003437EC" w:rsidP="003437EC">
      <w:pPr>
        <w:tabs>
          <w:tab w:val="left" w:pos="522"/>
        </w:tabs>
        <w:rPr>
          <w:spacing w:val="-2"/>
          <w:sz w:val="28"/>
        </w:rPr>
      </w:pPr>
    </w:p>
    <w:p w14:paraId="23F104F7" w14:textId="541DE95D" w:rsidR="003437EC" w:rsidRPr="00A969C5" w:rsidRDefault="003437EC" w:rsidP="00A969C5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 w:rsidRPr="00A969C5">
        <w:rPr>
          <w:spacing w:val="-2"/>
          <w:sz w:val="28"/>
        </w:rPr>
        <w:t xml:space="preserve">Constitution and Bylaws </w:t>
      </w:r>
      <w:r w:rsidR="007C1872" w:rsidRPr="00A969C5">
        <w:rPr>
          <w:spacing w:val="-2"/>
          <w:sz w:val="28"/>
        </w:rPr>
        <w:t>–</w:t>
      </w:r>
      <w:r w:rsidRPr="00A969C5">
        <w:rPr>
          <w:spacing w:val="-2"/>
          <w:sz w:val="28"/>
        </w:rPr>
        <w:t xml:space="preserve"> </w:t>
      </w:r>
      <w:r w:rsidR="007C1872" w:rsidRPr="00A969C5">
        <w:rPr>
          <w:spacing w:val="-2"/>
          <w:sz w:val="28"/>
        </w:rPr>
        <w:t xml:space="preserve">PCC John Hassett: </w:t>
      </w:r>
      <w:r w:rsidR="007C196D" w:rsidRPr="00A969C5">
        <w:rPr>
          <w:spacing w:val="-2"/>
          <w:sz w:val="28"/>
        </w:rPr>
        <w:t>No report.</w:t>
      </w:r>
    </w:p>
    <w:p w14:paraId="79D55BBA" w14:textId="77777777" w:rsidR="00C5696D" w:rsidRDefault="00C5696D" w:rsidP="003437EC">
      <w:pPr>
        <w:tabs>
          <w:tab w:val="left" w:pos="522"/>
        </w:tabs>
        <w:rPr>
          <w:spacing w:val="-2"/>
          <w:sz w:val="28"/>
        </w:rPr>
      </w:pPr>
    </w:p>
    <w:p w14:paraId="195B6FED" w14:textId="7F6605FE" w:rsidR="00C5696D" w:rsidRDefault="00C85638" w:rsidP="00A969C5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 w:rsidRPr="00A969C5">
        <w:rPr>
          <w:spacing w:val="-2"/>
          <w:sz w:val="28"/>
        </w:rPr>
        <w:t xml:space="preserve">National Legacy Scholarship Fund Protocol – </w:t>
      </w:r>
      <w:r w:rsidR="000C09E1" w:rsidRPr="00A969C5">
        <w:rPr>
          <w:spacing w:val="-2"/>
          <w:sz w:val="28"/>
        </w:rPr>
        <w:t>No report</w:t>
      </w:r>
    </w:p>
    <w:p w14:paraId="1E0A8AF1" w14:textId="77777777" w:rsidR="006E7398" w:rsidRDefault="006E7398" w:rsidP="003437EC">
      <w:pPr>
        <w:tabs>
          <w:tab w:val="left" w:pos="522"/>
        </w:tabs>
        <w:rPr>
          <w:spacing w:val="-2"/>
          <w:sz w:val="28"/>
        </w:rPr>
      </w:pPr>
    </w:p>
    <w:p w14:paraId="62CE50C0" w14:textId="33BFBE17" w:rsidR="00085C42" w:rsidRPr="002D3B04" w:rsidRDefault="004E367B" w:rsidP="002D3B04">
      <w:pPr>
        <w:pStyle w:val="ListParagraph"/>
        <w:numPr>
          <w:ilvl w:val="0"/>
          <w:numId w:val="35"/>
        </w:numPr>
        <w:tabs>
          <w:tab w:val="left" w:pos="522"/>
        </w:tabs>
        <w:rPr>
          <w:spacing w:val="-2"/>
          <w:sz w:val="28"/>
        </w:rPr>
      </w:pPr>
      <w:r w:rsidRPr="002D3B04">
        <w:rPr>
          <w:spacing w:val="-2"/>
          <w:sz w:val="28"/>
        </w:rPr>
        <w:t>Convention Awards and Trophies</w:t>
      </w:r>
      <w:r w:rsidR="003409E5" w:rsidRPr="002D3B04">
        <w:rPr>
          <w:spacing w:val="-2"/>
          <w:sz w:val="28"/>
        </w:rPr>
        <w:t xml:space="preserve"> – </w:t>
      </w:r>
      <w:r w:rsidR="00D55F1D" w:rsidRPr="002D3B04">
        <w:rPr>
          <w:spacing w:val="-2"/>
          <w:sz w:val="28"/>
        </w:rPr>
        <w:t xml:space="preserve">PCC Pat Alesia: </w:t>
      </w:r>
      <w:r w:rsidR="004D2682" w:rsidRPr="002D3B04">
        <w:rPr>
          <w:spacing w:val="-2"/>
          <w:sz w:val="28"/>
        </w:rPr>
        <w:t>No Report.</w:t>
      </w:r>
    </w:p>
    <w:p w14:paraId="1FFCAE2B" w14:textId="77777777" w:rsidR="00085C42" w:rsidRPr="00085C42" w:rsidRDefault="00085C42" w:rsidP="00085C42">
      <w:pPr>
        <w:pStyle w:val="ListParagraph"/>
        <w:rPr>
          <w:spacing w:val="-2"/>
          <w:sz w:val="28"/>
        </w:rPr>
      </w:pPr>
    </w:p>
    <w:p w14:paraId="70D0D5CF" w14:textId="7A9788B1" w:rsidR="003377FC" w:rsidRPr="002D3B04" w:rsidRDefault="00B16851" w:rsidP="002D3B04">
      <w:pPr>
        <w:pStyle w:val="ListParagraph"/>
        <w:numPr>
          <w:ilvl w:val="0"/>
          <w:numId w:val="35"/>
        </w:numPr>
        <w:rPr>
          <w:sz w:val="28"/>
        </w:rPr>
      </w:pPr>
      <w:r w:rsidRPr="002D3B04">
        <w:rPr>
          <w:sz w:val="28"/>
        </w:rPr>
        <w:t>County</w:t>
      </w:r>
      <w:r w:rsidRPr="002D3B04">
        <w:rPr>
          <w:spacing w:val="34"/>
          <w:sz w:val="28"/>
        </w:rPr>
        <w:t xml:space="preserve"> </w:t>
      </w:r>
      <w:r w:rsidRPr="002D3B04">
        <w:rPr>
          <w:sz w:val="28"/>
        </w:rPr>
        <w:t>Flyer</w:t>
      </w:r>
      <w:r w:rsidRPr="002D3B04">
        <w:rPr>
          <w:spacing w:val="11"/>
          <w:sz w:val="28"/>
        </w:rPr>
        <w:t xml:space="preserve"> </w:t>
      </w:r>
      <w:r w:rsidRPr="002D3B04">
        <w:rPr>
          <w:sz w:val="28"/>
        </w:rPr>
        <w:t>–</w:t>
      </w:r>
      <w:r w:rsidRPr="002D3B04">
        <w:rPr>
          <w:spacing w:val="9"/>
          <w:sz w:val="28"/>
        </w:rPr>
        <w:t xml:space="preserve"> </w:t>
      </w:r>
      <w:bookmarkStart w:id="2" w:name="_Hlk126068137"/>
      <w:r w:rsidRPr="002D3B04">
        <w:rPr>
          <w:sz w:val="28"/>
        </w:rPr>
        <w:t>P</w:t>
      </w:r>
      <w:r w:rsidR="0059467E" w:rsidRPr="002D3B04">
        <w:rPr>
          <w:sz w:val="28"/>
        </w:rPr>
        <w:t xml:space="preserve">ast </w:t>
      </w:r>
      <w:r w:rsidR="000C1853" w:rsidRPr="002D3B04">
        <w:rPr>
          <w:sz w:val="28"/>
        </w:rPr>
        <w:t>County</w:t>
      </w:r>
      <w:r w:rsidR="0059467E" w:rsidRPr="002D3B04">
        <w:rPr>
          <w:sz w:val="28"/>
        </w:rPr>
        <w:t xml:space="preserve"> Commander</w:t>
      </w:r>
      <w:r w:rsidR="000C1853" w:rsidRPr="002D3B04">
        <w:rPr>
          <w:sz w:val="28"/>
        </w:rPr>
        <w:t xml:space="preserve"> Pat Al</w:t>
      </w:r>
      <w:r w:rsidR="00FB6FDA" w:rsidRPr="002D3B04">
        <w:rPr>
          <w:sz w:val="28"/>
        </w:rPr>
        <w:t>e</w:t>
      </w:r>
      <w:r w:rsidR="000C1853" w:rsidRPr="002D3B04">
        <w:rPr>
          <w:sz w:val="28"/>
        </w:rPr>
        <w:t>sia</w:t>
      </w:r>
      <w:r w:rsidRPr="002D3B04">
        <w:rPr>
          <w:spacing w:val="35"/>
          <w:sz w:val="28"/>
        </w:rPr>
        <w:t xml:space="preserve"> </w:t>
      </w:r>
      <w:bookmarkEnd w:id="2"/>
      <w:r w:rsidR="00FB6FDA" w:rsidRPr="002D3B04">
        <w:rPr>
          <w:spacing w:val="35"/>
          <w:sz w:val="28"/>
        </w:rPr>
        <w:t xml:space="preserve">&amp; </w:t>
      </w:r>
      <w:bookmarkStart w:id="3" w:name="_Hlk126068276"/>
      <w:r w:rsidR="00B0323F" w:rsidRPr="002D3B04">
        <w:rPr>
          <w:sz w:val="28"/>
        </w:rPr>
        <w:t>Past Dist. Commander</w:t>
      </w:r>
      <w:r w:rsidR="00B0323F" w:rsidRPr="002D3B04">
        <w:rPr>
          <w:spacing w:val="35"/>
          <w:sz w:val="28"/>
        </w:rPr>
        <w:t xml:space="preserve"> </w:t>
      </w:r>
      <w:r w:rsidR="00B0323F" w:rsidRPr="002D3B04">
        <w:rPr>
          <w:sz w:val="28"/>
        </w:rPr>
        <w:t>Ken</w:t>
      </w:r>
      <w:r w:rsidR="00B0323F" w:rsidRPr="002D3B04">
        <w:rPr>
          <w:spacing w:val="35"/>
          <w:sz w:val="28"/>
        </w:rPr>
        <w:t xml:space="preserve"> </w:t>
      </w:r>
      <w:r w:rsidR="00B0323F" w:rsidRPr="002D3B04">
        <w:rPr>
          <w:sz w:val="28"/>
        </w:rPr>
        <w:t>Cadieux</w:t>
      </w:r>
      <w:r w:rsidRPr="002D3B04">
        <w:rPr>
          <w:sz w:val="28"/>
        </w:rPr>
        <w:t xml:space="preserve">:   </w:t>
      </w:r>
      <w:r w:rsidRPr="002D3B04">
        <w:rPr>
          <w:sz w:val="28"/>
          <w:szCs w:val="28"/>
        </w:rPr>
        <w:t>No</w:t>
      </w:r>
      <w:r w:rsidRPr="002D3B04">
        <w:rPr>
          <w:spacing w:val="-3"/>
          <w:sz w:val="28"/>
          <w:szCs w:val="28"/>
        </w:rPr>
        <w:t xml:space="preserve"> </w:t>
      </w:r>
      <w:r w:rsidRPr="002D3B04">
        <w:rPr>
          <w:sz w:val="28"/>
          <w:szCs w:val="28"/>
        </w:rPr>
        <w:t>Report</w:t>
      </w:r>
      <w:r w:rsidRPr="002D3B04">
        <w:rPr>
          <w:sz w:val="28"/>
        </w:rPr>
        <w:t>.</w:t>
      </w:r>
    </w:p>
    <w:bookmarkEnd w:id="3"/>
    <w:p w14:paraId="702D6E10" w14:textId="77777777" w:rsidR="00B16851" w:rsidRDefault="00B16851" w:rsidP="00B16851">
      <w:pPr>
        <w:pStyle w:val="BodyText"/>
      </w:pPr>
    </w:p>
    <w:p w14:paraId="21FAC825" w14:textId="3CCE6A56" w:rsidR="004D4A6C" w:rsidRPr="002D3B04" w:rsidRDefault="003A5277" w:rsidP="002D3B04">
      <w:pPr>
        <w:pStyle w:val="ListParagraph"/>
        <w:numPr>
          <w:ilvl w:val="0"/>
          <w:numId w:val="35"/>
        </w:numPr>
        <w:rPr>
          <w:sz w:val="28"/>
        </w:rPr>
      </w:pPr>
      <w:r w:rsidRPr="002D3B04">
        <w:rPr>
          <w:sz w:val="28"/>
        </w:rPr>
        <w:t>County</w:t>
      </w:r>
      <w:r w:rsidRPr="002D3B04">
        <w:rPr>
          <w:spacing w:val="-3"/>
          <w:sz w:val="28"/>
        </w:rPr>
        <w:t xml:space="preserve"> </w:t>
      </w:r>
      <w:r w:rsidRPr="002D3B04">
        <w:rPr>
          <w:sz w:val="28"/>
        </w:rPr>
        <w:t>Legionnaire-</w:t>
      </w:r>
      <w:r w:rsidRPr="002D3B04">
        <w:rPr>
          <w:spacing w:val="-2"/>
          <w:sz w:val="28"/>
        </w:rPr>
        <w:t xml:space="preserve"> </w:t>
      </w:r>
      <w:r w:rsidRPr="002D3B04">
        <w:rPr>
          <w:sz w:val="28"/>
        </w:rPr>
        <w:t>–</w:t>
      </w:r>
      <w:r w:rsidRPr="002D3B04">
        <w:rPr>
          <w:spacing w:val="-2"/>
          <w:sz w:val="28"/>
        </w:rPr>
        <w:t xml:space="preserve"> </w:t>
      </w:r>
      <w:r w:rsidR="00FC75AD" w:rsidRPr="002D3B04">
        <w:rPr>
          <w:sz w:val="28"/>
        </w:rPr>
        <w:t xml:space="preserve">Pat </w:t>
      </w:r>
      <w:r w:rsidR="002F4249" w:rsidRPr="002D3B04">
        <w:rPr>
          <w:sz w:val="28"/>
        </w:rPr>
        <w:t>Alesia:</w:t>
      </w:r>
      <w:r w:rsidRPr="002D3B04">
        <w:rPr>
          <w:sz w:val="28"/>
        </w:rPr>
        <w:t xml:space="preserve"> </w:t>
      </w:r>
      <w:r w:rsidR="004D4A6C" w:rsidRPr="002D3B04">
        <w:rPr>
          <w:sz w:val="28"/>
          <w:szCs w:val="28"/>
        </w:rPr>
        <w:t>No</w:t>
      </w:r>
      <w:r w:rsidR="004D4A6C" w:rsidRPr="002D3B04">
        <w:rPr>
          <w:spacing w:val="-3"/>
          <w:sz w:val="28"/>
          <w:szCs w:val="28"/>
        </w:rPr>
        <w:t xml:space="preserve"> </w:t>
      </w:r>
      <w:r w:rsidR="004D4A6C" w:rsidRPr="002D3B04">
        <w:rPr>
          <w:sz w:val="28"/>
          <w:szCs w:val="28"/>
        </w:rPr>
        <w:t>Report</w:t>
      </w:r>
      <w:r w:rsidR="004D4A6C" w:rsidRPr="002D3B04">
        <w:rPr>
          <w:sz w:val="28"/>
        </w:rPr>
        <w:t>.</w:t>
      </w:r>
    </w:p>
    <w:p w14:paraId="1330CE45" w14:textId="77777777" w:rsidR="004F70EA" w:rsidRPr="004F70EA" w:rsidRDefault="004F70EA" w:rsidP="004F70EA">
      <w:pPr>
        <w:pStyle w:val="ListParagraph"/>
        <w:rPr>
          <w:sz w:val="28"/>
        </w:rPr>
      </w:pPr>
    </w:p>
    <w:p w14:paraId="72C723CF" w14:textId="16B0DE49" w:rsidR="007F0621" w:rsidRDefault="006F1704" w:rsidP="002D3B04">
      <w:pPr>
        <w:pStyle w:val="ListParagraph"/>
        <w:numPr>
          <w:ilvl w:val="0"/>
          <w:numId w:val="35"/>
        </w:numPr>
        <w:rPr>
          <w:sz w:val="28"/>
        </w:rPr>
      </w:pPr>
      <w:r w:rsidRPr="002D3B04">
        <w:rPr>
          <w:sz w:val="28"/>
        </w:rPr>
        <w:t>Credentials and Charters</w:t>
      </w:r>
      <w:r w:rsidR="008A222D" w:rsidRPr="002D3B04">
        <w:rPr>
          <w:sz w:val="28"/>
        </w:rPr>
        <w:t xml:space="preserve"> – P</w:t>
      </w:r>
      <w:r w:rsidR="0059467E" w:rsidRPr="002D3B04">
        <w:rPr>
          <w:sz w:val="28"/>
        </w:rPr>
        <w:t xml:space="preserve">ast </w:t>
      </w:r>
      <w:r w:rsidR="00312676" w:rsidRPr="002D3B04">
        <w:rPr>
          <w:sz w:val="28"/>
        </w:rPr>
        <w:t>Count</w:t>
      </w:r>
      <w:r w:rsidR="002D749C">
        <w:rPr>
          <w:sz w:val="28"/>
        </w:rPr>
        <w:t>y</w:t>
      </w:r>
      <w:r w:rsidR="0059467E" w:rsidRPr="002D3B04">
        <w:rPr>
          <w:sz w:val="28"/>
        </w:rPr>
        <w:t xml:space="preserve"> </w:t>
      </w:r>
      <w:proofErr w:type="spellStart"/>
      <w:r w:rsidR="0059467E" w:rsidRPr="002D3B04">
        <w:rPr>
          <w:sz w:val="28"/>
        </w:rPr>
        <w:t>Cdr</w:t>
      </w:r>
      <w:proofErr w:type="spellEnd"/>
      <w:r w:rsidR="008A222D" w:rsidRPr="002D3B04">
        <w:rPr>
          <w:sz w:val="28"/>
        </w:rPr>
        <w:t xml:space="preserve"> </w:t>
      </w:r>
      <w:r w:rsidR="00312676" w:rsidRPr="002D3B04">
        <w:rPr>
          <w:sz w:val="28"/>
        </w:rPr>
        <w:t xml:space="preserve">Steve </w:t>
      </w:r>
      <w:r w:rsidR="007F0621" w:rsidRPr="002D3B04">
        <w:rPr>
          <w:sz w:val="28"/>
        </w:rPr>
        <w:t xml:space="preserve">McManus &amp; Past Dist. </w:t>
      </w:r>
      <w:proofErr w:type="spellStart"/>
      <w:r w:rsidR="007F0621" w:rsidRPr="002D3B04">
        <w:rPr>
          <w:sz w:val="28"/>
        </w:rPr>
        <w:t>Cdr</w:t>
      </w:r>
      <w:proofErr w:type="spellEnd"/>
      <w:r w:rsidR="007F0621" w:rsidRPr="002D3B04">
        <w:rPr>
          <w:spacing w:val="35"/>
          <w:sz w:val="28"/>
        </w:rPr>
        <w:t xml:space="preserve"> </w:t>
      </w:r>
      <w:r w:rsidR="007F0621" w:rsidRPr="002D3B04">
        <w:rPr>
          <w:sz w:val="28"/>
        </w:rPr>
        <w:t>Ken</w:t>
      </w:r>
      <w:r w:rsidR="007F0621" w:rsidRPr="002D3B04">
        <w:rPr>
          <w:spacing w:val="35"/>
          <w:sz w:val="28"/>
        </w:rPr>
        <w:t xml:space="preserve"> </w:t>
      </w:r>
      <w:r w:rsidR="007F0621" w:rsidRPr="002D3B04">
        <w:rPr>
          <w:sz w:val="28"/>
        </w:rPr>
        <w:t xml:space="preserve">Cadieux:   </w:t>
      </w:r>
      <w:r w:rsidR="007F0621" w:rsidRPr="002D3B04">
        <w:rPr>
          <w:sz w:val="28"/>
          <w:szCs w:val="28"/>
        </w:rPr>
        <w:t>No</w:t>
      </w:r>
      <w:r w:rsidR="007F0621" w:rsidRPr="002D3B04">
        <w:rPr>
          <w:spacing w:val="-3"/>
          <w:sz w:val="28"/>
          <w:szCs w:val="28"/>
        </w:rPr>
        <w:t xml:space="preserve"> </w:t>
      </w:r>
      <w:r w:rsidR="007F0621" w:rsidRPr="002D3B04">
        <w:rPr>
          <w:sz w:val="28"/>
          <w:szCs w:val="28"/>
        </w:rPr>
        <w:t>Report</w:t>
      </w:r>
      <w:r w:rsidR="007F0621" w:rsidRPr="002D3B04">
        <w:rPr>
          <w:sz w:val="28"/>
        </w:rPr>
        <w:t>.</w:t>
      </w:r>
    </w:p>
    <w:p w14:paraId="5D8BCB73" w14:textId="77777777" w:rsidR="00C3508F" w:rsidRPr="00C3508F" w:rsidRDefault="00C3508F" w:rsidP="00C3508F">
      <w:pPr>
        <w:pStyle w:val="ListParagraph"/>
        <w:rPr>
          <w:sz w:val="28"/>
        </w:rPr>
      </w:pPr>
    </w:p>
    <w:p w14:paraId="1E3E97A5" w14:textId="3EADC36D" w:rsidR="008963F8" w:rsidRPr="008B1413" w:rsidRDefault="008D0ABC" w:rsidP="006049FE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 w:rsidRPr="008B1413">
        <w:rPr>
          <w:sz w:val="28"/>
        </w:rPr>
        <w:t>D</w:t>
      </w:r>
      <w:r w:rsidR="00FF1A3E" w:rsidRPr="008B1413">
        <w:rPr>
          <w:sz w:val="28"/>
        </w:rPr>
        <w:t xml:space="preserve">epartment Commander </w:t>
      </w:r>
      <w:r w:rsidR="00E7351F" w:rsidRPr="008B1413">
        <w:rPr>
          <w:sz w:val="28"/>
        </w:rPr>
        <w:t xml:space="preserve">Family </w:t>
      </w:r>
      <w:r w:rsidR="00FF1A3E" w:rsidRPr="008B1413">
        <w:rPr>
          <w:sz w:val="28"/>
        </w:rPr>
        <w:t>Visit</w:t>
      </w:r>
      <w:r w:rsidR="005322EE" w:rsidRPr="008B1413">
        <w:rPr>
          <w:sz w:val="28"/>
        </w:rPr>
        <w:t>ation</w:t>
      </w:r>
      <w:r w:rsidR="00FF1A3E" w:rsidRPr="008B1413">
        <w:rPr>
          <w:sz w:val="28"/>
        </w:rPr>
        <w:t xml:space="preserve"> – </w:t>
      </w:r>
      <w:r w:rsidR="00E51E47" w:rsidRPr="008B1413">
        <w:rPr>
          <w:sz w:val="28"/>
        </w:rPr>
        <w:t>10</w:t>
      </w:r>
      <w:r w:rsidR="00E51E47" w:rsidRPr="008B1413">
        <w:rPr>
          <w:sz w:val="28"/>
          <w:vertAlign w:val="superscript"/>
        </w:rPr>
        <w:t>th</w:t>
      </w:r>
      <w:r w:rsidR="00E51E47" w:rsidRPr="008B1413">
        <w:rPr>
          <w:sz w:val="28"/>
        </w:rPr>
        <w:t xml:space="preserve"> District </w:t>
      </w:r>
      <w:r w:rsidR="000C4A6B">
        <w:rPr>
          <w:sz w:val="28"/>
        </w:rPr>
        <w:t xml:space="preserve">Past </w:t>
      </w:r>
      <w:r w:rsidR="00E51E47" w:rsidRPr="008B1413">
        <w:rPr>
          <w:sz w:val="28"/>
        </w:rPr>
        <w:t>County C</w:t>
      </w:r>
      <w:r w:rsidR="007C7B17" w:rsidRPr="008B1413">
        <w:rPr>
          <w:sz w:val="28"/>
        </w:rPr>
        <w:t>m</w:t>
      </w:r>
      <w:r w:rsidR="00E51E47" w:rsidRPr="008B1413">
        <w:rPr>
          <w:sz w:val="28"/>
        </w:rPr>
        <w:t>dr</w:t>
      </w:r>
      <w:r w:rsidR="007C7B17" w:rsidRPr="008B1413">
        <w:rPr>
          <w:sz w:val="28"/>
        </w:rPr>
        <w:t>.</w:t>
      </w:r>
      <w:r w:rsidR="00363FCC" w:rsidRPr="008B1413">
        <w:rPr>
          <w:sz w:val="28"/>
        </w:rPr>
        <w:t xml:space="preserve"> </w:t>
      </w:r>
      <w:r w:rsidR="008F0BC9" w:rsidRPr="008B1413">
        <w:rPr>
          <w:sz w:val="28"/>
        </w:rPr>
        <w:t xml:space="preserve"> </w:t>
      </w:r>
      <w:r w:rsidR="00FF1A3E" w:rsidRPr="008B1413">
        <w:rPr>
          <w:sz w:val="28"/>
        </w:rPr>
        <w:t>F</w:t>
      </w:r>
      <w:r w:rsidR="0059467E" w:rsidRPr="008B1413">
        <w:rPr>
          <w:sz w:val="28"/>
        </w:rPr>
        <w:t xml:space="preserve">rank </w:t>
      </w:r>
      <w:r w:rsidR="00FF1A3E" w:rsidRPr="008B1413">
        <w:rPr>
          <w:sz w:val="28"/>
        </w:rPr>
        <w:t>Colon</w:t>
      </w:r>
      <w:r w:rsidR="00E5715A" w:rsidRPr="008B1413">
        <w:rPr>
          <w:sz w:val="28"/>
        </w:rPr>
        <w:t>,</w:t>
      </w:r>
      <w:r w:rsidR="00E5715A" w:rsidRPr="008B1413">
        <w:rPr>
          <w:spacing w:val="-3"/>
          <w:sz w:val="28"/>
          <w:szCs w:val="28"/>
        </w:rPr>
        <w:t xml:space="preserve"> </w:t>
      </w:r>
      <w:r w:rsidR="007C7B17" w:rsidRPr="008B1413">
        <w:rPr>
          <w:spacing w:val="-3"/>
          <w:sz w:val="28"/>
          <w:szCs w:val="28"/>
        </w:rPr>
        <w:t xml:space="preserve">&amp; </w:t>
      </w:r>
      <w:r w:rsidR="00E5715A" w:rsidRPr="008B1413">
        <w:rPr>
          <w:spacing w:val="-3"/>
          <w:sz w:val="28"/>
          <w:szCs w:val="28"/>
        </w:rPr>
        <w:t xml:space="preserve">PCC </w:t>
      </w:r>
      <w:r w:rsidR="00C30CED" w:rsidRPr="008B1413">
        <w:rPr>
          <w:spacing w:val="-3"/>
          <w:sz w:val="28"/>
          <w:szCs w:val="28"/>
        </w:rPr>
        <w:t>A</w:t>
      </w:r>
      <w:r w:rsidR="00C30CED">
        <w:rPr>
          <w:spacing w:val="-3"/>
          <w:sz w:val="28"/>
          <w:szCs w:val="28"/>
        </w:rPr>
        <w:t xml:space="preserve">nthony </w:t>
      </w:r>
      <w:r w:rsidR="00C30CED" w:rsidRPr="008B1413">
        <w:rPr>
          <w:sz w:val="28"/>
          <w:szCs w:val="28"/>
        </w:rPr>
        <w:t>Paternostro</w:t>
      </w:r>
      <w:r w:rsidR="00E7351F" w:rsidRPr="008B1413">
        <w:rPr>
          <w:sz w:val="28"/>
        </w:rPr>
        <w:t xml:space="preserve">: </w:t>
      </w:r>
      <w:r w:rsidR="0059467E" w:rsidRPr="008B1413">
        <w:rPr>
          <w:sz w:val="28"/>
        </w:rPr>
        <w:t xml:space="preserve">  </w:t>
      </w:r>
      <w:r w:rsidR="00543293" w:rsidRPr="008B1413">
        <w:rPr>
          <w:sz w:val="28"/>
        </w:rPr>
        <w:t xml:space="preserve">Visitation will start with breakfast. </w:t>
      </w:r>
      <w:r w:rsidR="00BD444D">
        <w:rPr>
          <w:sz w:val="28"/>
        </w:rPr>
        <w:t>W</w:t>
      </w:r>
      <w:r w:rsidR="00543293" w:rsidRPr="008B1413">
        <w:rPr>
          <w:sz w:val="28"/>
        </w:rPr>
        <w:t xml:space="preserve">e </w:t>
      </w:r>
      <w:r w:rsidR="00BD444D">
        <w:rPr>
          <w:sz w:val="28"/>
        </w:rPr>
        <w:t xml:space="preserve">then </w:t>
      </w:r>
      <w:r w:rsidR="00543293" w:rsidRPr="008B1413">
        <w:rPr>
          <w:sz w:val="28"/>
        </w:rPr>
        <w:t xml:space="preserve">will escort all Family Visitation to </w:t>
      </w:r>
      <w:r w:rsidR="000C4A6B">
        <w:rPr>
          <w:sz w:val="28"/>
        </w:rPr>
        <w:t xml:space="preserve">the </w:t>
      </w:r>
      <w:r w:rsidR="00543293" w:rsidRPr="008B1413">
        <w:rPr>
          <w:sz w:val="28"/>
        </w:rPr>
        <w:t xml:space="preserve">Cradle of Aviation and the unveiling of the F14. </w:t>
      </w:r>
      <w:r w:rsidR="00E43351">
        <w:rPr>
          <w:sz w:val="28"/>
        </w:rPr>
        <w:t>O</w:t>
      </w:r>
      <w:r w:rsidR="00543293" w:rsidRPr="008B1413">
        <w:rPr>
          <w:sz w:val="28"/>
        </w:rPr>
        <w:t>ur Dept Visi</w:t>
      </w:r>
      <w:r w:rsidR="0036674D">
        <w:rPr>
          <w:sz w:val="28"/>
        </w:rPr>
        <w:t>tors</w:t>
      </w:r>
      <w:r w:rsidR="00543293" w:rsidRPr="008B1413">
        <w:rPr>
          <w:sz w:val="28"/>
        </w:rPr>
        <w:t xml:space="preserve"> </w:t>
      </w:r>
      <w:r w:rsidR="00E43351">
        <w:rPr>
          <w:sz w:val="28"/>
        </w:rPr>
        <w:t>will</w:t>
      </w:r>
      <w:r w:rsidR="002606F7">
        <w:rPr>
          <w:sz w:val="28"/>
        </w:rPr>
        <w:t xml:space="preserve"> </w:t>
      </w:r>
      <w:r w:rsidR="000C4A6B">
        <w:rPr>
          <w:sz w:val="28"/>
        </w:rPr>
        <w:t xml:space="preserve">proceed </w:t>
      </w:r>
      <w:r w:rsidR="00543293" w:rsidRPr="008B1413">
        <w:rPr>
          <w:sz w:val="28"/>
        </w:rPr>
        <w:t>to the Fire Museum followed by a visit to Veteran’s Memorial Park in Eisenhower Park. The Visit will end with a dinner @ the Coral House in Baldwin @ 6:30 PM.</w:t>
      </w:r>
    </w:p>
    <w:p w14:paraId="0F4EE9C7" w14:textId="77777777" w:rsidR="008B1413" w:rsidRPr="008B1413" w:rsidRDefault="008B1413" w:rsidP="008B1413">
      <w:pPr>
        <w:pStyle w:val="ListParagraph"/>
        <w:rPr>
          <w:b/>
          <w:bCs/>
          <w:sz w:val="28"/>
        </w:rPr>
      </w:pPr>
    </w:p>
    <w:p w14:paraId="03AFF3C3" w14:textId="77777777" w:rsidR="008B1413" w:rsidRPr="008B1413" w:rsidRDefault="008B1413" w:rsidP="008B1413">
      <w:pPr>
        <w:tabs>
          <w:tab w:val="left" w:pos="526"/>
        </w:tabs>
        <w:ind w:right="120"/>
        <w:rPr>
          <w:b/>
          <w:bCs/>
          <w:sz w:val="28"/>
        </w:rPr>
      </w:pPr>
    </w:p>
    <w:p w14:paraId="10273C4F" w14:textId="77777777" w:rsidR="008B1413" w:rsidRPr="008B1413" w:rsidRDefault="008B1413" w:rsidP="008B1413">
      <w:pPr>
        <w:pStyle w:val="ListParagraph"/>
        <w:rPr>
          <w:sz w:val="28"/>
        </w:rPr>
      </w:pPr>
    </w:p>
    <w:p w14:paraId="16D670E7" w14:textId="77777777" w:rsidR="008B1413" w:rsidRPr="008B1413" w:rsidRDefault="008B1413" w:rsidP="008B1413">
      <w:pPr>
        <w:pStyle w:val="ListParagraph"/>
        <w:tabs>
          <w:tab w:val="left" w:pos="526"/>
        </w:tabs>
        <w:ind w:left="720" w:right="120"/>
        <w:rPr>
          <w:b/>
          <w:bCs/>
          <w:sz w:val="28"/>
        </w:rPr>
      </w:pPr>
    </w:p>
    <w:p w14:paraId="5A989132" w14:textId="44EF8235" w:rsidR="00F04D7C" w:rsidRDefault="00F04D7C" w:rsidP="008963F8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 w:rsidRPr="008B1413">
        <w:rPr>
          <w:sz w:val="28"/>
        </w:rPr>
        <w:t xml:space="preserve">Directory – PCC Anthony </w:t>
      </w:r>
      <w:r w:rsidR="00F5467C" w:rsidRPr="008B1413">
        <w:rPr>
          <w:sz w:val="28"/>
        </w:rPr>
        <w:t xml:space="preserve">Paternostro: </w:t>
      </w:r>
      <w:r w:rsidR="000D2E96" w:rsidRPr="008B1413">
        <w:rPr>
          <w:sz w:val="28"/>
        </w:rPr>
        <w:t xml:space="preserve"> </w:t>
      </w:r>
      <w:r w:rsidR="00CA36CA" w:rsidRPr="008B1413">
        <w:rPr>
          <w:sz w:val="28"/>
        </w:rPr>
        <w:t xml:space="preserve"> </w:t>
      </w:r>
      <w:r w:rsidR="00804227" w:rsidRPr="008B1413">
        <w:rPr>
          <w:sz w:val="28"/>
        </w:rPr>
        <w:t xml:space="preserve">White </w:t>
      </w:r>
      <w:r w:rsidR="00C87D66" w:rsidRPr="008B1413">
        <w:rPr>
          <w:sz w:val="28"/>
        </w:rPr>
        <w:t xml:space="preserve">Post directory sheets </w:t>
      </w:r>
      <w:r w:rsidR="001A3EEE" w:rsidRPr="008B1413">
        <w:rPr>
          <w:sz w:val="28"/>
        </w:rPr>
        <w:t xml:space="preserve">have been </w:t>
      </w:r>
      <w:r w:rsidR="00462EBD" w:rsidRPr="008B1413">
        <w:rPr>
          <w:sz w:val="28"/>
        </w:rPr>
        <w:t>Emailed multiple</w:t>
      </w:r>
      <w:r w:rsidR="001A3EEE" w:rsidRPr="008B1413">
        <w:rPr>
          <w:sz w:val="28"/>
        </w:rPr>
        <w:t xml:space="preserve"> times</w:t>
      </w:r>
      <w:r w:rsidR="009C0445" w:rsidRPr="008B1413">
        <w:rPr>
          <w:sz w:val="28"/>
        </w:rPr>
        <w:t xml:space="preserve"> with a due date of August 1, 2023. </w:t>
      </w:r>
      <w:r w:rsidR="0004316E" w:rsidRPr="008B1413">
        <w:rPr>
          <w:sz w:val="28"/>
        </w:rPr>
        <w:t xml:space="preserve"> </w:t>
      </w:r>
      <w:r w:rsidR="00E06ACD" w:rsidRPr="008B1413">
        <w:rPr>
          <w:sz w:val="28"/>
        </w:rPr>
        <w:t xml:space="preserve"> </w:t>
      </w:r>
      <w:r w:rsidR="0004316E" w:rsidRPr="008B1413">
        <w:rPr>
          <w:sz w:val="28"/>
        </w:rPr>
        <w:t xml:space="preserve">Anthony </w:t>
      </w:r>
      <w:r w:rsidR="00CB232E" w:rsidRPr="008B1413">
        <w:rPr>
          <w:sz w:val="28"/>
        </w:rPr>
        <w:t>state</w:t>
      </w:r>
      <w:r w:rsidR="00EB192A" w:rsidRPr="008B1413">
        <w:rPr>
          <w:sz w:val="28"/>
        </w:rPr>
        <w:t>d</w:t>
      </w:r>
      <w:r w:rsidR="00CB232E" w:rsidRPr="008B1413">
        <w:rPr>
          <w:sz w:val="28"/>
        </w:rPr>
        <w:t xml:space="preserve"> </w:t>
      </w:r>
      <w:r w:rsidR="000306A0" w:rsidRPr="008B1413">
        <w:rPr>
          <w:sz w:val="28"/>
        </w:rPr>
        <w:t xml:space="preserve">please </w:t>
      </w:r>
      <w:r w:rsidR="00CB232E" w:rsidRPr="008B1413">
        <w:rPr>
          <w:sz w:val="28"/>
        </w:rPr>
        <w:t>get them in so</w:t>
      </w:r>
      <w:r w:rsidR="00FE5213" w:rsidRPr="008B1413">
        <w:rPr>
          <w:sz w:val="28"/>
        </w:rPr>
        <w:t xml:space="preserve"> </w:t>
      </w:r>
      <w:r w:rsidR="00543293" w:rsidRPr="008B1413">
        <w:rPr>
          <w:sz w:val="28"/>
        </w:rPr>
        <w:t xml:space="preserve">Anthony </w:t>
      </w:r>
      <w:r w:rsidR="00CB232E" w:rsidRPr="008B1413">
        <w:rPr>
          <w:sz w:val="28"/>
        </w:rPr>
        <w:t xml:space="preserve">can build 2023/2024 </w:t>
      </w:r>
      <w:r w:rsidR="00EB192A" w:rsidRPr="008B1413">
        <w:rPr>
          <w:sz w:val="28"/>
        </w:rPr>
        <w:t>Nassau County Directory</w:t>
      </w:r>
      <w:r w:rsidR="00E06ACD" w:rsidRPr="008B1413">
        <w:rPr>
          <w:sz w:val="28"/>
        </w:rPr>
        <w:t xml:space="preserve">.  </w:t>
      </w:r>
      <w:r w:rsidR="00125E38" w:rsidRPr="008B1413">
        <w:rPr>
          <w:sz w:val="28"/>
        </w:rPr>
        <w:t xml:space="preserve"> </w:t>
      </w:r>
      <w:r w:rsidR="00E4621A" w:rsidRPr="008B1413">
        <w:rPr>
          <w:b/>
          <w:bCs/>
          <w:spacing w:val="-2"/>
          <w:sz w:val="28"/>
        </w:rPr>
        <w:t xml:space="preserve">For </w:t>
      </w:r>
      <w:r w:rsidR="008F0BC9" w:rsidRPr="008B1413">
        <w:rPr>
          <w:b/>
          <w:bCs/>
          <w:spacing w:val="-2"/>
          <w:sz w:val="28"/>
        </w:rPr>
        <w:t>details</w:t>
      </w:r>
      <w:r w:rsidR="00E4621A" w:rsidRPr="008B1413">
        <w:rPr>
          <w:spacing w:val="-2"/>
          <w:sz w:val="28"/>
        </w:rPr>
        <w:t xml:space="preserve"> </w:t>
      </w:r>
      <w:r w:rsidR="00E4621A" w:rsidRPr="008B1413">
        <w:rPr>
          <w:b/>
          <w:bCs/>
          <w:spacing w:val="-2"/>
          <w:sz w:val="28"/>
        </w:rPr>
        <w:t xml:space="preserve">See </w:t>
      </w:r>
      <w:r w:rsidR="00A668FA">
        <w:rPr>
          <w:b/>
          <w:bCs/>
          <w:spacing w:val="-2"/>
          <w:sz w:val="28"/>
        </w:rPr>
        <w:t>A</w:t>
      </w:r>
      <w:r w:rsidR="00E4621A" w:rsidRPr="008B1413">
        <w:rPr>
          <w:b/>
          <w:bCs/>
          <w:spacing w:val="-2"/>
          <w:sz w:val="28"/>
        </w:rPr>
        <w:t xml:space="preserve">ttach </w:t>
      </w:r>
      <w:r w:rsidR="004E09A8" w:rsidRPr="008B1413">
        <w:rPr>
          <w:b/>
          <w:bCs/>
          <w:sz w:val="28"/>
        </w:rPr>
        <w:t>#</w:t>
      </w:r>
      <w:r w:rsidR="008230A6" w:rsidRPr="008B1413">
        <w:rPr>
          <w:b/>
          <w:bCs/>
          <w:sz w:val="28"/>
        </w:rPr>
        <w:t>6</w:t>
      </w:r>
    </w:p>
    <w:p w14:paraId="209585F3" w14:textId="77777777" w:rsidR="001970EC" w:rsidRDefault="001970EC" w:rsidP="001970EC">
      <w:pPr>
        <w:pStyle w:val="ListParagraph"/>
        <w:tabs>
          <w:tab w:val="left" w:pos="526"/>
        </w:tabs>
        <w:ind w:left="720" w:right="120"/>
        <w:rPr>
          <w:b/>
          <w:bCs/>
          <w:sz w:val="28"/>
        </w:rPr>
      </w:pPr>
    </w:p>
    <w:p w14:paraId="600F58CF" w14:textId="1CED1B4A" w:rsidR="00E9742B" w:rsidRPr="00223FFB" w:rsidRDefault="00597229" w:rsidP="008B1413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 w:rsidRPr="001970EC">
        <w:rPr>
          <w:sz w:val="28"/>
        </w:rPr>
        <w:t xml:space="preserve">Education &amp; Scholarship – Chaplain E Spinner:   </w:t>
      </w:r>
      <w:r w:rsidR="00B2477D" w:rsidRPr="001970EC">
        <w:rPr>
          <w:sz w:val="28"/>
        </w:rPr>
        <w:t>No Report.</w:t>
      </w:r>
    </w:p>
    <w:p w14:paraId="031B127B" w14:textId="77777777" w:rsidR="00223FFB" w:rsidRPr="00223FFB" w:rsidRDefault="00223FFB" w:rsidP="00223FFB">
      <w:pPr>
        <w:pStyle w:val="ListParagraph"/>
        <w:rPr>
          <w:b/>
          <w:bCs/>
          <w:sz w:val="28"/>
        </w:rPr>
      </w:pPr>
    </w:p>
    <w:p w14:paraId="54EA3950" w14:textId="7725C753" w:rsidR="00D75606" w:rsidRPr="00223FFB" w:rsidRDefault="00CE3AEE" w:rsidP="00223FFB">
      <w:pPr>
        <w:pStyle w:val="ListParagraph"/>
        <w:numPr>
          <w:ilvl w:val="0"/>
          <w:numId w:val="35"/>
        </w:numPr>
        <w:tabs>
          <w:tab w:val="left" w:pos="526"/>
        </w:tabs>
        <w:ind w:right="120"/>
        <w:rPr>
          <w:b/>
          <w:bCs/>
          <w:sz w:val="28"/>
        </w:rPr>
      </w:pPr>
      <w:r w:rsidRPr="00223FFB">
        <w:rPr>
          <w:sz w:val="28"/>
        </w:rPr>
        <w:t>Employment Public Relations</w:t>
      </w:r>
      <w:r w:rsidR="00E839FF" w:rsidRPr="00223FFB">
        <w:rPr>
          <w:sz w:val="28"/>
        </w:rPr>
        <w:t xml:space="preserve"> Veterans Advisory Nassau County</w:t>
      </w:r>
      <w:r w:rsidR="00602A83" w:rsidRPr="00223FFB">
        <w:rPr>
          <w:sz w:val="28"/>
        </w:rPr>
        <w:t xml:space="preserve"> – </w:t>
      </w:r>
      <w:bookmarkStart w:id="4" w:name="_Hlk145072756"/>
      <w:r w:rsidR="00602A83" w:rsidRPr="00223FFB">
        <w:rPr>
          <w:sz w:val="28"/>
        </w:rPr>
        <w:t xml:space="preserve">Ed </w:t>
      </w:r>
      <w:proofErr w:type="spellStart"/>
      <w:r w:rsidR="00602A83" w:rsidRPr="00223FFB">
        <w:rPr>
          <w:sz w:val="28"/>
        </w:rPr>
        <w:t>Aulman</w:t>
      </w:r>
      <w:proofErr w:type="spellEnd"/>
      <w:r w:rsidR="00602A83" w:rsidRPr="00223FFB">
        <w:rPr>
          <w:sz w:val="28"/>
        </w:rPr>
        <w:t>:</w:t>
      </w:r>
      <w:bookmarkEnd w:id="4"/>
      <w:r w:rsidR="00645FFA" w:rsidRPr="00223FFB">
        <w:rPr>
          <w:sz w:val="28"/>
        </w:rPr>
        <w:t xml:space="preserve"> </w:t>
      </w:r>
      <w:r w:rsidR="00F02AB2" w:rsidRPr="00223FFB">
        <w:rPr>
          <w:sz w:val="28"/>
        </w:rPr>
        <w:t xml:space="preserve"> In Ed’s reporting he spoke about </w:t>
      </w:r>
      <w:r w:rsidR="00051200" w:rsidRPr="00223FFB">
        <w:rPr>
          <w:sz w:val="32"/>
          <w:szCs w:val="32"/>
        </w:rPr>
        <w:t>Lung cancer is the deadliest cancer among Veterans</w:t>
      </w:r>
      <w:r w:rsidR="000A44C2" w:rsidRPr="00223FFB">
        <w:rPr>
          <w:sz w:val="28"/>
        </w:rPr>
        <w:t xml:space="preserve">, </w:t>
      </w:r>
      <w:r w:rsidR="00D75606" w:rsidRPr="00223FFB">
        <w:rPr>
          <w:sz w:val="32"/>
          <w:szCs w:val="32"/>
        </w:rPr>
        <w:t>Veterans and active-duty service personnel can save up to 20% with Avis or Budget rental cars until September 30, 2023.</w:t>
      </w:r>
    </w:p>
    <w:p w14:paraId="68CA175B" w14:textId="4278FEBD" w:rsidR="00657DC7" w:rsidRPr="00E9742B" w:rsidRDefault="00691668" w:rsidP="00691668">
      <w:pPr>
        <w:tabs>
          <w:tab w:val="left" w:pos="522"/>
        </w:tabs>
        <w:ind w:left="522"/>
        <w:rPr>
          <w:b/>
          <w:bCs/>
          <w:sz w:val="28"/>
        </w:rPr>
      </w:pPr>
      <w:r>
        <w:rPr>
          <w:sz w:val="32"/>
          <w:szCs w:val="32"/>
        </w:rPr>
        <w:tab/>
      </w:r>
      <w:r w:rsidR="00EE4979" w:rsidRPr="00E9742B">
        <w:rPr>
          <w:sz w:val="32"/>
          <w:szCs w:val="32"/>
        </w:rPr>
        <w:t>Red Cross is low on blood donations</w:t>
      </w:r>
      <w:r w:rsidR="00A75BFE" w:rsidRPr="00E9742B">
        <w:rPr>
          <w:sz w:val="28"/>
        </w:rPr>
        <w:t xml:space="preserve">, </w:t>
      </w:r>
      <w:r w:rsidR="00ED76DA" w:rsidRPr="00E9742B">
        <w:rPr>
          <w:sz w:val="32"/>
          <w:szCs w:val="32"/>
        </w:rPr>
        <w:t xml:space="preserve">treatment of a rare form of ALS </w:t>
      </w:r>
      <w:proofErr w:type="gramStart"/>
      <w:r w:rsidR="00E9742B">
        <w:rPr>
          <w:sz w:val="32"/>
          <w:szCs w:val="32"/>
        </w:rPr>
        <w:t xml:space="preserve">   </w:t>
      </w:r>
      <w:r w:rsidR="00ED76DA" w:rsidRPr="00E9742B">
        <w:rPr>
          <w:sz w:val="32"/>
          <w:szCs w:val="32"/>
        </w:rPr>
        <w:t>(</w:t>
      </w:r>
      <w:proofErr w:type="gramEnd"/>
      <w:r w:rsidR="00ED76DA" w:rsidRPr="00E9742B">
        <w:rPr>
          <w:sz w:val="32"/>
          <w:szCs w:val="32"/>
        </w:rPr>
        <w:t>Lou Gehrig’s disease)</w:t>
      </w:r>
      <w:r w:rsidR="00495C46" w:rsidRPr="00E9742B">
        <w:rPr>
          <w:sz w:val="28"/>
        </w:rPr>
        <w:t>,</w:t>
      </w:r>
      <w:r w:rsidR="00184EC3" w:rsidRPr="00E9742B">
        <w:rPr>
          <w:sz w:val="28"/>
        </w:rPr>
        <w:t xml:space="preserve"> </w:t>
      </w:r>
      <w:r w:rsidR="00657DC7" w:rsidRPr="00E9742B">
        <w:rPr>
          <w:sz w:val="32"/>
          <w:szCs w:val="32"/>
        </w:rPr>
        <w:t>If you disagree with your VA decision on your claim filing a Supplemental Claim may be an option for you</w:t>
      </w:r>
      <w:r w:rsidR="00E9742B">
        <w:rPr>
          <w:sz w:val="28"/>
        </w:rPr>
        <w:t xml:space="preserve">, </w:t>
      </w:r>
      <w:r w:rsidR="00645FFA">
        <w:rPr>
          <w:sz w:val="32"/>
          <w:szCs w:val="32"/>
        </w:rPr>
        <w:t>The Yellow Ribbon Program can help you pay for higher out-of-state, private school.</w:t>
      </w:r>
    </w:p>
    <w:p w14:paraId="35BAE2D9" w14:textId="78CFDB00" w:rsidR="00CF70DA" w:rsidRPr="0008670B" w:rsidRDefault="00304F67" w:rsidP="00304F67">
      <w:pPr>
        <w:tabs>
          <w:tab w:val="left" w:pos="522"/>
        </w:tabs>
        <w:rPr>
          <w:b/>
          <w:bCs/>
          <w:sz w:val="32"/>
          <w:szCs w:val="32"/>
        </w:rPr>
      </w:pPr>
      <w:r>
        <w:rPr>
          <w:b/>
          <w:bCs/>
          <w:spacing w:val="-2"/>
          <w:sz w:val="28"/>
        </w:rPr>
        <w:tab/>
      </w:r>
      <w:r w:rsidR="00CF70DA" w:rsidRPr="0008670B">
        <w:rPr>
          <w:b/>
          <w:bCs/>
          <w:spacing w:val="-2"/>
          <w:sz w:val="32"/>
          <w:szCs w:val="32"/>
        </w:rPr>
        <w:t>For details</w:t>
      </w:r>
      <w:r w:rsidR="00CF70DA" w:rsidRPr="0008670B">
        <w:rPr>
          <w:spacing w:val="-2"/>
          <w:sz w:val="32"/>
          <w:szCs w:val="32"/>
        </w:rPr>
        <w:t xml:space="preserve"> </w:t>
      </w:r>
      <w:r w:rsidR="00CF70DA" w:rsidRPr="0008670B">
        <w:rPr>
          <w:b/>
          <w:bCs/>
          <w:spacing w:val="-2"/>
          <w:sz w:val="32"/>
          <w:szCs w:val="32"/>
        </w:rPr>
        <w:t xml:space="preserve">See </w:t>
      </w:r>
      <w:r w:rsidR="00A668FA">
        <w:rPr>
          <w:b/>
          <w:bCs/>
          <w:spacing w:val="-2"/>
          <w:sz w:val="32"/>
          <w:szCs w:val="32"/>
        </w:rPr>
        <w:t>A</w:t>
      </w:r>
      <w:r w:rsidR="00CF70DA" w:rsidRPr="0008670B">
        <w:rPr>
          <w:b/>
          <w:bCs/>
          <w:spacing w:val="-2"/>
          <w:sz w:val="32"/>
          <w:szCs w:val="32"/>
        </w:rPr>
        <w:t xml:space="preserve">ttach </w:t>
      </w:r>
      <w:r w:rsidR="00CF70DA" w:rsidRPr="0008670B">
        <w:rPr>
          <w:b/>
          <w:bCs/>
          <w:sz w:val="32"/>
          <w:szCs w:val="32"/>
        </w:rPr>
        <w:t>#</w:t>
      </w:r>
      <w:r w:rsidR="00632E50">
        <w:rPr>
          <w:b/>
          <w:bCs/>
          <w:sz w:val="32"/>
          <w:szCs w:val="32"/>
        </w:rPr>
        <w:t>7</w:t>
      </w:r>
      <w:r w:rsidR="00CF70DA" w:rsidRPr="0008670B">
        <w:rPr>
          <w:b/>
          <w:bCs/>
          <w:sz w:val="32"/>
          <w:szCs w:val="32"/>
        </w:rPr>
        <w:t xml:space="preserve">  </w:t>
      </w:r>
    </w:p>
    <w:p w14:paraId="5F3933CB" w14:textId="77777777" w:rsidR="00311DEE" w:rsidRPr="00311DEE" w:rsidRDefault="00311DEE" w:rsidP="00311DEE">
      <w:pPr>
        <w:pStyle w:val="ListParagraph"/>
        <w:rPr>
          <w:b/>
          <w:bCs/>
          <w:sz w:val="28"/>
        </w:rPr>
      </w:pPr>
    </w:p>
    <w:p w14:paraId="2B782B34" w14:textId="5E238B45" w:rsidR="00597229" w:rsidRPr="005C613D" w:rsidRDefault="00597229" w:rsidP="005C613D">
      <w:pPr>
        <w:pStyle w:val="ListParagraph"/>
        <w:numPr>
          <w:ilvl w:val="0"/>
          <w:numId w:val="35"/>
        </w:numPr>
        <w:tabs>
          <w:tab w:val="left" w:pos="522"/>
        </w:tabs>
        <w:rPr>
          <w:sz w:val="28"/>
        </w:rPr>
      </w:pPr>
      <w:r w:rsidRPr="005C613D">
        <w:rPr>
          <w:sz w:val="28"/>
        </w:rPr>
        <w:t>Family/Troop</w:t>
      </w:r>
      <w:r w:rsidRPr="005C613D">
        <w:rPr>
          <w:spacing w:val="-3"/>
          <w:sz w:val="28"/>
        </w:rPr>
        <w:t xml:space="preserve"> </w:t>
      </w:r>
      <w:r w:rsidRPr="005C613D">
        <w:rPr>
          <w:sz w:val="28"/>
        </w:rPr>
        <w:t>Support</w:t>
      </w:r>
      <w:r w:rsidRPr="005C613D">
        <w:rPr>
          <w:spacing w:val="-2"/>
          <w:sz w:val="28"/>
        </w:rPr>
        <w:t xml:space="preserve"> </w:t>
      </w:r>
      <w:r w:rsidRPr="005C613D">
        <w:rPr>
          <w:sz w:val="28"/>
        </w:rPr>
        <w:t>–</w:t>
      </w:r>
      <w:r w:rsidRPr="005C613D">
        <w:rPr>
          <w:spacing w:val="-2"/>
          <w:sz w:val="28"/>
        </w:rPr>
        <w:t xml:space="preserve"> </w:t>
      </w:r>
      <w:r w:rsidRPr="005C613D">
        <w:rPr>
          <w:sz w:val="28"/>
        </w:rPr>
        <w:t>P</w:t>
      </w:r>
      <w:r w:rsidR="003C190A" w:rsidRPr="005C613D">
        <w:rPr>
          <w:sz w:val="28"/>
        </w:rPr>
        <w:t>ast Dist.</w:t>
      </w:r>
      <w:r w:rsidRPr="005C613D">
        <w:rPr>
          <w:spacing w:val="-3"/>
          <w:sz w:val="28"/>
        </w:rPr>
        <w:t xml:space="preserve"> </w:t>
      </w:r>
      <w:r w:rsidR="0032086B" w:rsidRPr="005C613D">
        <w:rPr>
          <w:spacing w:val="-3"/>
          <w:sz w:val="28"/>
        </w:rPr>
        <w:t xml:space="preserve">Commander </w:t>
      </w:r>
      <w:r w:rsidRPr="005C613D">
        <w:rPr>
          <w:sz w:val="28"/>
        </w:rPr>
        <w:t>K</w:t>
      </w:r>
      <w:r w:rsidR="003C190A" w:rsidRPr="005C613D">
        <w:rPr>
          <w:sz w:val="28"/>
        </w:rPr>
        <w:t>en</w:t>
      </w:r>
      <w:r w:rsidRPr="005C613D">
        <w:rPr>
          <w:spacing w:val="-3"/>
          <w:sz w:val="28"/>
        </w:rPr>
        <w:t xml:space="preserve"> </w:t>
      </w:r>
      <w:r w:rsidRPr="005C613D">
        <w:rPr>
          <w:sz w:val="28"/>
        </w:rPr>
        <w:t xml:space="preserve">Cadieux:  </w:t>
      </w:r>
      <w:r w:rsidRPr="005C613D">
        <w:rPr>
          <w:spacing w:val="-1"/>
          <w:sz w:val="28"/>
        </w:rPr>
        <w:t xml:space="preserve"> </w:t>
      </w:r>
      <w:r w:rsidR="00FA75E3" w:rsidRPr="005C613D">
        <w:rPr>
          <w:sz w:val="28"/>
        </w:rPr>
        <w:t>No Report</w:t>
      </w:r>
      <w:r w:rsidR="00E06ACD">
        <w:rPr>
          <w:sz w:val="28"/>
        </w:rPr>
        <w:t>.</w:t>
      </w:r>
    </w:p>
    <w:p w14:paraId="3C1E3100" w14:textId="77777777" w:rsidR="00597229" w:rsidRDefault="00597229" w:rsidP="00597229">
      <w:pPr>
        <w:pStyle w:val="BodyText"/>
      </w:pPr>
    </w:p>
    <w:p w14:paraId="3C3E9661" w14:textId="77777777" w:rsidR="00081EF6" w:rsidRDefault="00597229" w:rsidP="002B04C9">
      <w:pPr>
        <w:pStyle w:val="ListParagraph"/>
        <w:numPr>
          <w:ilvl w:val="0"/>
          <w:numId w:val="35"/>
        </w:numPr>
        <w:tabs>
          <w:tab w:val="left" w:pos="624"/>
        </w:tabs>
        <w:ind w:right="116"/>
        <w:rPr>
          <w:sz w:val="28"/>
          <w:szCs w:val="28"/>
        </w:rPr>
      </w:pPr>
      <w:r w:rsidRPr="002B04C9">
        <w:rPr>
          <w:sz w:val="28"/>
          <w:szCs w:val="28"/>
        </w:rPr>
        <w:t xml:space="preserve">Finance Committee – </w:t>
      </w:r>
      <w:bookmarkStart w:id="5" w:name="_Hlk121231384"/>
      <w:r w:rsidRPr="002B04C9">
        <w:rPr>
          <w:sz w:val="28"/>
          <w:szCs w:val="28"/>
        </w:rPr>
        <w:t xml:space="preserve">PCC </w:t>
      </w:r>
      <w:r w:rsidR="009F080F">
        <w:rPr>
          <w:sz w:val="28"/>
          <w:szCs w:val="28"/>
        </w:rPr>
        <w:t xml:space="preserve">Bob </w:t>
      </w:r>
      <w:r w:rsidR="00FC349C" w:rsidRPr="00056F85">
        <w:rPr>
          <w:sz w:val="28"/>
          <w:szCs w:val="28"/>
        </w:rPr>
        <w:t>Guarneri:</w:t>
      </w:r>
      <w:r w:rsidR="00F3503E">
        <w:rPr>
          <w:sz w:val="28"/>
          <w:szCs w:val="28"/>
        </w:rPr>
        <w:t xml:space="preserve"> Independent Auditors Report</w:t>
      </w:r>
      <w:r w:rsidR="004D7A52">
        <w:rPr>
          <w:sz w:val="28"/>
          <w:szCs w:val="28"/>
        </w:rPr>
        <w:t xml:space="preserve">   </w:t>
      </w:r>
    </w:p>
    <w:p w14:paraId="6EFB4781" w14:textId="0D3F7BBE" w:rsidR="00BC385B" w:rsidRPr="00ED7D8A" w:rsidRDefault="00ED7D8A" w:rsidP="00ED7D8A">
      <w:pPr>
        <w:tabs>
          <w:tab w:val="left" w:pos="624"/>
        </w:tabs>
        <w:ind w:right="116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D7A52" w:rsidRPr="00ED7D8A">
        <w:rPr>
          <w:b/>
          <w:bCs/>
          <w:sz w:val="28"/>
          <w:szCs w:val="28"/>
        </w:rPr>
        <w:t xml:space="preserve">See Attach # </w:t>
      </w:r>
      <w:r w:rsidR="002D2962">
        <w:rPr>
          <w:b/>
          <w:bCs/>
          <w:sz w:val="28"/>
          <w:szCs w:val="28"/>
        </w:rPr>
        <w:t>8</w:t>
      </w:r>
      <w:r w:rsidR="000132ED">
        <w:rPr>
          <w:b/>
          <w:bCs/>
          <w:sz w:val="28"/>
          <w:szCs w:val="28"/>
        </w:rPr>
        <w:t xml:space="preserve"> – 5 </w:t>
      </w:r>
      <w:proofErr w:type="gramStart"/>
      <w:r w:rsidR="000132ED">
        <w:rPr>
          <w:b/>
          <w:bCs/>
          <w:sz w:val="28"/>
          <w:szCs w:val="28"/>
        </w:rPr>
        <w:t>pages</w:t>
      </w:r>
      <w:proofErr w:type="gramEnd"/>
    </w:p>
    <w:bookmarkEnd w:id="5"/>
    <w:p w14:paraId="424ECA0B" w14:textId="3A4EB9BC" w:rsidR="007F1E4A" w:rsidRDefault="007F1E4A" w:rsidP="007F1E4A">
      <w:pPr>
        <w:tabs>
          <w:tab w:val="left" w:pos="624"/>
        </w:tabs>
        <w:ind w:right="116"/>
        <w:rPr>
          <w:sz w:val="28"/>
          <w:szCs w:val="28"/>
        </w:rPr>
      </w:pPr>
    </w:p>
    <w:p w14:paraId="1EC99EBF" w14:textId="22AEB68D" w:rsidR="00E31898" w:rsidRPr="00056F85" w:rsidRDefault="00994543" w:rsidP="00056F85">
      <w:pPr>
        <w:pStyle w:val="ListParagraph"/>
        <w:numPr>
          <w:ilvl w:val="0"/>
          <w:numId w:val="35"/>
        </w:numPr>
        <w:tabs>
          <w:tab w:val="left" w:pos="624"/>
        </w:tabs>
        <w:ind w:right="116"/>
        <w:rPr>
          <w:sz w:val="28"/>
          <w:szCs w:val="28"/>
        </w:rPr>
      </w:pPr>
      <w:r w:rsidRPr="00056F85">
        <w:rPr>
          <w:sz w:val="28"/>
          <w:szCs w:val="28"/>
        </w:rPr>
        <w:t>Nassau Fund Raffle</w:t>
      </w:r>
      <w:r w:rsidR="00AE5C9F" w:rsidRPr="00056F85">
        <w:rPr>
          <w:sz w:val="28"/>
          <w:szCs w:val="28"/>
        </w:rPr>
        <w:t xml:space="preserve"> – PCC R Guarneri</w:t>
      </w:r>
      <w:r w:rsidR="00E30047" w:rsidRPr="00056F85">
        <w:rPr>
          <w:sz w:val="28"/>
          <w:szCs w:val="28"/>
        </w:rPr>
        <w:t>:</w:t>
      </w:r>
      <w:r w:rsidR="0064634C" w:rsidRPr="00056F85">
        <w:rPr>
          <w:sz w:val="28"/>
          <w:szCs w:val="28"/>
        </w:rPr>
        <w:t xml:space="preserve">  </w:t>
      </w:r>
      <w:r w:rsidR="00E06ACD">
        <w:rPr>
          <w:sz w:val="28"/>
          <w:szCs w:val="28"/>
        </w:rPr>
        <w:t xml:space="preserve"> </w:t>
      </w:r>
      <w:r w:rsidR="00ED7D8A">
        <w:rPr>
          <w:sz w:val="28"/>
          <w:szCs w:val="28"/>
        </w:rPr>
        <w:t xml:space="preserve">All </w:t>
      </w:r>
      <w:r w:rsidR="00FA458F">
        <w:rPr>
          <w:sz w:val="28"/>
          <w:szCs w:val="28"/>
        </w:rPr>
        <w:t xml:space="preserve">Posts have received </w:t>
      </w:r>
      <w:r w:rsidR="001B5876">
        <w:rPr>
          <w:sz w:val="28"/>
          <w:szCs w:val="28"/>
        </w:rPr>
        <w:t>Raffle Tickets</w:t>
      </w:r>
      <w:r w:rsidR="006B7639" w:rsidRPr="00056F85">
        <w:rPr>
          <w:sz w:val="28"/>
          <w:szCs w:val="28"/>
        </w:rPr>
        <w:t>.</w:t>
      </w:r>
    </w:p>
    <w:p w14:paraId="69269299" w14:textId="67AC41FA" w:rsidR="009601EB" w:rsidRPr="001A3DD2" w:rsidRDefault="009601EB" w:rsidP="00516C56">
      <w:pPr>
        <w:pStyle w:val="ListParagraph"/>
        <w:rPr>
          <w:sz w:val="28"/>
        </w:rPr>
      </w:pPr>
    </w:p>
    <w:p w14:paraId="23793915" w14:textId="3BF75E70" w:rsidR="00A53B80" w:rsidRPr="00056F85" w:rsidRDefault="00A53B80" w:rsidP="00056F85">
      <w:pPr>
        <w:pStyle w:val="ListParagraph"/>
        <w:numPr>
          <w:ilvl w:val="0"/>
          <w:numId w:val="35"/>
        </w:numPr>
        <w:tabs>
          <w:tab w:val="left" w:pos="616"/>
        </w:tabs>
        <w:ind w:right="137"/>
        <w:rPr>
          <w:sz w:val="28"/>
        </w:rPr>
      </w:pPr>
      <w:r w:rsidRPr="00056F85">
        <w:rPr>
          <w:sz w:val="28"/>
        </w:rPr>
        <w:t>Historian</w:t>
      </w:r>
      <w:r w:rsidRPr="00056F85">
        <w:rPr>
          <w:spacing w:val="-2"/>
          <w:sz w:val="28"/>
        </w:rPr>
        <w:t xml:space="preserve"> </w:t>
      </w:r>
      <w:r w:rsidR="009B7F14" w:rsidRPr="00056F85">
        <w:rPr>
          <w:sz w:val="28"/>
        </w:rPr>
        <w:t>–</w:t>
      </w:r>
      <w:r w:rsidR="009B7F14" w:rsidRPr="00056F85">
        <w:rPr>
          <w:spacing w:val="-2"/>
          <w:sz w:val="28"/>
        </w:rPr>
        <w:t xml:space="preserve"> </w:t>
      </w:r>
      <w:r w:rsidR="009B7F14" w:rsidRPr="00056F85">
        <w:rPr>
          <w:spacing w:val="1"/>
          <w:sz w:val="28"/>
        </w:rPr>
        <w:t>James</w:t>
      </w:r>
      <w:r w:rsidRPr="00056F85">
        <w:rPr>
          <w:spacing w:val="1"/>
          <w:sz w:val="28"/>
        </w:rPr>
        <w:t xml:space="preserve"> </w:t>
      </w:r>
      <w:r w:rsidRPr="00056F85">
        <w:rPr>
          <w:sz w:val="28"/>
          <w:szCs w:val="28"/>
        </w:rPr>
        <w:t>Randle</w:t>
      </w:r>
      <w:r w:rsidR="00976344" w:rsidRPr="00056F85">
        <w:rPr>
          <w:sz w:val="28"/>
          <w:szCs w:val="28"/>
        </w:rPr>
        <w:t xml:space="preserve">: </w:t>
      </w:r>
      <w:r w:rsidR="00777B0E" w:rsidRPr="00056F85">
        <w:rPr>
          <w:sz w:val="28"/>
          <w:szCs w:val="28"/>
        </w:rPr>
        <w:t xml:space="preserve">- </w:t>
      </w:r>
      <w:r w:rsidR="00777B0E" w:rsidRPr="00056F85">
        <w:rPr>
          <w:sz w:val="28"/>
        </w:rPr>
        <w:t>Yearbook</w:t>
      </w:r>
      <w:r w:rsidR="00623CF2" w:rsidRPr="00056F85">
        <w:rPr>
          <w:sz w:val="28"/>
        </w:rPr>
        <w:t xml:space="preserve"> </w:t>
      </w:r>
      <w:r w:rsidR="00353E56" w:rsidRPr="00056F85">
        <w:rPr>
          <w:sz w:val="28"/>
        </w:rPr>
        <w:t xml:space="preserve">given to </w:t>
      </w:r>
      <w:r w:rsidR="0053410E" w:rsidRPr="00056F85">
        <w:rPr>
          <w:sz w:val="28"/>
        </w:rPr>
        <w:t>Jr</w:t>
      </w:r>
      <w:r w:rsidR="00943F7E" w:rsidRPr="00056F85">
        <w:rPr>
          <w:sz w:val="28"/>
        </w:rPr>
        <w:t>.</w:t>
      </w:r>
      <w:r w:rsidR="0053410E" w:rsidRPr="00056F85">
        <w:rPr>
          <w:sz w:val="28"/>
        </w:rPr>
        <w:t xml:space="preserve"> Past</w:t>
      </w:r>
      <w:r w:rsidR="00A03529" w:rsidRPr="00056F85">
        <w:rPr>
          <w:sz w:val="28"/>
        </w:rPr>
        <w:t xml:space="preserve"> C</w:t>
      </w:r>
      <w:r w:rsidR="00881284">
        <w:rPr>
          <w:sz w:val="28"/>
        </w:rPr>
        <w:t xml:space="preserve">ounty </w:t>
      </w:r>
      <w:proofErr w:type="spellStart"/>
      <w:r w:rsidR="00A03529" w:rsidRPr="00056F85">
        <w:rPr>
          <w:sz w:val="28"/>
        </w:rPr>
        <w:t>C</w:t>
      </w:r>
      <w:r w:rsidR="00881284">
        <w:rPr>
          <w:sz w:val="28"/>
        </w:rPr>
        <w:t>dr</w:t>
      </w:r>
      <w:proofErr w:type="spellEnd"/>
      <w:r w:rsidR="0053410E" w:rsidRPr="00056F85">
        <w:rPr>
          <w:sz w:val="28"/>
        </w:rPr>
        <w:t xml:space="preserve"> Jo</w:t>
      </w:r>
      <w:r w:rsidR="00E06ACD">
        <w:rPr>
          <w:sz w:val="28"/>
        </w:rPr>
        <w:t>seph</w:t>
      </w:r>
      <w:r w:rsidR="0053410E" w:rsidRPr="00056F85">
        <w:rPr>
          <w:sz w:val="28"/>
        </w:rPr>
        <w:t xml:space="preserve"> Scarola</w:t>
      </w:r>
      <w:r w:rsidR="00881284">
        <w:rPr>
          <w:sz w:val="28"/>
        </w:rPr>
        <w:t>.</w:t>
      </w:r>
    </w:p>
    <w:p w14:paraId="7C8FAED8" w14:textId="77777777" w:rsidR="00A53B80" w:rsidRDefault="00A53B80" w:rsidP="00A53B80">
      <w:pPr>
        <w:pStyle w:val="BodyText"/>
      </w:pPr>
    </w:p>
    <w:p w14:paraId="76C6F560" w14:textId="4F982E95" w:rsidR="00C45D87" w:rsidRPr="006C7EBD" w:rsidRDefault="00A53B80" w:rsidP="00C45D87">
      <w:pPr>
        <w:pStyle w:val="ListParagraph"/>
        <w:numPr>
          <w:ilvl w:val="0"/>
          <w:numId w:val="35"/>
        </w:numPr>
        <w:tabs>
          <w:tab w:val="left" w:pos="616"/>
        </w:tabs>
        <w:ind w:right="137"/>
        <w:rPr>
          <w:b/>
          <w:bCs/>
          <w:sz w:val="28"/>
        </w:rPr>
      </w:pPr>
      <w:r w:rsidRPr="00056F85">
        <w:rPr>
          <w:sz w:val="28"/>
        </w:rPr>
        <w:t xml:space="preserve">Homeland </w:t>
      </w:r>
      <w:r w:rsidR="00205C0B" w:rsidRPr="00056F85">
        <w:rPr>
          <w:sz w:val="28"/>
        </w:rPr>
        <w:t xml:space="preserve">&amp; </w:t>
      </w:r>
      <w:r w:rsidRPr="00056F85">
        <w:rPr>
          <w:sz w:val="28"/>
        </w:rPr>
        <w:t>National Security</w:t>
      </w:r>
      <w:r w:rsidRPr="00056F85">
        <w:rPr>
          <w:spacing w:val="-2"/>
          <w:sz w:val="28"/>
        </w:rPr>
        <w:t xml:space="preserve"> </w:t>
      </w:r>
      <w:r w:rsidRPr="00056F85">
        <w:rPr>
          <w:sz w:val="28"/>
        </w:rPr>
        <w:t>–</w:t>
      </w:r>
      <w:r w:rsidRPr="00056F85">
        <w:rPr>
          <w:spacing w:val="-2"/>
          <w:sz w:val="28"/>
        </w:rPr>
        <w:t xml:space="preserve"> </w:t>
      </w:r>
      <w:r w:rsidRPr="00056F85">
        <w:rPr>
          <w:spacing w:val="1"/>
          <w:sz w:val="28"/>
        </w:rPr>
        <w:t>R</w:t>
      </w:r>
      <w:r w:rsidR="00F54A53" w:rsidRPr="00056F85">
        <w:rPr>
          <w:spacing w:val="1"/>
          <w:sz w:val="28"/>
        </w:rPr>
        <w:t>obert</w:t>
      </w:r>
      <w:r w:rsidRPr="00056F85">
        <w:rPr>
          <w:spacing w:val="1"/>
          <w:sz w:val="28"/>
        </w:rPr>
        <w:t xml:space="preserve"> Hare</w:t>
      </w:r>
      <w:r w:rsidR="006A3F24" w:rsidRPr="00056F85">
        <w:rPr>
          <w:spacing w:val="1"/>
          <w:sz w:val="28"/>
        </w:rPr>
        <w:t>:</w:t>
      </w:r>
      <w:r w:rsidR="00D47A92" w:rsidRPr="00056F85">
        <w:rPr>
          <w:sz w:val="28"/>
        </w:rPr>
        <w:t xml:space="preserve"> </w:t>
      </w:r>
      <w:r w:rsidR="00C45D87" w:rsidRPr="006C7EBD">
        <w:rPr>
          <w:sz w:val="28"/>
        </w:rPr>
        <w:t>Prison sentence for Pascale Ferrier age 55 for sending threating letters to the 45</w:t>
      </w:r>
      <w:r w:rsidR="00C45D87" w:rsidRPr="006C7EBD">
        <w:rPr>
          <w:sz w:val="28"/>
          <w:vertAlign w:val="superscript"/>
        </w:rPr>
        <w:t>th</w:t>
      </w:r>
      <w:r w:rsidR="00C45D87" w:rsidRPr="006C7EBD">
        <w:rPr>
          <w:sz w:val="28"/>
        </w:rPr>
        <w:t xml:space="preserve"> pres. Of the US, Former special agent pleats guilty to conspiring to Violate US Sanctions on Russia, Maritime Piracy showing signs </w:t>
      </w:r>
      <w:r w:rsidR="000406FA" w:rsidRPr="006C7EBD">
        <w:rPr>
          <w:sz w:val="28"/>
        </w:rPr>
        <w:t>of resurgence</w:t>
      </w:r>
      <w:r w:rsidR="00C45D87" w:rsidRPr="006C7EBD">
        <w:rPr>
          <w:sz w:val="28"/>
        </w:rPr>
        <w:t xml:space="preserve">, FEMA should improve the Transit Security Grant program, Military recruiting crisis is getting worse, $362 million </w:t>
      </w:r>
      <w:r w:rsidR="00A65F9B" w:rsidRPr="006C7EBD">
        <w:rPr>
          <w:sz w:val="28"/>
        </w:rPr>
        <w:t>Decommissioned</w:t>
      </w:r>
      <w:r w:rsidR="00C45D87" w:rsidRPr="006C7EBD">
        <w:rPr>
          <w:sz w:val="28"/>
        </w:rPr>
        <w:t xml:space="preserve"> Naval ship in service less than 5 </w:t>
      </w:r>
      <w:proofErr w:type="gramStart"/>
      <w:r w:rsidR="00C45D87" w:rsidRPr="006C7EBD">
        <w:rPr>
          <w:sz w:val="28"/>
        </w:rPr>
        <w:t>yrs.</w:t>
      </w:r>
      <w:r w:rsidR="00C45D87">
        <w:rPr>
          <w:sz w:val="28"/>
        </w:rPr>
        <w:t>.</w:t>
      </w:r>
      <w:proofErr w:type="gramEnd"/>
      <w:r w:rsidR="00C45D87" w:rsidRPr="006C7EBD">
        <w:rPr>
          <w:sz w:val="28"/>
        </w:rPr>
        <w:t xml:space="preserve"> </w:t>
      </w:r>
    </w:p>
    <w:p w14:paraId="69CCD15E" w14:textId="68590605" w:rsidR="00A53B80" w:rsidRPr="00056F85" w:rsidRDefault="00D42669" w:rsidP="00A65F9B">
      <w:pPr>
        <w:pStyle w:val="ListParagraph"/>
        <w:tabs>
          <w:tab w:val="left" w:pos="616"/>
        </w:tabs>
        <w:ind w:left="720" w:right="137"/>
        <w:rPr>
          <w:b/>
          <w:bCs/>
          <w:sz w:val="28"/>
        </w:rPr>
      </w:pPr>
      <w:r w:rsidRPr="00056F85">
        <w:rPr>
          <w:b/>
          <w:bCs/>
          <w:sz w:val="28"/>
        </w:rPr>
        <w:t xml:space="preserve">For details </w:t>
      </w:r>
      <w:r w:rsidR="00DB7876" w:rsidRPr="00056F85">
        <w:rPr>
          <w:b/>
          <w:bCs/>
          <w:sz w:val="28"/>
        </w:rPr>
        <w:t xml:space="preserve">to </w:t>
      </w:r>
      <w:r w:rsidR="00C47398" w:rsidRPr="00056F85">
        <w:rPr>
          <w:b/>
          <w:bCs/>
          <w:sz w:val="28"/>
        </w:rPr>
        <w:t>all</w:t>
      </w:r>
      <w:r w:rsidR="00B058B1" w:rsidRPr="00056F85">
        <w:rPr>
          <w:b/>
          <w:bCs/>
          <w:sz w:val="28"/>
        </w:rPr>
        <w:t xml:space="preserve"> the above see Attach #</w:t>
      </w:r>
      <w:r w:rsidR="00683588">
        <w:rPr>
          <w:b/>
          <w:bCs/>
          <w:sz w:val="28"/>
        </w:rPr>
        <w:t>9</w:t>
      </w:r>
      <w:r w:rsidR="00D776C7">
        <w:rPr>
          <w:b/>
          <w:bCs/>
          <w:sz w:val="28"/>
        </w:rPr>
        <w:t xml:space="preserve"> </w:t>
      </w:r>
      <w:r w:rsidR="005B36A8">
        <w:rPr>
          <w:b/>
          <w:bCs/>
          <w:sz w:val="28"/>
        </w:rPr>
        <w:t xml:space="preserve">- </w:t>
      </w:r>
      <w:r w:rsidR="00D776C7">
        <w:rPr>
          <w:b/>
          <w:bCs/>
          <w:sz w:val="28"/>
        </w:rPr>
        <w:t>4 pages</w:t>
      </w:r>
    </w:p>
    <w:p w14:paraId="24644948" w14:textId="77777777" w:rsidR="00A43C4C" w:rsidRDefault="00A43C4C" w:rsidP="00D06FCC">
      <w:pPr>
        <w:tabs>
          <w:tab w:val="left" w:pos="616"/>
        </w:tabs>
        <w:ind w:right="137"/>
        <w:rPr>
          <w:sz w:val="28"/>
        </w:rPr>
      </w:pPr>
    </w:p>
    <w:p w14:paraId="70E1B219" w14:textId="35A26491" w:rsidR="00390A14" w:rsidRPr="00056F85" w:rsidRDefault="005A5351" w:rsidP="00056F85">
      <w:pPr>
        <w:pStyle w:val="ListParagraph"/>
        <w:numPr>
          <w:ilvl w:val="0"/>
          <w:numId w:val="35"/>
        </w:numPr>
        <w:tabs>
          <w:tab w:val="left" w:pos="616"/>
        </w:tabs>
        <w:ind w:right="137"/>
        <w:rPr>
          <w:sz w:val="28"/>
        </w:rPr>
      </w:pPr>
      <w:r w:rsidRPr="00056F85">
        <w:rPr>
          <w:sz w:val="28"/>
        </w:rPr>
        <w:t>Insurance Committee – PCC Anthony Pat</w:t>
      </w:r>
      <w:r w:rsidR="00390A14" w:rsidRPr="00056F85">
        <w:rPr>
          <w:sz w:val="28"/>
        </w:rPr>
        <w:t>ernostro:</w:t>
      </w:r>
      <w:r w:rsidR="00706185">
        <w:rPr>
          <w:sz w:val="28"/>
        </w:rPr>
        <w:t xml:space="preserve">  </w:t>
      </w:r>
      <w:r w:rsidR="00390A14" w:rsidRPr="00056F85">
        <w:rPr>
          <w:sz w:val="28"/>
        </w:rPr>
        <w:t xml:space="preserve"> </w:t>
      </w:r>
      <w:r w:rsidR="00C12AC1" w:rsidRPr="00056F85">
        <w:rPr>
          <w:sz w:val="28"/>
        </w:rPr>
        <w:t>No Report</w:t>
      </w:r>
      <w:r w:rsidR="00706185">
        <w:rPr>
          <w:sz w:val="28"/>
        </w:rPr>
        <w:t>.</w:t>
      </w:r>
    </w:p>
    <w:p w14:paraId="7188E29B" w14:textId="77777777" w:rsidR="00A53B80" w:rsidRDefault="00A53B80" w:rsidP="00A53B80">
      <w:pPr>
        <w:pStyle w:val="BodyText"/>
      </w:pPr>
    </w:p>
    <w:p w14:paraId="7494936A" w14:textId="31F8D9C1" w:rsidR="00E37EF8" w:rsidRPr="00D92C05" w:rsidRDefault="00E37EF8" w:rsidP="00D92C05">
      <w:pPr>
        <w:pStyle w:val="ListParagraph"/>
        <w:numPr>
          <w:ilvl w:val="0"/>
          <w:numId w:val="35"/>
        </w:numPr>
        <w:tabs>
          <w:tab w:val="left" w:pos="522"/>
        </w:tabs>
        <w:rPr>
          <w:sz w:val="28"/>
        </w:rPr>
      </w:pPr>
      <w:r w:rsidRPr="00D92C05">
        <w:rPr>
          <w:sz w:val="28"/>
        </w:rPr>
        <w:t>Law</w:t>
      </w:r>
      <w:r w:rsidRPr="00D92C05">
        <w:rPr>
          <w:spacing w:val="-2"/>
          <w:sz w:val="28"/>
        </w:rPr>
        <w:t xml:space="preserve"> </w:t>
      </w:r>
      <w:r w:rsidRPr="00D92C05">
        <w:rPr>
          <w:sz w:val="28"/>
        </w:rPr>
        <w:t>&amp;</w:t>
      </w:r>
      <w:r w:rsidRPr="00D92C05">
        <w:rPr>
          <w:spacing w:val="-4"/>
          <w:sz w:val="28"/>
        </w:rPr>
        <w:t xml:space="preserve"> </w:t>
      </w:r>
      <w:r w:rsidRPr="00D92C05">
        <w:rPr>
          <w:sz w:val="28"/>
        </w:rPr>
        <w:t>Order</w:t>
      </w:r>
      <w:r w:rsidRPr="00D92C05">
        <w:rPr>
          <w:spacing w:val="-2"/>
          <w:sz w:val="28"/>
        </w:rPr>
        <w:t xml:space="preserve"> </w:t>
      </w:r>
      <w:r w:rsidRPr="00D92C05">
        <w:rPr>
          <w:sz w:val="28"/>
        </w:rPr>
        <w:t>–</w:t>
      </w:r>
      <w:r w:rsidRPr="00D92C05">
        <w:rPr>
          <w:spacing w:val="-2"/>
          <w:sz w:val="28"/>
        </w:rPr>
        <w:t xml:space="preserve"> </w:t>
      </w:r>
      <w:r w:rsidRPr="00D92C05">
        <w:rPr>
          <w:sz w:val="28"/>
        </w:rPr>
        <w:t>T</w:t>
      </w:r>
      <w:r w:rsidR="00E7578E" w:rsidRPr="00D92C05">
        <w:rPr>
          <w:sz w:val="28"/>
        </w:rPr>
        <w:t>om</w:t>
      </w:r>
      <w:r w:rsidRPr="00D92C05">
        <w:rPr>
          <w:spacing w:val="-4"/>
          <w:sz w:val="28"/>
        </w:rPr>
        <w:t xml:space="preserve"> </w:t>
      </w:r>
      <w:proofErr w:type="spellStart"/>
      <w:r w:rsidRPr="00D92C05">
        <w:rPr>
          <w:sz w:val="28"/>
        </w:rPr>
        <w:t>Basacchi</w:t>
      </w:r>
      <w:proofErr w:type="spellEnd"/>
      <w:r w:rsidRPr="00D92C05">
        <w:rPr>
          <w:sz w:val="28"/>
        </w:rPr>
        <w:t xml:space="preserve">: </w:t>
      </w:r>
      <w:r w:rsidR="00012A14" w:rsidRPr="00D92C05">
        <w:rPr>
          <w:sz w:val="28"/>
        </w:rPr>
        <w:t xml:space="preserve"> </w:t>
      </w:r>
      <w:r w:rsidR="00706185">
        <w:rPr>
          <w:sz w:val="28"/>
        </w:rPr>
        <w:t xml:space="preserve"> </w:t>
      </w:r>
      <w:r w:rsidR="00044C8F" w:rsidRPr="00D92C05">
        <w:rPr>
          <w:sz w:val="28"/>
        </w:rPr>
        <w:t xml:space="preserve">No </w:t>
      </w:r>
      <w:r w:rsidR="00E01991" w:rsidRPr="00D92C05">
        <w:rPr>
          <w:sz w:val="28"/>
        </w:rPr>
        <w:t>Report</w:t>
      </w:r>
    </w:p>
    <w:p w14:paraId="0144F0AA" w14:textId="77777777" w:rsidR="00D92C05" w:rsidRPr="00706185" w:rsidRDefault="00D92C05" w:rsidP="00E21E08">
      <w:pPr>
        <w:tabs>
          <w:tab w:val="left" w:pos="697"/>
          <w:tab w:val="left" w:pos="698"/>
        </w:tabs>
        <w:spacing w:before="1"/>
        <w:ind w:right="128"/>
        <w:rPr>
          <w:sz w:val="28"/>
        </w:rPr>
      </w:pPr>
    </w:p>
    <w:p w14:paraId="36649B91" w14:textId="7F24A9D8" w:rsidR="00CC4F0A" w:rsidRDefault="005E5AAE" w:rsidP="51312FA3">
      <w:pPr>
        <w:pStyle w:val="ListParagraph"/>
        <w:numPr>
          <w:ilvl w:val="0"/>
          <w:numId w:val="35"/>
        </w:numPr>
        <w:tabs>
          <w:tab w:val="left" w:pos="697"/>
          <w:tab w:val="left" w:pos="698"/>
        </w:tabs>
        <w:spacing w:before="1"/>
        <w:ind w:right="128"/>
        <w:rPr>
          <w:sz w:val="28"/>
          <w:szCs w:val="28"/>
        </w:rPr>
      </w:pPr>
      <w:r w:rsidRPr="51312FA3">
        <w:rPr>
          <w:sz w:val="28"/>
          <w:szCs w:val="28"/>
        </w:rPr>
        <w:t>Legacy</w:t>
      </w:r>
      <w:r w:rsidRPr="51312FA3">
        <w:rPr>
          <w:spacing w:val="49"/>
          <w:sz w:val="28"/>
          <w:szCs w:val="28"/>
        </w:rPr>
        <w:t xml:space="preserve"> </w:t>
      </w:r>
      <w:r w:rsidRPr="51312FA3">
        <w:rPr>
          <w:sz w:val="28"/>
          <w:szCs w:val="28"/>
        </w:rPr>
        <w:t>Scholarship</w:t>
      </w:r>
      <w:r w:rsidRPr="51312FA3">
        <w:rPr>
          <w:spacing w:val="50"/>
          <w:sz w:val="28"/>
          <w:szCs w:val="28"/>
        </w:rPr>
        <w:t xml:space="preserve"> </w:t>
      </w:r>
      <w:r w:rsidRPr="51312FA3">
        <w:rPr>
          <w:sz w:val="28"/>
          <w:szCs w:val="28"/>
        </w:rPr>
        <w:t>Fund</w:t>
      </w:r>
      <w:r w:rsidRPr="51312FA3">
        <w:rPr>
          <w:spacing w:val="48"/>
          <w:sz w:val="28"/>
          <w:szCs w:val="28"/>
        </w:rPr>
        <w:t xml:space="preserve"> </w:t>
      </w:r>
      <w:r w:rsidRPr="51312FA3">
        <w:rPr>
          <w:sz w:val="28"/>
          <w:szCs w:val="28"/>
        </w:rPr>
        <w:t>–</w:t>
      </w:r>
      <w:r w:rsidRPr="51312FA3">
        <w:rPr>
          <w:spacing w:val="50"/>
          <w:sz w:val="28"/>
          <w:szCs w:val="28"/>
        </w:rPr>
        <w:t xml:space="preserve"> </w:t>
      </w:r>
      <w:r w:rsidRPr="51312FA3">
        <w:rPr>
          <w:sz w:val="28"/>
          <w:szCs w:val="28"/>
        </w:rPr>
        <w:t>PCC</w:t>
      </w:r>
      <w:r w:rsidRPr="51312FA3">
        <w:rPr>
          <w:spacing w:val="49"/>
          <w:sz w:val="28"/>
          <w:szCs w:val="28"/>
        </w:rPr>
        <w:t xml:space="preserve"> </w:t>
      </w:r>
      <w:r w:rsidRPr="51312FA3">
        <w:rPr>
          <w:sz w:val="28"/>
          <w:szCs w:val="28"/>
        </w:rPr>
        <w:t>J</w:t>
      </w:r>
      <w:r w:rsidRPr="51312FA3">
        <w:rPr>
          <w:spacing w:val="50"/>
          <w:sz w:val="28"/>
          <w:szCs w:val="28"/>
        </w:rPr>
        <w:t xml:space="preserve"> </w:t>
      </w:r>
      <w:r w:rsidRPr="51312FA3">
        <w:rPr>
          <w:sz w:val="28"/>
          <w:szCs w:val="28"/>
        </w:rPr>
        <w:t xml:space="preserve">Hassett:  </w:t>
      </w:r>
      <w:r w:rsidRPr="51312FA3">
        <w:rPr>
          <w:spacing w:val="51"/>
          <w:sz w:val="28"/>
          <w:szCs w:val="28"/>
        </w:rPr>
        <w:t xml:space="preserve"> </w:t>
      </w:r>
      <w:r w:rsidR="000725C1" w:rsidRPr="51312FA3">
        <w:rPr>
          <w:sz w:val="28"/>
          <w:szCs w:val="28"/>
        </w:rPr>
        <w:t>No</w:t>
      </w:r>
      <w:r w:rsidR="000725C1" w:rsidRPr="51312FA3">
        <w:rPr>
          <w:spacing w:val="-1"/>
          <w:sz w:val="28"/>
          <w:szCs w:val="28"/>
        </w:rPr>
        <w:t xml:space="preserve"> </w:t>
      </w:r>
      <w:r w:rsidR="000725C1" w:rsidRPr="51312FA3">
        <w:rPr>
          <w:sz w:val="28"/>
          <w:szCs w:val="28"/>
        </w:rPr>
        <w:t>Report</w:t>
      </w:r>
      <w:r w:rsidRPr="51312FA3">
        <w:rPr>
          <w:sz w:val="28"/>
          <w:szCs w:val="28"/>
        </w:rPr>
        <w:t>.</w:t>
      </w:r>
    </w:p>
    <w:p w14:paraId="546A62C4" w14:textId="77777777" w:rsidR="00F13A67" w:rsidRPr="00F13A67" w:rsidRDefault="00F13A67" w:rsidP="00F13A67">
      <w:pPr>
        <w:pStyle w:val="ListParagraph"/>
        <w:rPr>
          <w:sz w:val="28"/>
          <w:szCs w:val="28"/>
        </w:rPr>
      </w:pPr>
    </w:p>
    <w:p w14:paraId="7966BDCD" w14:textId="2619589D" w:rsidR="0077772F" w:rsidRPr="001E3922" w:rsidRDefault="51312FA3" w:rsidP="000A1323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51312FA3">
        <w:rPr>
          <w:sz w:val="28"/>
          <w:szCs w:val="28"/>
        </w:rPr>
        <w:t>Legislative Breakfast – Jr. PCC Joseph Scarola: Oct 7</w:t>
      </w:r>
      <w:r w:rsidRPr="51312FA3">
        <w:rPr>
          <w:sz w:val="28"/>
          <w:szCs w:val="28"/>
          <w:vertAlign w:val="superscript"/>
        </w:rPr>
        <w:t>th</w:t>
      </w:r>
      <w:r w:rsidRPr="51312FA3">
        <w:rPr>
          <w:sz w:val="28"/>
          <w:szCs w:val="28"/>
        </w:rPr>
        <w:t xml:space="preserve"> </w:t>
      </w:r>
      <w:r w:rsidR="00F13A67">
        <w:rPr>
          <w:sz w:val="28"/>
          <w:szCs w:val="28"/>
        </w:rPr>
        <w:t>at Massapequa Post 1066</w:t>
      </w:r>
      <w:r w:rsidR="00007398">
        <w:rPr>
          <w:sz w:val="28"/>
          <w:szCs w:val="28"/>
        </w:rPr>
        <w:t xml:space="preserve">.  </w:t>
      </w:r>
      <w:r w:rsidR="00F13A67">
        <w:rPr>
          <w:sz w:val="28"/>
          <w:szCs w:val="28"/>
        </w:rPr>
        <w:t xml:space="preserve"> </w:t>
      </w:r>
      <w:r w:rsidR="00F13A67" w:rsidRPr="51312FA3">
        <w:rPr>
          <w:b/>
          <w:bCs/>
          <w:spacing w:val="-2"/>
          <w:sz w:val="28"/>
          <w:szCs w:val="28"/>
        </w:rPr>
        <w:t>For details</w:t>
      </w:r>
      <w:r w:rsidR="00F13A67" w:rsidRPr="51312FA3">
        <w:rPr>
          <w:spacing w:val="-2"/>
          <w:sz w:val="28"/>
          <w:szCs w:val="28"/>
        </w:rPr>
        <w:t xml:space="preserve"> </w:t>
      </w:r>
      <w:r w:rsidR="00F13A67" w:rsidRPr="51312FA3">
        <w:rPr>
          <w:b/>
          <w:bCs/>
          <w:spacing w:val="-2"/>
          <w:sz w:val="28"/>
          <w:szCs w:val="28"/>
        </w:rPr>
        <w:t xml:space="preserve">See attach </w:t>
      </w:r>
      <w:r w:rsidR="00F13A67" w:rsidRPr="00326A99">
        <w:rPr>
          <w:b/>
          <w:bCs/>
          <w:sz w:val="28"/>
          <w:szCs w:val="28"/>
        </w:rPr>
        <w:t>#</w:t>
      </w:r>
      <w:r w:rsidR="00E374DD">
        <w:rPr>
          <w:b/>
          <w:bCs/>
          <w:sz w:val="28"/>
          <w:szCs w:val="28"/>
        </w:rPr>
        <w:t>1</w:t>
      </w:r>
      <w:r w:rsidR="00D401A6">
        <w:rPr>
          <w:b/>
          <w:bCs/>
          <w:sz w:val="28"/>
          <w:szCs w:val="28"/>
        </w:rPr>
        <w:t>0</w:t>
      </w:r>
    </w:p>
    <w:p w14:paraId="1539E419" w14:textId="77777777" w:rsidR="001E3922" w:rsidRPr="001E3922" w:rsidRDefault="001E3922" w:rsidP="001E3922">
      <w:pPr>
        <w:pStyle w:val="ListParagraph"/>
        <w:rPr>
          <w:sz w:val="28"/>
          <w:szCs w:val="28"/>
        </w:rPr>
      </w:pPr>
    </w:p>
    <w:p w14:paraId="79DFAE98" w14:textId="21224D7C" w:rsidR="001E3922" w:rsidRPr="004E242D" w:rsidRDefault="001E3922" w:rsidP="000A1323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51312FA3">
        <w:rPr>
          <w:sz w:val="28"/>
          <w:szCs w:val="28"/>
        </w:rPr>
        <w:t xml:space="preserve">Legion Riders – Kevin Tierman:   </w:t>
      </w:r>
      <w:r w:rsidRPr="51312FA3">
        <w:rPr>
          <w:b/>
          <w:bCs/>
          <w:spacing w:val="-2"/>
          <w:sz w:val="28"/>
          <w:szCs w:val="28"/>
        </w:rPr>
        <w:t>For details</w:t>
      </w:r>
      <w:r w:rsidRPr="51312FA3">
        <w:rPr>
          <w:spacing w:val="-2"/>
          <w:sz w:val="28"/>
          <w:szCs w:val="28"/>
        </w:rPr>
        <w:t xml:space="preserve"> </w:t>
      </w:r>
      <w:r w:rsidRPr="51312FA3">
        <w:rPr>
          <w:b/>
          <w:bCs/>
          <w:spacing w:val="-2"/>
          <w:sz w:val="28"/>
          <w:szCs w:val="28"/>
        </w:rPr>
        <w:t xml:space="preserve">See attach </w:t>
      </w:r>
      <w:r w:rsidRPr="51312FA3">
        <w:rPr>
          <w:b/>
          <w:bCs/>
          <w:sz w:val="28"/>
          <w:szCs w:val="28"/>
        </w:rPr>
        <w:t>#1</w:t>
      </w:r>
      <w:r w:rsidR="00D401A6">
        <w:rPr>
          <w:b/>
          <w:bCs/>
          <w:sz w:val="28"/>
          <w:szCs w:val="28"/>
        </w:rPr>
        <w:t>1</w:t>
      </w:r>
      <w:r w:rsidRPr="51312FA3">
        <w:rPr>
          <w:b/>
          <w:bCs/>
          <w:sz w:val="28"/>
          <w:szCs w:val="28"/>
        </w:rPr>
        <w:t>.</w:t>
      </w:r>
      <w:r w:rsidR="004E242D">
        <w:rPr>
          <w:b/>
          <w:bCs/>
          <w:sz w:val="28"/>
          <w:szCs w:val="28"/>
        </w:rPr>
        <w:t xml:space="preserve">   </w:t>
      </w:r>
      <w:r w:rsidR="004E242D">
        <w:rPr>
          <w:b/>
          <w:bCs/>
          <w:sz w:val="28"/>
        </w:rPr>
        <w:t>Elmont Riders Report Ju</w:t>
      </w:r>
      <w:r w:rsidR="00055868">
        <w:rPr>
          <w:b/>
          <w:bCs/>
          <w:sz w:val="28"/>
        </w:rPr>
        <w:t>ly</w:t>
      </w:r>
      <w:r w:rsidR="004E242D">
        <w:rPr>
          <w:b/>
          <w:bCs/>
          <w:sz w:val="28"/>
        </w:rPr>
        <w:t xml:space="preserve"> 2023</w:t>
      </w:r>
    </w:p>
    <w:p w14:paraId="6A9C5D43" w14:textId="77777777" w:rsidR="004E242D" w:rsidRPr="004E242D" w:rsidRDefault="004E242D" w:rsidP="004E242D">
      <w:pPr>
        <w:pStyle w:val="ListParagraph"/>
        <w:rPr>
          <w:sz w:val="28"/>
          <w:szCs w:val="28"/>
        </w:rPr>
      </w:pPr>
    </w:p>
    <w:p w14:paraId="426CFFC1" w14:textId="69E9385B" w:rsidR="004E242D" w:rsidRPr="004E242D" w:rsidRDefault="004E242D" w:rsidP="000A1323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DF4969">
        <w:rPr>
          <w:sz w:val="28"/>
        </w:rPr>
        <w:t>Legionnaire of the year PCC Pat Alesia</w:t>
      </w:r>
      <w:r>
        <w:rPr>
          <w:sz w:val="28"/>
        </w:rPr>
        <w:t xml:space="preserve">:   </w:t>
      </w:r>
      <w:r w:rsidRPr="00DF4969">
        <w:rPr>
          <w:sz w:val="28"/>
        </w:rPr>
        <w:t>No Report</w:t>
      </w:r>
    </w:p>
    <w:p w14:paraId="55C482EC" w14:textId="77777777" w:rsidR="004E242D" w:rsidRPr="004E242D" w:rsidRDefault="004E242D" w:rsidP="004E242D">
      <w:pPr>
        <w:pStyle w:val="ListParagraph"/>
        <w:rPr>
          <w:sz w:val="28"/>
          <w:szCs w:val="28"/>
        </w:rPr>
      </w:pPr>
    </w:p>
    <w:p w14:paraId="3B4BEC6D" w14:textId="49EB708B" w:rsidR="004E242D" w:rsidRDefault="00CA7543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</w:rPr>
      </w:pPr>
      <w:r w:rsidRPr="006A0F75">
        <w:rPr>
          <w:sz w:val="28"/>
        </w:rPr>
        <w:t>LINCMO</w:t>
      </w:r>
      <w:r w:rsidRPr="006A0F75">
        <w:rPr>
          <w:spacing w:val="-3"/>
          <w:sz w:val="28"/>
        </w:rPr>
        <w:t xml:space="preserve"> </w:t>
      </w:r>
      <w:r w:rsidRPr="006A0F75">
        <w:rPr>
          <w:sz w:val="28"/>
        </w:rPr>
        <w:t>–</w:t>
      </w:r>
      <w:r w:rsidRPr="006A0F75">
        <w:rPr>
          <w:spacing w:val="-3"/>
          <w:sz w:val="28"/>
        </w:rPr>
        <w:t xml:space="preserve"> </w:t>
      </w:r>
      <w:r w:rsidRPr="006A0F75">
        <w:rPr>
          <w:sz w:val="28"/>
        </w:rPr>
        <w:t>P</w:t>
      </w:r>
      <w:r>
        <w:rPr>
          <w:sz w:val="28"/>
        </w:rPr>
        <w:t xml:space="preserve">ast </w:t>
      </w:r>
      <w:r w:rsidRPr="006A0F75">
        <w:rPr>
          <w:sz w:val="28"/>
        </w:rPr>
        <w:t>Dist.</w:t>
      </w:r>
      <w:r>
        <w:rPr>
          <w:sz w:val="28"/>
        </w:rPr>
        <w:t xml:space="preserve"> Commander</w:t>
      </w:r>
      <w:r w:rsidRPr="006A0F75">
        <w:rPr>
          <w:spacing w:val="-3"/>
          <w:sz w:val="28"/>
        </w:rPr>
        <w:t xml:space="preserve"> </w:t>
      </w:r>
      <w:r w:rsidRPr="006A0F75">
        <w:rPr>
          <w:sz w:val="28"/>
        </w:rPr>
        <w:t>K</w:t>
      </w:r>
      <w:r>
        <w:rPr>
          <w:sz w:val="28"/>
        </w:rPr>
        <w:t>en</w:t>
      </w:r>
      <w:r w:rsidRPr="006A0F75">
        <w:rPr>
          <w:spacing w:val="-4"/>
          <w:sz w:val="28"/>
        </w:rPr>
        <w:t xml:space="preserve"> </w:t>
      </w:r>
      <w:r w:rsidRPr="006A0F75">
        <w:rPr>
          <w:sz w:val="28"/>
        </w:rPr>
        <w:t xml:space="preserve">Cadieux:   </w:t>
      </w:r>
      <w:r>
        <w:rPr>
          <w:sz w:val="28"/>
        </w:rPr>
        <w:t>No Report</w:t>
      </w:r>
    </w:p>
    <w:p w14:paraId="0D4B0B3C" w14:textId="77777777" w:rsidR="00CA7543" w:rsidRPr="00CA7543" w:rsidRDefault="00CA7543" w:rsidP="00CA7543">
      <w:pPr>
        <w:pStyle w:val="ListParagraph"/>
        <w:rPr>
          <w:sz w:val="28"/>
        </w:rPr>
      </w:pPr>
    </w:p>
    <w:p w14:paraId="64CFA71E" w14:textId="0FC405AE" w:rsidR="00CA7543" w:rsidRPr="0071473D" w:rsidRDefault="0071473D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</w:rPr>
      </w:pPr>
      <w:r w:rsidRPr="001E6112">
        <w:rPr>
          <w:sz w:val="28"/>
          <w:szCs w:val="28"/>
        </w:rPr>
        <w:t>Membership</w:t>
      </w:r>
      <w:r w:rsidRPr="001E6112">
        <w:rPr>
          <w:spacing w:val="-2"/>
          <w:sz w:val="28"/>
          <w:szCs w:val="28"/>
        </w:rPr>
        <w:t xml:space="preserve"> </w:t>
      </w:r>
      <w:r w:rsidRPr="001E6112">
        <w:rPr>
          <w:sz w:val="28"/>
          <w:szCs w:val="28"/>
        </w:rPr>
        <w:t>–</w:t>
      </w:r>
      <w:r w:rsidRPr="001E6112">
        <w:rPr>
          <w:spacing w:val="-2"/>
          <w:sz w:val="28"/>
          <w:szCs w:val="28"/>
        </w:rPr>
        <w:t xml:space="preserve"> Greg</w:t>
      </w:r>
      <w:r w:rsidRPr="001E6112">
        <w:rPr>
          <w:sz w:val="28"/>
          <w:szCs w:val="28"/>
        </w:rPr>
        <w:t xml:space="preserve"> Faling: </w:t>
      </w:r>
      <w:r>
        <w:rPr>
          <w:sz w:val="28"/>
          <w:szCs w:val="28"/>
        </w:rPr>
        <w:t xml:space="preserve"> Discussed membership, </w:t>
      </w:r>
      <w:proofErr w:type="gramStart"/>
      <w:r w:rsidR="008B29B4">
        <w:rPr>
          <w:sz w:val="28"/>
          <w:szCs w:val="28"/>
        </w:rPr>
        <w:t>All</w:t>
      </w:r>
      <w:proofErr w:type="gramEnd"/>
      <w:r w:rsidR="008B29B4">
        <w:rPr>
          <w:sz w:val="28"/>
          <w:szCs w:val="28"/>
        </w:rPr>
        <w:t xml:space="preserve"> </w:t>
      </w:r>
      <w:r w:rsidR="00236FA5">
        <w:rPr>
          <w:sz w:val="28"/>
          <w:szCs w:val="28"/>
        </w:rPr>
        <w:t xml:space="preserve">post have received </w:t>
      </w:r>
      <w:r>
        <w:rPr>
          <w:sz w:val="28"/>
          <w:szCs w:val="28"/>
        </w:rPr>
        <w:t>t</w:t>
      </w:r>
      <w:r w:rsidR="00D35C87">
        <w:rPr>
          <w:sz w:val="28"/>
          <w:szCs w:val="28"/>
        </w:rPr>
        <w:t xml:space="preserve">heir </w:t>
      </w:r>
      <w:r>
        <w:rPr>
          <w:sz w:val="28"/>
          <w:szCs w:val="28"/>
        </w:rPr>
        <w:t xml:space="preserve">             membership</w:t>
      </w:r>
      <w:r w:rsidR="00D35C87">
        <w:rPr>
          <w:sz w:val="28"/>
          <w:szCs w:val="28"/>
        </w:rPr>
        <w:t xml:space="preserve"> cards, </w:t>
      </w:r>
      <w:r w:rsidR="00362833">
        <w:rPr>
          <w:sz w:val="28"/>
          <w:szCs w:val="28"/>
        </w:rPr>
        <w:t xml:space="preserve">Honorary Memberships </w:t>
      </w:r>
      <w:r w:rsidR="00F87A13">
        <w:rPr>
          <w:sz w:val="28"/>
          <w:szCs w:val="28"/>
        </w:rPr>
        <w:t>paid by Posts</w:t>
      </w:r>
      <w:r>
        <w:rPr>
          <w:sz w:val="28"/>
          <w:szCs w:val="28"/>
        </w:rPr>
        <w:t xml:space="preserve"> </w:t>
      </w:r>
      <w:r w:rsidR="00BA50AB">
        <w:rPr>
          <w:sz w:val="28"/>
          <w:szCs w:val="28"/>
        </w:rPr>
        <w:t>PUFL Letters will be going out</w:t>
      </w:r>
      <w:r w:rsidR="008C4B2E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AE283D">
        <w:rPr>
          <w:b/>
          <w:bCs/>
          <w:spacing w:val="-2"/>
          <w:sz w:val="28"/>
        </w:rPr>
        <w:t>For details</w:t>
      </w:r>
      <w:r>
        <w:rPr>
          <w:spacing w:val="-2"/>
          <w:sz w:val="28"/>
        </w:rPr>
        <w:t xml:space="preserve"> </w:t>
      </w:r>
      <w:r w:rsidRPr="00E41A20">
        <w:rPr>
          <w:b/>
          <w:bCs/>
          <w:spacing w:val="-2"/>
          <w:sz w:val="28"/>
        </w:rPr>
        <w:t xml:space="preserve">See </w:t>
      </w:r>
      <w:r w:rsidR="00A668FA">
        <w:rPr>
          <w:b/>
          <w:bCs/>
          <w:spacing w:val="-2"/>
          <w:sz w:val="28"/>
        </w:rPr>
        <w:t>A</w:t>
      </w:r>
      <w:r w:rsidRPr="00E41A20">
        <w:rPr>
          <w:b/>
          <w:bCs/>
          <w:spacing w:val="-2"/>
          <w:sz w:val="28"/>
        </w:rPr>
        <w:t>ttach</w:t>
      </w:r>
      <w:r w:rsidRPr="008C3E3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#1</w:t>
      </w:r>
      <w:r w:rsidR="00D401A6">
        <w:rPr>
          <w:b/>
          <w:bCs/>
          <w:sz w:val="28"/>
          <w:szCs w:val="28"/>
        </w:rPr>
        <w:t>2</w:t>
      </w:r>
    </w:p>
    <w:p w14:paraId="1AB63042" w14:textId="77777777" w:rsidR="0071473D" w:rsidRPr="0071473D" w:rsidRDefault="0071473D" w:rsidP="0071473D">
      <w:pPr>
        <w:pStyle w:val="ListParagraph"/>
        <w:rPr>
          <w:sz w:val="28"/>
        </w:rPr>
      </w:pPr>
    </w:p>
    <w:p w14:paraId="129C8C11" w14:textId="557BA0CE" w:rsidR="0071473D" w:rsidRDefault="0071473D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71473D">
        <w:rPr>
          <w:sz w:val="28"/>
          <w:szCs w:val="28"/>
        </w:rPr>
        <w:t xml:space="preserve">James N McLean Memorial Library – Past Dist. </w:t>
      </w:r>
      <w:proofErr w:type="spellStart"/>
      <w:r w:rsidRPr="0071473D">
        <w:rPr>
          <w:sz w:val="28"/>
          <w:szCs w:val="28"/>
        </w:rPr>
        <w:t>Cdr</w:t>
      </w:r>
      <w:proofErr w:type="spellEnd"/>
      <w:r w:rsidRPr="0071473D">
        <w:rPr>
          <w:sz w:val="28"/>
          <w:szCs w:val="28"/>
        </w:rPr>
        <w:t xml:space="preserve"> Ken Cadieux, William Marinaccio:</w:t>
      </w:r>
      <w:r w:rsidR="00623C08">
        <w:rPr>
          <w:sz w:val="28"/>
          <w:szCs w:val="28"/>
        </w:rPr>
        <w:t xml:space="preserve">   </w:t>
      </w:r>
      <w:r w:rsidRPr="0071473D">
        <w:rPr>
          <w:sz w:val="28"/>
          <w:szCs w:val="28"/>
        </w:rPr>
        <w:t>No Report.</w:t>
      </w:r>
    </w:p>
    <w:p w14:paraId="227C4472" w14:textId="77777777" w:rsidR="00623C08" w:rsidRPr="00623C08" w:rsidRDefault="00623C08" w:rsidP="00623C08">
      <w:pPr>
        <w:pStyle w:val="ListParagraph"/>
        <w:rPr>
          <w:sz w:val="28"/>
          <w:szCs w:val="28"/>
        </w:rPr>
      </w:pPr>
    </w:p>
    <w:p w14:paraId="094B22A2" w14:textId="118B24B5" w:rsidR="00623C08" w:rsidRDefault="00086E2A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0344EB">
        <w:rPr>
          <w:sz w:val="28"/>
          <w:szCs w:val="28"/>
        </w:rPr>
        <w:t>Military</w:t>
      </w:r>
      <w:r w:rsidRPr="000344EB">
        <w:rPr>
          <w:spacing w:val="-2"/>
          <w:sz w:val="28"/>
          <w:szCs w:val="28"/>
        </w:rPr>
        <w:t xml:space="preserve"> </w:t>
      </w:r>
      <w:r w:rsidRPr="000344EB">
        <w:rPr>
          <w:sz w:val="28"/>
          <w:szCs w:val="28"/>
        </w:rPr>
        <w:t>Ball/Post</w:t>
      </w:r>
      <w:r w:rsidRPr="000344EB">
        <w:rPr>
          <w:spacing w:val="-2"/>
          <w:sz w:val="28"/>
          <w:szCs w:val="28"/>
        </w:rPr>
        <w:t xml:space="preserve"> </w:t>
      </w:r>
      <w:r w:rsidRPr="000344EB">
        <w:rPr>
          <w:sz w:val="28"/>
          <w:szCs w:val="28"/>
        </w:rPr>
        <w:t>Commanders</w:t>
      </w:r>
      <w:r w:rsidRPr="000344EB">
        <w:rPr>
          <w:spacing w:val="-2"/>
          <w:sz w:val="28"/>
          <w:szCs w:val="28"/>
        </w:rPr>
        <w:t xml:space="preserve"> </w:t>
      </w:r>
      <w:r w:rsidRPr="000344EB">
        <w:rPr>
          <w:sz w:val="28"/>
          <w:szCs w:val="28"/>
        </w:rPr>
        <w:t>Night</w:t>
      </w:r>
      <w:r w:rsidRPr="000344EB">
        <w:rPr>
          <w:spacing w:val="-1"/>
          <w:sz w:val="28"/>
          <w:szCs w:val="28"/>
        </w:rPr>
        <w:t xml:space="preserve"> </w:t>
      </w:r>
      <w:r w:rsidRPr="000344EB">
        <w:rPr>
          <w:sz w:val="28"/>
          <w:szCs w:val="28"/>
        </w:rPr>
        <w:t>–</w:t>
      </w:r>
      <w:r w:rsidRPr="000344E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Past </w:t>
      </w:r>
      <w:r w:rsidRPr="000344EB">
        <w:rPr>
          <w:sz w:val="28"/>
          <w:szCs w:val="28"/>
        </w:rPr>
        <w:t>Dist.</w:t>
      </w:r>
      <w:r>
        <w:rPr>
          <w:sz w:val="28"/>
          <w:szCs w:val="28"/>
        </w:rPr>
        <w:t xml:space="preserve"> </w:t>
      </w:r>
      <w:proofErr w:type="spellStart"/>
      <w:r w:rsidRPr="000344EB">
        <w:rPr>
          <w:sz w:val="28"/>
          <w:szCs w:val="28"/>
        </w:rPr>
        <w:t>C</w:t>
      </w:r>
      <w:r>
        <w:rPr>
          <w:sz w:val="28"/>
          <w:szCs w:val="28"/>
        </w:rPr>
        <w:t>dr</w:t>
      </w:r>
      <w:proofErr w:type="spellEnd"/>
      <w:r w:rsidRPr="000344EB">
        <w:rPr>
          <w:spacing w:val="-2"/>
          <w:sz w:val="28"/>
          <w:szCs w:val="28"/>
        </w:rPr>
        <w:t xml:space="preserve"> </w:t>
      </w:r>
      <w:r w:rsidRPr="000344EB">
        <w:rPr>
          <w:sz w:val="28"/>
          <w:szCs w:val="28"/>
        </w:rPr>
        <w:t>F</w:t>
      </w:r>
      <w:r>
        <w:rPr>
          <w:sz w:val="28"/>
          <w:szCs w:val="28"/>
        </w:rPr>
        <w:t>rank</w:t>
      </w:r>
      <w:r w:rsidRPr="000344EB">
        <w:rPr>
          <w:spacing w:val="-3"/>
          <w:sz w:val="28"/>
          <w:szCs w:val="28"/>
        </w:rPr>
        <w:t xml:space="preserve"> </w:t>
      </w:r>
      <w:r w:rsidRPr="000344EB">
        <w:rPr>
          <w:sz w:val="28"/>
          <w:szCs w:val="28"/>
        </w:rPr>
        <w:t>Colon</w:t>
      </w:r>
      <w:r>
        <w:rPr>
          <w:sz w:val="28"/>
          <w:szCs w:val="28"/>
        </w:rPr>
        <w:t xml:space="preserve"> Jr</w:t>
      </w:r>
      <w:r w:rsidRPr="000344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344EB">
        <w:rPr>
          <w:sz w:val="28"/>
          <w:szCs w:val="28"/>
        </w:rPr>
        <w:t>P</w:t>
      </w:r>
      <w:r>
        <w:rPr>
          <w:sz w:val="28"/>
          <w:szCs w:val="28"/>
        </w:rPr>
        <w:t xml:space="preserve">ast </w:t>
      </w:r>
      <w:r w:rsidRPr="000344EB">
        <w:rPr>
          <w:sz w:val="28"/>
          <w:szCs w:val="28"/>
        </w:rPr>
        <w:t>C</w:t>
      </w:r>
      <w:r>
        <w:rPr>
          <w:sz w:val="28"/>
          <w:szCs w:val="28"/>
        </w:rPr>
        <w:t>ounty Commander</w:t>
      </w:r>
      <w:r w:rsidRPr="000344EB">
        <w:rPr>
          <w:sz w:val="28"/>
          <w:szCs w:val="28"/>
        </w:rPr>
        <w:t xml:space="preserve"> A</w:t>
      </w:r>
      <w:r>
        <w:rPr>
          <w:sz w:val="28"/>
          <w:szCs w:val="28"/>
        </w:rPr>
        <w:t>nthony</w:t>
      </w:r>
      <w:r w:rsidRPr="000344EB">
        <w:rPr>
          <w:sz w:val="28"/>
          <w:szCs w:val="28"/>
        </w:rPr>
        <w:t xml:space="preserve"> Paternostro</w:t>
      </w:r>
      <w:r>
        <w:rPr>
          <w:sz w:val="28"/>
          <w:szCs w:val="28"/>
        </w:rPr>
        <w:t>:</w:t>
      </w:r>
      <w:r w:rsidRPr="000344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Ball will be held on February 17, </w:t>
      </w:r>
      <w:r w:rsidR="00672F7F">
        <w:rPr>
          <w:sz w:val="28"/>
          <w:szCs w:val="28"/>
        </w:rPr>
        <w:t>2024,</w:t>
      </w:r>
      <w:r>
        <w:rPr>
          <w:sz w:val="28"/>
          <w:szCs w:val="28"/>
        </w:rPr>
        <w:t xml:space="preserve"> at Leonard’s of Great Neck.</w:t>
      </w:r>
    </w:p>
    <w:p w14:paraId="26C5ADE6" w14:textId="77777777" w:rsidR="00BF4C44" w:rsidRPr="00BF4C44" w:rsidRDefault="00BF4C44" w:rsidP="00BF4C44">
      <w:pPr>
        <w:pStyle w:val="ListParagraph"/>
        <w:rPr>
          <w:sz w:val="28"/>
          <w:szCs w:val="28"/>
        </w:rPr>
      </w:pPr>
    </w:p>
    <w:p w14:paraId="274F42E2" w14:textId="49C486EF" w:rsidR="00BF4C44" w:rsidRDefault="00BF4C44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>
        <w:rPr>
          <w:sz w:val="28"/>
          <w:szCs w:val="28"/>
        </w:rPr>
        <w:t xml:space="preserve">National Commander’s Dinner – PCC A Paternostro/County </w:t>
      </w:r>
      <w:proofErr w:type="spellStart"/>
      <w:r>
        <w:rPr>
          <w:sz w:val="28"/>
          <w:szCs w:val="28"/>
        </w:rPr>
        <w:t>Cdr</w:t>
      </w:r>
      <w:proofErr w:type="spellEnd"/>
      <w:r>
        <w:rPr>
          <w:sz w:val="28"/>
          <w:szCs w:val="28"/>
        </w:rPr>
        <w:t xml:space="preserve"> Sean Hood: April 12, 2024.</w:t>
      </w:r>
      <w:r w:rsidR="00C16EE9">
        <w:rPr>
          <w:sz w:val="28"/>
          <w:szCs w:val="28"/>
        </w:rPr>
        <w:t xml:space="preserve"> No Report</w:t>
      </w:r>
    </w:p>
    <w:p w14:paraId="2EF1DF67" w14:textId="77777777" w:rsidR="00BF4C44" w:rsidRPr="00BF4C44" w:rsidRDefault="00BF4C44" w:rsidP="00BF4C44">
      <w:pPr>
        <w:pStyle w:val="ListParagraph"/>
        <w:rPr>
          <w:sz w:val="28"/>
          <w:szCs w:val="28"/>
        </w:rPr>
      </w:pPr>
    </w:p>
    <w:p w14:paraId="38B265A3" w14:textId="14AD9E9F" w:rsidR="00BF4C44" w:rsidRP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975CD6">
        <w:rPr>
          <w:sz w:val="28"/>
        </w:rPr>
        <w:t>National Cemetery – PDC K</w:t>
      </w:r>
      <w:r>
        <w:rPr>
          <w:sz w:val="28"/>
        </w:rPr>
        <w:t>en</w:t>
      </w:r>
      <w:r w:rsidRPr="00975CD6">
        <w:rPr>
          <w:sz w:val="28"/>
        </w:rPr>
        <w:t xml:space="preserve"> Cadieux</w:t>
      </w:r>
      <w:r>
        <w:rPr>
          <w:sz w:val="28"/>
        </w:rPr>
        <w:t>, PCC Pat Alesia: No Report.</w:t>
      </w:r>
    </w:p>
    <w:p w14:paraId="0B0E1990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3189B5BE" w14:textId="595811E9" w:rsidR="00F60FF8" w:rsidRP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9D7603">
        <w:rPr>
          <w:sz w:val="28"/>
        </w:rPr>
        <w:t>National</w:t>
      </w:r>
      <w:r w:rsidRPr="009D7603">
        <w:rPr>
          <w:spacing w:val="-2"/>
          <w:sz w:val="28"/>
        </w:rPr>
        <w:t xml:space="preserve"> </w:t>
      </w:r>
      <w:r w:rsidRPr="009D7603">
        <w:rPr>
          <w:sz w:val="28"/>
        </w:rPr>
        <w:t>Emergency</w:t>
      </w:r>
      <w:r w:rsidRPr="009D7603">
        <w:rPr>
          <w:spacing w:val="-2"/>
          <w:sz w:val="28"/>
        </w:rPr>
        <w:t xml:space="preserve"> </w:t>
      </w:r>
      <w:r w:rsidRPr="009D7603">
        <w:rPr>
          <w:sz w:val="28"/>
        </w:rPr>
        <w:t>Fund (NEF)</w:t>
      </w:r>
      <w:r w:rsidRPr="009D7603">
        <w:rPr>
          <w:spacing w:val="-3"/>
          <w:sz w:val="28"/>
        </w:rPr>
        <w:t xml:space="preserve"> </w:t>
      </w:r>
      <w:r w:rsidRPr="009D7603">
        <w:rPr>
          <w:sz w:val="28"/>
        </w:rPr>
        <w:t>–</w:t>
      </w:r>
      <w:r w:rsidRPr="009D7603">
        <w:rPr>
          <w:spacing w:val="-2"/>
          <w:sz w:val="28"/>
        </w:rPr>
        <w:t xml:space="preserve"> </w:t>
      </w:r>
      <w:r w:rsidRPr="009D7603">
        <w:rPr>
          <w:sz w:val="28"/>
        </w:rPr>
        <w:t>PCC P Alesia</w:t>
      </w:r>
      <w:r>
        <w:rPr>
          <w:sz w:val="28"/>
        </w:rPr>
        <w:t>: No Report.</w:t>
      </w:r>
    </w:p>
    <w:p w14:paraId="5315446C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0BABA63E" w14:textId="7146FC69" w:rsidR="00F60FF8" w:rsidRP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>
        <w:rPr>
          <w:sz w:val="28"/>
        </w:rPr>
        <w:t>Protocol – PCC John Hassett:  No Report.</w:t>
      </w:r>
    </w:p>
    <w:p w14:paraId="325A942A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148AF80C" w14:textId="66BD76BB" w:rsidR="00F60FF8" w:rsidRP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5B20BC">
        <w:rPr>
          <w:sz w:val="28"/>
        </w:rPr>
        <w:t>POW/MIA</w:t>
      </w:r>
      <w:r w:rsidRPr="005B20BC">
        <w:rPr>
          <w:spacing w:val="-3"/>
          <w:sz w:val="28"/>
        </w:rPr>
        <w:t xml:space="preserve"> </w:t>
      </w:r>
      <w:r w:rsidRPr="005B20BC">
        <w:rPr>
          <w:sz w:val="28"/>
        </w:rPr>
        <w:t>–</w:t>
      </w:r>
      <w:r w:rsidRPr="005B20BC">
        <w:rPr>
          <w:spacing w:val="-2"/>
          <w:sz w:val="28"/>
        </w:rPr>
        <w:t xml:space="preserve"> </w:t>
      </w:r>
      <w:r w:rsidRPr="005B20BC">
        <w:rPr>
          <w:sz w:val="28"/>
        </w:rPr>
        <w:t>PCC</w:t>
      </w:r>
      <w:r w:rsidRPr="005B20BC">
        <w:rPr>
          <w:spacing w:val="-2"/>
          <w:sz w:val="28"/>
        </w:rPr>
        <w:t xml:space="preserve"> </w:t>
      </w:r>
      <w:r w:rsidRPr="005B20BC">
        <w:rPr>
          <w:sz w:val="28"/>
        </w:rPr>
        <w:t>F</w:t>
      </w:r>
      <w:r w:rsidRPr="005B20BC">
        <w:rPr>
          <w:spacing w:val="-4"/>
          <w:sz w:val="28"/>
        </w:rPr>
        <w:t xml:space="preserve"> </w:t>
      </w:r>
      <w:r w:rsidRPr="005B20BC">
        <w:rPr>
          <w:sz w:val="28"/>
        </w:rPr>
        <w:t xml:space="preserve">Neal:   </w:t>
      </w:r>
      <w:r>
        <w:rPr>
          <w:sz w:val="28"/>
        </w:rPr>
        <w:t xml:space="preserve">  No Report.</w:t>
      </w:r>
    </w:p>
    <w:p w14:paraId="71CBD3A6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2480871B" w14:textId="3CA9DADD" w:rsidR="00F60FF8" w:rsidRP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7802E4">
        <w:rPr>
          <w:sz w:val="28"/>
        </w:rPr>
        <w:t xml:space="preserve">Resolutions – Past Dist. </w:t>
      </w:r>
      <w:proofErr w:type="spellStart"/>
      <w:r w:rsidRPr="007802E4">
        <w:rPr>
          <w:sz w:val="28"/>
        </w:rPr>
        <w:t>Cdr</w:t>
      </w:r>
      <w:proofErr w:type="spellEnd"/>
      <w:r w:rsidRPr="007802E4">
        <w:rPr>
          <w:sz w:val="28"/>
        </w:rPr>
        <w:t xml:space="preserve"> Ken Cadieux, C</w:t>
      </w:r>
      <w:r>
        <w:rPr>
          <w:sz w:val="28"/>
        </w:rPr>
        <w:t xml:space="preserve">ounty </w:t>
      </w:r>
      <w:proofErr w:type="spellStart"/>
      <w:r>
        <w:rPr>
          <w:sz w:val="28"/>
        </w:rPr>
        <w:t>C</w:t>
      </w:r>
      <w:r w:rsidRPr="007802E4">
        <w:rPr>
          <w:sz w:val="28"/>
        </w:rPr>
        <w:t>dr</w:t>
      </w:r>
      <w:proofErr w:type="spellEnd"/>
      <w:r w:rsidRPr="007802E4">
        <w:rPr>
          <w:sz w:val="28"/>
        </w:rPr>
        <w:t xml:space="preserve"> Sean Hood:  No Report</w:t>
      </w:r>
      <w:r>
        <w:rPr>
          <w:sz w:val="28"/>
        </w:rPr>
        <w:t>.</w:t>
      </w:r>
    </w:p>
    <w:p w14:paraId="27DC05D7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79E02AEF" w14:textId="2E3CF4CF" w:rsid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DE2ED4">
        <w:rPr>
          <w:sz w:val="28"/>
          <w:szCs w:val="28"/>
        </w:rPr>
        <w:t>Rehabilitation</w:t>
      </w:r>
      <w:r w:rsidRPr="00DE2ED4">
        <w:rPr>
          <w:spacing w:val="-2"/>
          <w:sz w:val="28"/>
          <w:szCs w:val="28"/>
        </w:rPr>
        <w:t xml:space="preserve"> </w:t>
      </w:r>
      <w:r w:rsidRPr="00DE2ED4">
        <w:rPr>
          <w:sz w:val="28"/>
          <w:szCs w:val="28"/>
        </w:rPr>
        <w:t>–</w:t>
      </w:r>
      <w:r w:rsidR="00C11B66">
        <w:rPr>
          <w:sz w:val="28"/>
          <w:szCs w:val="28"/>
        </w:rPr>
        <w:t xml:space="preserve"> </w:t>
      </w:r>
      <w:r w:rsidR="00074350" w:rsidRPr="00DE2ED4">
        <w:rPr>
          <w:sz w:val="28"/>
          <w:szCs w:val="28"/>
        </w:rPr>
        <w:t xml:space="preserve">Tom </w:t>
      </w:r>
      <w:proofErr w:type="spellStart"/>
      <w:r w:rsidR="00074350" w:rsidRPr="00DE2ED4">
        <w:rPr>
          <w:sz w:val="28"/>
          <w:szCs w:val="28"/>
        </w:rPr>
        <w:t>Basacchi</w:t>
      </w:r>
      <w:proofErr w:type="spellEnd"/>
      <w:r w:rsidR="00C11B66">
        <w:rPr>
          <w:sz w:val="28"/>
          <w:szCs w:val="28"/>
        </w:rPr>
        <w:t xml:space="preserve"> -</w:t>
      </w:r>
      <w:r w:rsidR="00074350">
        <w:rPr>
          <w:sz w:val="28"/>
          <w:szCs w:val="28"/>
        </w:rPr>
        <w:t xml:space="preserve"> </w:t>
      </w:r>
      <w:r w:rsidRPr="00DE2ED4">
        <w:rPr>
          <w:sz w:val="28"/>
          <w:szCs w:val="28"/>
        </w:rPr>
        <w:t xml:space="preserve">Mary Norris </w:t>
      </w:r>
      <w:r w:rsidR="00DE302A">
        <w:rPr>
          <w:sz w:val="28"/>
          <w:szCs w:val="28"/>
        </w:rPr>
        <w:t xml:space="preserve">briefly spoke about returning to </w:t>
      </w:r>
      <w:r w:rsidR="00901984">
        <w:rPr>
          <w:sz w:val="28"/>
          <w:szCs w:val="28"/>
        </w:rPr>
        <w:t>Northport</w:t>
      </w:r>
      <w:r w:rsidR="00A774A4">
        <w:rPr>
          <w:sz w:val="28"/>
          <w:szCs w:val="28"/>
        </w:rPr>
        <w:t>.</w:t>
      </w:r>
      <w:r w:rsidR="009E4F09">
        <w:rPr>
          <w:sz w:val="28"/>
          <w:szCs w:val="28"/>
        </w:rPr>
        <w:t xml:space="preserve"> </w:t>
      </w:r>
      <w:r w:rsidR="0052506B">
        <w:rPr>
          <w:spacing w:val="-3"/>
          <w:sz w:val="28"/>
          <w:szCs w:val="28"/>
        </w:rPr>
        <w:t xml:space="preserve">Mary attended a Barbecue </w:t>
      </w:r>
      <w:r w:rsidR="00B51BAE">
        <w:rPr>
          <w:spacing w:val="-3"/>
          <w:sz w:val="28"/>
          <w:szCs w:val="28"/>
        </w:rPr>
        <w:t xml:space="preserve">on </w:t>
      </w:r>
      <w:r w:rsidR="00644FD0">
        <w:rPr>
          <w:spacing w:val="-3"/>
          <w:sz w:val="28"/>
          <w:szCs w:val="28"/>
        </w:rPr>
        <w:t xml:space="preserve">Saturday </w:t>
      </w:r>
      <w:r w:rsidR="00B51BAE">
        <w:rPr>
          <w:spacing w:val="-3"/>
          <w:sz w:val="28"/>
          <w:szCs w:val="28"/>
        </w:rPr>
        <w:t>Aug 12</w:t>
      </w:r>
      <w:r w:rsidR="00B51BAE" w:rsidRPr="00B51BAE">
        <w:rPr>
          <w:spacing w:val="-3"/>
          <w:sz w:val="28"/>
          <w:szCs w:val="28"/>
          <w:vertAlign w:val="superscript"/>
        </w:rPr>
        <w:t>th</w:t>
      </w:r>
      <w:r w:rsidR="00B51BAE">
        <w:rPr>
          <w:spacing w:val="-3"/>
          <w:sz w:val="28"/>
          <w:szCs w:val="28"/>
        </w:rPr>
        <w:t xml:space="preserve">. </w:t>
      </w:r>
      <w:r w:rsidR="00644FD0">
        <w:rPr>
          <w:spacing w:val="-3"/>
          <w:sz w:val="28"/>
          <w:szCs w:val="28"/>
        </w:rPr>
        <w:t xml:space="preserve"> </w:t>
      </w:r>
      <w:r w:rsidR="00D7519B">
        <w:rPr>
          <w:spacing w:val="-3"/>
          <w:sz w:val="28"/>
          <w:szCs w:val="28"/>
        </w:rPr>
        <w:t xml:space="preserve">Ealy discussion regarding the return to </w:t>
      </w:r>
      <w:r w:rsidR="000A38A2">
        <w:rPr>
          <w:spacing w:val="-3"/>
          <w:sz w:val="28"/>
          <w:szCs w:val="28"/>
        </w:rPr>
        <w:t xml:space="preserve">Bldg. 92 and going </w:t>
      </w:r>
      <w:proofErr w:type="gramStart"/>
      <w:r w:rsidR="000A38A2">
        <w:rPr>
          <w:spacing w:val="-3"/>
          <w:sz w:val="28"/>
          <w:szCs w:val="28"/>
        </w:rPr>
        <w:t>to day</w:t>
      </w:r>
      <w:proofErr w:type="gramEnd"/>
      <w:r w:rsidR="000A38A2">
        <w:rPr>
          <w:spacing w:val="-3"/>
          <w:sz w:val="28"/>
          <w:szCs w:val="28"/>
        </w:rPr>
        <w:t xml:space="preserve"> </w:t>
      </w:r>
      <w:r w:rsidR="00644FD0">
        <w:rPr>
          <w:spacing w:val="-3"/>
          <w:sz w:val="28"/>
          <w:szCs w:val="28"/>
        </w:rPr>
        <w:t>of the races</w:t>
      </w:r>
      <w:r w:rsidR="007F74AB">
        <w:rPr>
          <w:spacing w:val="-3"/>
          <w:sz w:val="28"/>
          <w:szCs w:val="28"/>
        </w:rPr>
        <w:t xml:space="preserve"> sometime between September 2023 and May 2024.</w:t>
      </w:r>
    </w:p>
    <w:p w14:paraId="21472C9C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0B24706D" w14:textId="77777777" w:rsidR="00AE057F" w:rsidRDefault="00AE057F" w:rsidP="00C20C73">
      <w:pPr>
        <w:pStyle w:val="ListParagraph"/>
        <w:tabs>
          <w:tab w:val="left" w:pos="540"/>
        </w:tabs>
        <w:ind w:left="720" w:right="131"/>
        <w:rPr>
          <w:sz w:val="28"/>
          <w:szCs w:val="28"/>
        </w:rPr>
      </w:pPr>
    </w:p>
    <w:p w14:paraId="0FF9B10F" w14:textId="77777777" w:rsidR="00AE057F" w:rsidRPr="00AE057F" w:rsidRDefault="00AE057F" w:rsidP="00AE057F">
      <w:pPr>
        <w:pStyle w:val="ListParagraph"/>
        <w:rPr>
          <w:sz w:val="28"/>
          <w:szCs w:val="28"/>
        </w:rPr>
      </w:pPr>
    </w:p>
    <w:p w14:paraId="78FD1CCF" w14:textId="50961F34" w:rsid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>
        <w:rPr>
          <w:sz w:val="28"/>
          <w:szCs w:val="28"/>
        </w:rPr>
        <w:t xml:space="preserve">Scouting – </w:t>
      </w:r>
      <w:r w:rsidR="00D92768">
        <w:rPr>
          <w:sz w:val="28"/>
          <w:szCs w:val="28"/>
        </w:rPr>
        <w:t xml:space="preserve">Nassau </w:t>
      </w:r>
      <w:r w:rsidR="00AE057F">
        <w:rPr>
          <w:sz w:val="28"/>
          <w:szCs w:val="28"/>
        </w:rPr>
        <w:t xml:space="preserve">County </w:t>
      </w:r>
      <w:r w:rsidR="00940F0A">
        <w:rPr>
          <w:sz w:val="28"/>
          <w:szCs w:val="28"/>
        </w:rPr>
        <w:t>Scouting C</w:t>
      </w:r>
      <w:r w:rsidR="00831985">
        <w:rPr>
          <w:sz w:val="28"/>
          <w:szCs w:val="28"/>
        </w:rPr>
        <w:t xml:space="preserve">hamp </w:t>
      </w:r>
      <w:r w:rsidR="00D92768">
        <w:rPr>
          <w:sz w:val="28"/>
          <w:szCs w:val="28"/>
        </w:rPr>
        <w:t>came from 2</w:t>
      </w:r>
      <w:r w:rsidR="00D92768" w:rsidRPr="00D92768">
        <w:rPr>
          <w:sz w:val="28"/>
          <w:szCs w:val="28"/>
          <w:vertAlign w:val="superscript"/>
        </w:rPr>
        <w:t>nd</w:t>
      </w:r>
      <w:r w:rsidR="00D92768">
        <w:rPr>
          <w:sz w:val="28"/>
          <w:szCs w:val="28"/>
        </w:rPr>
        <w:t xml:space="preserve"> Division </w:t>
      </w:r>
      <w:r w:rsidR="00AE057F">
        <w:rPr>
          <w:sz w:val="28"/>
          <w:szCs w:val="28"/>
        </w:rPr>
        <w:t xml:space="preserve">New Hyde Park </w:t>
      </w:r>
      <w:r w:rsidR="00C20C73">
        <w:rPr>
          <w:sz w:val="28"/>
          <w:szCs w:val="28"/>
        </w:rPr>
        <w:t>Ernie Pyle Post</w:t>
      </w:r>
      <w:r w:rsidR="00500D46">
        <w:rPr>
          <w:sz w:val="28"/>
          <w:szCs w:val="28"/>
        </w:rPr>
        <w:t xml:space="preserve"> and reported by </w:t>
      </w:r>
      <w:r w:rsidR="005A349E">
        <w:rPr>
          <w:sz w:val="28"/>
          <w:szCs w:val="28"/>
        </w:rPr>
        <w:t>Adjutant Ryner Burger.</w:t>
      </w:r>
    </w:p>
    <w:p w14:paraId="55C76D54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02CEE22C" w14:textId="28AB134A" w:rsidR="00F60FF8" w:rsidRP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>
        <w:rPr>
          <w:sz w:val="28"/>
        </w:rPr>
        <w:t xml:space="preserve">Service Officers – Ralph Esposito, Ed </w:t>
      </w:r>
      <w:proofErr w:type="spellStart"/>
      <w:r>
        <w:rPr>
          <w:sz w:val="28"/>
        </w:rPr>
        <w:t>Aulman</w:t>
      </w:r>
      <w:proofErr w:type="spellEnd"/>
    </w:p>
    <w:p w14:paraId="3441FFD0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683E2C9A" w14:textId="5FE63115" w:rsidR="00F60FF8" w:rsidRPr="00F60FF8" w:rsidRDefault="00F60FF8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A70561">
        <w:rPr>
          <w:sz w:val="28"/>
        </w:rPr>
        <w:t>Sons of the Legion</w:t>
      </w:r>
      <w:r w:rsidRPr="00A70561">
        <w:rPr>
          <w:spacing w:val="-2"/>
          <w:sz w:val="28"/>
        </w:rPr>
        <w:t xml:space="preserve"> </w:t>
      </w:r>
      <w:r w:rsidRPr="00A70561">
        <w:rPr>
          <w:sz w:val="28"/>
        </w:rPr>
        <w:t>–</w:t>
      </w:r>
      <w:r w:rsidRPr="00A70561">
        <w:rPr>
          <w:spacing w:val="-2"/>
          <w:sz w:val="28"/>
        </w:rPr>
        <w:t xml:space="preserve"> </w:t>
      </w:r>
      <w:r w:rsidRPr="00A70561">
        <w:rPr>
          <w:sz w:val="28"/>
        </w:rPr>
        <w:t>PCC J Hassett:   No</w:t>
      </w:r>
      <w:r w:rsidRPr="00A70561">
        <w:rPr>
          <w:spacing w:val="-1"/>
          <w:sz w:val="28"/>
        </w:rPr>
        <w:t xml:space="preserve"> </w:t>
      </w:r>
      <w:r w:rsidRPr="00A70561">
        <w:rPr>
          <w:sz w:val="28"/>
        </w:rPr>
        <w:t>Report.</w:t>
      </w:r>
    </w:p>
    <w:p w14:paraId="015BB52F" w14:textId="77777777" w:rsidR="00F60FF8" w:rsidRPr="00F60FF8" w:rsidRDefault="00F60FF8" w:rsidP="00F60FF8">
      <w:pPr>
        <w:pStyle w:val="ListParagraph"/>
        <w:rPr>
          <w:sz w:val="28"/>
          <w:szCs w:val="28"/>
        </w:rPr>
      </w:pPr>
    </w:p>
    <w:p w14:paraId="20B2AB20" w14:textId="57312342" w:rsidR="00F60FF8" w:rsidRPr="00226393" w:rsidRDefault="00226393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A70561">
        <w:rPr>
          <w:sz w:val="28"/>
        </w:rPr>
        <w:t>Special Welfare</w:t>
      </w:r>
      <w:r w:rsidRPr="00A70561">
        <w:rPr>
          <w:spacing w:val="-2"/>
          <w:sz w:val="28"/>
        </w:rPr>
        <w:t xml:space="preserve"> </w:t>
      </w:r>
      <w:r w:rsidRPr="00A70561">
        <w:rPr>
          <w:sz w:val="28"/>
        </w:rPr>
        <w:t>–</w:t>
      </w:r>
      <w:r w:rsidRPr="00A70561">
        <w:rPr>
          <w:spacing w:val="-2"/>
          <w:sz w:val="28"/>
        </w:rPr>
        <w:t xml:space="preserve"> P</w:t>
      </w:r>
      <w:r w:rsidRPr="00A70561">
        <w:rPr>
          <w:sz w:val="28"/>
        </w:rPr>
        <w:t>DVC H. Ransom:   No</w:t>
      </w:r>
      <w:r w:rsidRPr="00A70561">
        <w:rPr>
          <w:spacing w:val="-1"/>
          <w:sz w:val="28"/>
        </w:rPr>
        <w:t xml:space="preserve"> </w:t>
      </w:r>
      <w:r w:rsidRPr="00A70561">
        <w:rPr>
          <w:sz w:val="28"/>
        </w:rPr>
        <w:t>Report</w:t>
      </w:r>
      <w:r>
        <w:rPr>
          <w:sz w:val="28"/>
        </w:rPr>
        <w:t>.</w:t>
      </w:r>
    </w:p>
    <w:p w14:paraId="1108798D" w14:textId="77777777" w:rsidR="00226393" w:rsidRPr="00226393" w:rsidRDefault="00226393" w:rsidP="00226393">
      <w:pPr>
        <w:pStyle w:val="ListParagraph"/>
        <w:rPr>
          <w:sz w:val="28"/>
          <w:szCs w:val="28"/>
        </w:rPr>
      </w:pPr>
    </w:p>
    <w:p w14:paraId="2B55AE32" w14:textId="10CE7B3E" w:rsidR="00226393" w:rsidRPr="00226393" w:rsidRDefault="00226393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A70561">
        <w:rPr>
          <w:sz w:val="28"/>
          <w:szCs w:val="28"/>
        </w:rPr>
        <w:t>United Veterans Organization (</w:t>
      </w:r>
      <w:r w:rsidRPr="00A70561">
        <w:rPr>
          <w:b/>
          <w:bCs/>
          <w:sz w:val="28"/>
          <w:szCs w:val="28"/>
        </w:rPr>
        <w:t>UVO</w:t>
      </w:r>
      <w:r w:rsidRPr="00A70561">
        <w:rPr>
          <w:sz w:val="28"/>
          <w:szCs w:val="28"/>
        </w:rPr>
        <w:t>)</w:t>
      </w:r>
      <w:r w:rsidRPr="00A70561">
        <w:rPr>
          <w:spacing w:val="-2"/>
          <w:sz w:val="28"/>
          <w:szCs w:val="28"/>
        </w:rPr>
        <w:t xml:space="preserve"> </w:t>
      </w:r>
      <w:r w:rsidRPr="00A70561">
        <w:rPr>
          <w:sz w:val="28"/>
          <w:szCs w:val="28"/>
        </w:rPr>
        <w:t>–</w:t>
      </w:r>
      <w:r w:rsidRPr="00A70561">
        <w:rPr>
          <w:spacing w:val="-2"/>
          <w:sz w:val="28"/>
          <w:szCs w:val="28"/>
        </w:rPr>
        <w:t xml:space="preserve"> </w:t>
      </w:r>
      <w:r w:rsidRPr="00A70561">
        <w:rPr>
          <w:sz w:val="28"/>
        </w:rPr>
        <w:t xml:space="preserve">PCC </w:t>
      </w:r>
      <w:r w:rsidRPr="00A70561">
        <w:rPr>
          <w:spacing w:val="-2"/>
          <w:sz w:val="28"/>
          <w:szCs w:val="28"/>
        </w:rPr>
        <w:t>Andy Booth</w:t>
      </w:r>
      <w:r w:rsidRPr="00A70561">
        <w:rPr>
          <w:sz w:val="28"/>
          <w:szCs w:val="28"/>
        </w:rPr>
        <w:t xml:space="preserve">:   </w:t>
      </w:r>
      <w:r w:rsidRPr="00A70561">
        <w:rPr>
          <w:sz w:val="28"/>
        </w:rPr>
        <w:t>No</w:t>
      </w:r>
      <w:r w:rsidRPr="00A70561">
        <w:rPr>
          <w:spacing w:val="-1"/>
          <w:sz w:val="28"/>
        </w:rPr>
        <w:t xml:space="preserve"> </w:t>
      </w:r>
      <w:r w:rsidRPr="00A70561">
        <w:rPr>
          <w:sz w:val="28"/>
        </w:rPr>
        <w:t>Report</w:t>
      </w:r>
      <w:r>
        <w:rPr>
          <w:sz w:val="28"/>
        </w:rPr>
        <w:t>.</w:t>
      </w:r>
    </w:p>
    <w:p w14:paraId="055DAD8B" w14:textId="77777777" w:rsidR="00226393" w:rsidRPr="00226393" w:rsidRDefault="00226393" w:rsidP="00226393">
      <w:pPr>
        <w:pStyle w:val="ListParagraph"/>
        <w:rPr>
          <w:sz w:val="28"/>
          <w:szCs w:val="28"/>
        </w:rPr>
      </w:pPr>
    </w:p>
    <w:p w14:paraId="1C445AD7" w14:textId="476429FD" w:rsidR="00226393" w:rsidRDefault="00226393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>
        <w:rPr>
          <w:sz w:val="28"/>
          <w:szCs w:val="28"/>
        </w:rPr>
        <w:t xml:space="preserve">Long Island Veterans Home Advisory Board Stony Brook Hospital – Past Dist. </w:t>
      </w:r>
      <w:proofErr w:type="spellStart"/>
      <w:r>
        <w:rPr>
          <w:sz w:val="28"/>
          <w:szCs w:val="28"/>
        </w:rPr>
        <w:t>Cdr</w:t>
      </w:r>
      <w:proofErr w:type="spellEnd"/>
      <w:r>
        <w:rPr>
          <w:sz w:val="28"/>
          <w:szCs w:val="28"/>
        </w:rPr>
        <w:t xml:space="preserve"> Frank Colon Jr:  No Report.</w:t>
      </w:r>
    </w:p>
    <w:p w14:paraId="1911842C" w14:textId="77777777" w:rsidR="00752219" w:rsidRPr="00752219" w:rsidRDefault="00752219" w:rsidP="00752219">
      <w:pPr>
        <w:pStyle w:val="ListParagraph"/>
        <w:rPr>
          <w:sz w:val="28"/>
          <w:szCs w:val="28"/>
        </w:rPr>
      </w:pPr>
    </w:p>
    <w:p w14:paraId="136FCED7" w14:textId="0B575449" w:rsidR="006A3AB4" w:rsidRPr="006A3AB4" w:rsidRDefault="006A3AB4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A70561">
        <w:rPr>
          <w:sz w:val="28"/>
        </w:rPr>
        <w:t xml:space="preserve">Veterans Advisory Committee – </w:t>
      </w:r>
      <w:r>
        <w:rPr>
          <w:sz w:val="28"/>
        </w:rPr>
        <w:t>PCC Pat Alesia &amp; PCC Al Ficalora</w:t>
      </w:r>
      <w:r w:rsidRPr="00A70561">
        <w:rPr>
          <w:sz w:val="28"/>
        </w:rPr>
        <w:t xml:space="preserve">:  </w:t>
      </w:r>
      <w:r>
        <w:rPr>
          <w:sz w:val="28"/>
        </w:rPr>
        <w:t xml:space="preserve"> No Report.</w:t>
      </w:r>
    </w:p>
    <w:p w14:paraId="1A8B93C1" w14:textId="77777777" w:rsidR="006A3AB4" w:rsidRPr="006A3AB4" w:rsidRDefault="006A3AB4" w:rsidP="006A3AB4">
      <w:pPr>
        <w:pStyle w:val="ListParagraph"/>
        <w:rPr>
          <w:sz w:val="28"/>
          <w:szCs w:val="28"/>
        </w:rPr>
      </w:pPr>
    </w:p>
    <w:p w14:paraId="50424CDD" w14:textId="50B60FF7" w:rsidR="006A3AB4" w:rsidRPr="006A3AB4" w:rsidRDefault="006A3AB4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A70561">
        <w:rPr>
          <w:sz w:val="28"/>
        </w:rPr>
        <w:t>Veteran</w:t>
      </w:r>
      <w:r w:rsidRPr="00A70561">
        <w:rPr>
          <w:spacing w:val="-4"/>
          <w:sz w:val="28"/>
        </w:rPr>
        <w:t xml:space="preserve"> </w:t>
      </w:r>
      <w:r w:rsidRPr="00A70561">
        <w:rPr>
          <w:sz w:val="28"/>
        </w:rPr>
        <w:t>Services</w:t>
      </w:r>
      <w:r w:rsidRPr="00A70561">
        <w:rPr>
          <w:spacing w:val="-5"/>
          <w:sz w:val="28"/>
        </w:rPr>
        <w:t xml:space="preserve"> </w:t>
      </w:r>
      <w:r w:rsidRPr="00A70561">
        <w:rPr>
          <w:sz w:val="28"/>
        </w:rPr>
        <w:t>–</w:t>
      </w:r>
      <w:r w:rsidRPr="00A70561"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PCC </w:t>
      </w:r>
      <w:r w:rsidRPr="00A70561">
        <w:rPr>
          <w:spacing w:val="-3"/>
          <w:sz w:val="28"/>
        </w:rPr>
        <w:t>Pat Alesia</w:t>
      </w:r>
      <w:r w:rsidRPr="00A70561">
        <w:rPr>
          <w:sz w:val="28"/>
        </w:rPr>
        <w:t xml:space="preserve">: </w:t>
      </w:r>
      <w:r>
        <w:rPr>
          <w:sz w:val="28"/>
        </w:rPr>
        <w:t xml:space="preserve"> See VA Committee report above.</w:t>
      </w:r>
    </w:p>
    <w:p w14:paraId="7F2D9E77" w14:textId="77777777" w:rsidR="006A3AB4" w:rsidRPr="006A3AB4" w:rsidRDefault="006A3AB4" w:rsidP="006A3AB4">
      <w:pPr>
        <w:pStyle w:val="ListParagraph"/>
        <w:rPr>
          <w:sz w:val="28"/>
          <w:szCs w:val="28"/>
        </w:rPr>
      </w:pPr>
    </w:p>
    <w:p w14:paraId="55678386" w14:textId="150A9EEB" w:rsidR="006A3AB4" w:rsidRPr="0071473D" w:rsidRDefault="006A3AB4" w:rsidP="004E242D">
      <w:pPr>
        <w:pStyle w:val="ListParagraph"/>
        <w:numPr>
          <w:ilvl w:val="0"/>
          <w:numId w:val="35"/>
        </w:numPr>
        <w:tabs>
          <w:tab w:val="left" w:pos="540"/>
        </w:tabs>
        <w:ind w:right="131"/>
        <w:rPr>
          <w:sz w:val="28"/>
          <w:szCs w:val="28"/>
        </w:rPr>
      </w:pPr>
      <w:r w:rsidRPr="00A70561">
        <w:rPr>
          <w:sz w:val="28"/>
        </w:rPr>
        <w:t>Veteran</w:t>
      </w:r>
      <w:r w:rsidRPr="00A70561">
        <w:rPr>
          <w:spacing w:val="-4"/>
          <w:sz w:val="28"/>
        </w:rPr>
        <w:t xml:space="preserve"> </w:t>
      </w:r>
      <w:r w:rsidRPr="00A70561">
        <w:rPr>
          <w:sz w:val="28"/>
        </w:rPr>
        <w:t>Supplies</w:t>
      </w:r>
      <w:r w:rsidRPr="00A70561">
        <w:rPr>
          <w:spacing w:val="-5"/>
          <w:sz w:val="28"/>
        </w:rPr>
        <w:t xml:space="preserve"> </w:t>
      </w:r>
      <w:r w:rsidRPr="00A70561">
        <w:rPr>
          <w:sz w:val="28"/>
        </w:rPr>
        <w:t>–</w:t>
      </w:r>
      <w:r w:rsidRPr="00A70561">
        <w:rPr>
          <w:spacing w:val="-2"/>
          <w:sz w:val="28"/>
        </w:rPr>
        <w:t xml:space="preserve"> </w:t>
      </w:r>
      <w:r w:rsidRPr="00A70561">
        <w:rPr>
          <w:sz w:val="28"/>
        </w:rPr>
        <w:t>P</w:t>
      </w:r>
      <w:r>
        <w:rPr>
          <w:sz w:val="28"/>
        </w:rPr>
        <w:t xml:space="preserve">ast </w:t>
      </w:r>
      <w:r w:rsidRPr="00A70561">
        <w:rPr>
          <w:sz w:val="28"/>
        </w:rPr>
        <w:t>Dist</w:t>
      </w:r>
      <w:r>
        <w:rPr>
          <w:sz w:val="28"/>
        </w:rPr>
        <w:t xml:space="preserve">. </w:t>
      </w:r>
      <w:r w:rsidRPr="00A70561">
        <w:rPr>
          <w:sz w:val="28"/>
        </w:rPr>
        <w:t>C</w:t>
      </w:r>
      <w:r>
        <w:rPr>
          <w:sz w:val="28"/>
        </w:rPr>
        <w:t>ommander</w:t>
      </w:r>
      <w:r w:rsidRPr="00A70561">
        <w:rPr>
          <w:spacing w:val="-3"/>
          <w:sz w:val="28"/>
        </w:rPr>
        <w:t xml:space="preserve"> </w:t>
      </w:r>
      <w:r w:rsidRPr="00A70561">
        <w:rPr>
          <w:sz w:val="28"/>
        </w:rPr>
        <w:t>K</w:t>
      </w:r>
      <w:r>
        <w:rPr>
          <w:sz w:val="28"/>
        </w:rPr>
        <w:t xml:space="preserve">en </w:t>
      </w:r>
      <w:r w:rsidRPr="00A70561">
        <w:rPr>
          <w:sz w:val="28"/>
        </w:rPr>
        <w:t>Cadieux:   No Report</w:t>
      </w:r>
      <w:r>
        <w:rPr>
          <w:sz w:val="28"/>
        </w:rPr>
        <w:t>.</w:t>
      </w:r>
    </w:p>
    <w:p w14:paraId="0FE0C900" w14:textId="77777777" w:rsidR="004E242D" w:rsidRDefault="004E242D" w:rsidP="004E242D">
      <w:pPr>
        <w:tabs>
          <w:tab w:val="left" w:pos="540"/>
        </w:tabs>
        <w:ind w:right="131"/>
        <w:rPr>
          <w:sz w:val="28"/>
        </w:rPr>
      </w:pPr>
    </w:p>
    <w:p w14:paraId="4C47EC06" w14:textId="77777777" w:rsidR="00F047E6" w:rsidRDefault="00F047E6" w:rsidP="00A70561">
      <w:pPr>
        <w:tabs>
          <w:tab w:val="left" w:pos="521"/>
          <w:tab w:val="left" w:pos="522"/>
        </w:tabs>
        <w:rPr>
          <w:sz w:val="28"/>
        </w:rPr>
      </w:pPr>
    </w:p>
    <w:p w14:paraId="0A4C487C" w14:textId="77777777" w:rsidR="00F047E6" w:rsidRDefault="00F047E6" w:rsidP="00A70561">
      <w:pPr>
        <w:tabs>
          <w:tab w:val="left" w:pos="521"/>
          <w:tab w:val="left" w:pos="522"/>
        </w:tabs>
        <w:rPr>
          <w:sz w:val="28"/>
        </w:rPr>
      </w:pPr>
    </w:p>
    <w:p w14:paraId="55DF1B4F" w14:textId="62DC172E" w:rsidR="002C6957" w:rsidRPr="002C691E" w:rsidRDefault="00151BC0" w:rsidP="00A70561">
      <w:pPr>
        <w:tabs>
          <w:tab w:val="left" w:pos="521"/>
          <w:tab w:val="left" w:pos="522"/>
        </w:tabs>
        <w:rPr>
          <w:b/>
          <w:bCs/>
          <w:sz w:val="28"/>
          <w:u w:val="single"/>
        </w:rPr>
      </w:pPr>
      <w:r w:rsidRPr="002C691E">
        <w:rPr>
          <w:b/>
          <w:bCs/>
          <w:sz w:val="28"/>
          <w:u w:val="single"/>
        </w:rPr>
        <w:t xml:space="preserve">Officers Reports </w:t>
      </w:r>
    </w:p>
    <w:p w14:paraId="778344F4" w14:textId="01F94320" w:rsidR="00417294" w:rsidRDefault="00417294" w:rsidP="00A70561">
      <w:pPr>
        <w:tabs>
          <w:tab w:val="left" w:pos="521"/>
          <w:tab w:val="left" w:pos="522"/>
        </w:tabs>
        <w:rPr>
          <w:sz w:val="28"/>
        </w:rPr>
      </w:pPr>
    </w:p>
    <w:p w14:paraId="31205ADA" w14:textId="0FDA9A5C" w:rsidR="00345CC4" w:rsidRPr="009428FE" w:rsidRDefault="00E84F03" w:rsidP="009428FE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sz w:val="28"/>
        </w:rPr>
      </w:pPr>
      <w:r w:rsidRPr="009428FE">
        <w:rPr>
          <w:sz w:val="28"/>
        </w:rPr>
        <w:t>1</w:t>
      </w:r>
      <w:r w:rsidRPr="009428FE">
        <w:rPr>
          <w:sz w:val="28"/>
          <w:vertAlign w:val="superscript"/>
        </w:rPr>
        <w:t>st</w:t>
      </w:r>
      <w:r w:rsidRPr="009428FE">
        <w:rPr>
          <w:sz w:val="28"/>
        </w:rPr>
        <w:t xml:space="preserve"> Division Report </w:t>
      </w:r>
      <w:r w:rsidR="00AB29B2" w:rsidRPr="009428FE">
        <w:rPr>
          <w:sz w:val="28"/>
        </w:rPr>
        <w:t>– VC Dawn Samuel</w:t>
      </w:r>
      <w:r w:rsidR="00565452">
        <w:rPr>
          <w:sz w:val="28"/>
        </w:rPr>
        <w:t xml:space="preserve"> </w:t>
      </w:r>
      <w:bookmarkStart w:id="6" w:name="_Hlk128907764"/>
      <w:proofErr w:type="gramStart"/>
      <w:r w:rsidR="00565452" w:rsidRPr="009428FE">
        <w:rPr>
          <w:b/>
          <w:bCs/>
          <w:spacing w:val="-2"/>
          <w:sz w:val="28"/>
        </w:rPr>
        <w:t>For</w:t>
      </w:r>
      <w:proofErr w:type="gramEnd"/>
      <w:r w:rsidR="00565452" w:rsidRPr="009428FE">
        <w:rPr>
          <w:b/>
          <w:bCs/>
          <w:spacing w:val="-2"/>
          <w:sz w:val="28"/>
        </w:rPr>
        <w:t xml:space="preserve"> details</w:t>
      </w:r>
      <w:r w:rsidR="00565452" w:rsidRPr="009428FE">
        <w:rPr>
          <w:spacing w:val="-2"/>
          <w:sz w:val="28"/>
        </w:rPr>
        <w:t xml:space="preserve"> </w:t>
      </w:r>
      <w:r w:rsidR="00565452" w:rsidRPr="009428FE">
        <w:rPr>
          <w:b/>
          <w:bCs/>
          <w:spacing w:val="-2"/>
          <w:sz w:val="28"/>
        </w:rPr>
        <w:t>See</w:t>
      </w:r>
      <w:r w:rsidR="00565452" w:rsidRPr="009428FE">
        <w:rPr>
          <w:b/>
          <w:bCs/>
          <w:sz w:val="28"/>
        </w:rPr>
        <w:t xml:space="preserve"> </w:t>
      </w:r>
      <w:r w:rsidR="00565452">
        <w:rPr>
          <w:b/>
          <w:bCs/>
          <w:sz w:val="28"/>
        </w:rPr>
        <w:t>A</w:t>
      </w:r>
      <w:r w:rsidR="00565452" w:rsidRPr="009428FE">
        <w:rPr>
          <w:b/>
          <w:bCs/>
          <w:sz w:val="28"/>
        </w:rPr>
        <w:t>ttac</w:t>
      </w:r>
      <w:r w:rsidR="00565452">
        <w:rPr>
          <w:b/>
          <w:bCs/>
          <w:sz w:val="28"/>
        </w:rPr>
        <w:t>h</w:t>
      </w:r>
      <w:r w:rsidR="00565452" w:rsidRPr="009428FE">
        <w:rPr>
          <w:b/>
          <w:bCs/>
          <w:sz w:val="28"/>
        </w:rPr>
        <w:t xml:space="preserve"> #</w:t>
      </w:r>
      <w:bookmarkEnd w:id="6"/>
      <w:r w:rsidR="00565452" w:rsidRPr="009428FE">
        <w:rPr>
          <w:b/>
          <w:bCs/>
          <w:sz w:val="28"/>
        </w:rPr>
        <w:t>1</w:t>
      </w:r>
      <w:r w:rsidR="00565452">
        <w:rPr>
          <w:b/>
          <w:bCs/>
          <w:sz w:val="28"/>
        </w:rPr>
        <w:t>3</w:t>
      </w:r>
      <w:r w:rsidR="00AB29B2" w:rsidRPr="009428FE">
        <w:rPr>
          <w:sz w:val="28"/>
        </w:rPr>
        <w:t>:</w:t>
      </w:r>
      <w:r w:rsidR="00E8650C" w:rsidRPr="009428FE">
        <w:rPr>
          <w:sz w:val="28"/>
        </w:rPr>
        <w:t xml:space="preserve"> </w:t>
      </w:r>
      <w:r w:rsidR="004D2DCF">
        <w:rPr>
          <w:sz w:val="28"/>
        </w:rPr>
        <w:t xml:space="preserve">reported </w:t>
      </w:r>
      <w:r w:rsidR="00074B13">
        <w:rPr>
          <w:sz w:val="28"/>
        </w:rPr>
        <w:t>2 Honorees from Nassau County A</w:t>
      </w:r>
      <w:r w:rsidR="00315F2E">
        <w:rPr>
          <w:sz w:val="28"/>
        </w:rPr>
        <w:t>L John Hassett &amp; Eric Spinner</w:t>
      </w:r>
      <w:r w:rsidR="00A57346" w:rsidRPr="009428FE">
        <w:rPr>
          <w:sz w:val="28"/>
        </w:rPr>
        <w:t xml:space="preserve"> </w:t>
      </w:r>
    </w:p>
    <w:p w14:paraId="55FA93C7" w14:textId="77777777" w:rsidR="00345CC4" w:rsidRDefault="00345CC4" w:rsidP="009428FE">
      <w:pPr>
        <w:tabs>
          <w:tab w:val="left" w:pos="521"/>
          <w:tab w:val="left" w:pos="522"/>
        </w:tabs>
        <w:rPr>
          <w:sz w:val="28"/>
        </w:rPr>
      </w:pPr>
    </w:p>
    <w:p w14:paraId="0117FB8A" w14:textId="0EBB7141" w:rsidR="00366819" w:rsidRPr="009428FE" w:rsidRDefault="00345CC4" w:rsidP="009428FE">
      <w:pPr>
        <w:pStyle w:val="ListParagraph"/>
        <w:numPr>
          <w:ilvl w:val="0"/>
          <w:numId w:val="42"/>
        </w:numPr>
        <w:tabs>
          <w:tab w:val="left" w:pos="521"/>
          <w:tab w:val="left" w:pos="522"/>
        </w:tabs>
        <w:ind w:left="360"/>
        <w:rPr>
          <w:b/>
          <w:bCs/>
          <w:sz w:val="28"/>
        </w:rPr>
      </w:pPr>
      <w:r w:rsidRPr="009428FE">
        <w:rPr>
          <w:sz w:val="28"/>
        </w:rPr>
        <w:t>2</w:t>
      </w:r>
      <w:r w:rsidRPr="009428FE">
        <w:rPr>
          <w:sz w:val="28"/>
          <w:vertAlign w:val="superscript"/>
        </w:rPr>
        <w:t>nd</w:t>
      </w:r>
      <w:r w:rsidRPr="009428FE">
        <w:rPr>
          <w:sz w:val="28"/>
        </w:rPr>
        <w:t xml:space="preserve"> Division Report – VC </w:t>
      </w:r>
      <w:r w:rsidR="00C533DA" w:rsidRPr="009428FE">
        <w:rPr>
          <w:sz w:val="28"/>
        </w:rPr>
        <w:t>Arthur Pirozzi</w:t>
      </w:r>
      <w:r w:rsidR="00AC4C6E" w:rsidRPr="009428FE">
        <w:rPr>
          <w:sz w:val="28"/>
        </w:rPr>
        <w:t>:</w:t>
      </w:r>
      <w:r w:rsidR="00E8650C" w:rsidRPr="009428FE">
        <w:rPr>
          <w:sz w:val="28"/>
        </w:rPr>
        <w:t xml:space="preserve"> </w:t>
      </w:r>
      <w:r w:rsidR="00CC6FD6" w:rsidRPr="009428FE">
        <w:rPr>
          <w:sz w:val="28"/>
        </w:rPr>
        <w:t xml:space="preserve"> </w:t>
      </w:r>
      <w:r w:rsidR="00ED40CD">
        <w:rPr>
          <w:sz w:val="28"/>
        </w:rPr>
        <w:t>Veterans Services</w:t>
      </w:r>
      <w:r w:rsidR="00572330">
        <w:rPr>
          <w:sz w:val="28"/>
        </w:rPr>
        <w:t xml:space="preserve"> will be giving a presentation on August 19</w:t>
      </w:r>
      <w:r w:rsidR="005C7CAA">
        <w:rPr>
          <w:sz w:val="28"/>
        </w:rPr>
        <w:t xml:space="preserve">.  </w:t>
      </w:r>
      <w:r w:rsidR="002A47BE" w:rsidRPr="009428FE">
        <w:rPr>
          <w:b/>
          <w:bCs/>
          <w:spacing w:val="-2"/>
          <w:sz w:val="28"/>
        </w:rPr>
        <w:t>For details</w:t>
      </w:r>
      <w:r w:rsidR="002A47BE" w:rsidRPr="009428FE">
        <w:rPr>
          <w:spacing w:val="-2"/>
          <w:sz w:val="28"/>
        </w:rPr>
        <w:t xml:space="preserve"> </w:t>
      </w:r>
      <w:r w:rsidR="002A47BE" w:rsidRPr="009428FE">
        <w:rPr>
          <w:b/>
          <w:bCs/>
          <w:spacing w:val="-2"/>
          <w:sz w:val="28"/>
        </w:rPr>
        <w:t>See</w:t>
      </w:r>
      <w:r w:rsidR="00D41939" w:rsidRPr="009428FE">
        <w:rPr>
          <w:b/>
          <w:bCs/>
          <w:sz w:val="28"/>
        </w:rPr>
        <w:t xml:space="preserve"> </w:t>
      </w:r>
      <w:r w:rsidR="00A668FA">
        <w:rPr>
          <w:b/>
          <w:bCs/>
          <w:sz w:val="28"/>
        </w:rPr>
        <w:t>A</w:t>
      </w:r>
      <w:r w:rsidR="00D41939" w:rsidRPr="009428FE">
        <w:rPr>
          <w:b/>
          <w:bCs/>
          <w:sz w:val="28"/>
        </w:rPr>
        <w:t>ttac</w:t>
      </w:r>
      <w:r w:rsidR="0023020A">
        <w:rPr>
          <w:b/>
          <w:bCs/>
          <w:sz w:val="28"/>
        </w:rPr>
        <w:t>h</w:t>
      </w:r>
      <w:r w:rsidR="00D41939" w:rsidRPr="009428FE">
        <w:rPr>
          <w:b/>
          <w:bCs/>
          <w:sz w:val="28"/>
        </w:rPr>
        <w:t xml:space="preserve"> #1</w:t>
      </w:r>
      <w:r w:rsidR="00A34B37">
        <w:rPr>
          <w:b/>
          <w:bCs/>
          <w:sz w:val="28"/>
        </w:rPr>
        <w:t>4</w:t>
      </w:r>
      <w:r w:rsidR="005C7CAA">
        <w:rPr>
          <w:b/>
          <w:bCs/>
          <w:sz w:val="28"/>
        </w:rPr>
        <w:t>a, 1</w:t>
      </w:r>
      <w:r w:rsidR="00A34B37">
        <w:rPr>
          <w:b/>
          <w:bCs/>
          <w:sz w:val="28"/>
        </w:rPr>
        <w:t>4</w:t>
      </w:r>
      <w:r w:rsidR="005C7CAA">
        <w:rPr>
          <w:b/>
          <w:bCs/>
          <w:sz w:val="28"/>
        </w:rPr>
        <w:t>b</w:t>
      </w:r>
      <w:r w:rsidR="008C52EA">
        <w:rPr>
          <w:b/>
          <w:bCs/>
          <w:sz w:val="28"/>
        </w:rPr>
        <w:t>, 14</w:t>
      </w:r>
      <w:r w:rsidR="00A64B5F">
        <w:rPr>
          <w:b/>
          <w:bCs/>
          <w:sz w:val="28"/>
        </w:rPr>
        <w:t>c.</w:t>
      </w:r>
    </w:p>
    <w:p w14:paraId="65E5ED0F" w14:textId="77777777" w:rsidR="003810C4" w:rsidRDefault="003810C4" w:rsidP="009428FE">
      <w:pPr>
        <w:tabs>
          <w:tab w:val="left" w:pos="521"/>
          <w:tab w:val="left" w:pos="522"/>
        </w:tabs>
      </w:pPr>
    </w:p>
    <w:p w14:paraId="2EF0380D" w14:textId="39B9F0FB" w:rsidR="00CC5719" w:rsidRPr="009428FE" w:rsidRDefault="00597229" w:rsidP="009428FE">
      <w:pPr>
        <w:pStyle w:val="ListParagraph"/>
        <w:numPr>
          <w:ilvl w:val="0"/>
          <w:numId w:val="42"/>
        </w:numPr>
        <w:tabs>
          <w:tab w:val="left" w:pos="522"/>
        </w:tabs>
        <w:ind w:left="360"/>
        <w:rPr>
          <w:b/>
          <w:bCs/>
          <w:spacing w:val="-1"/>
          <w:sz w:val="28"/>
        </w:rPr>
      </w:pPr>
      <w:r w:rsidRPr="009428FE">
        <w:rPr>
          <w:sz w:val="28"/>
        </w:rPr>
        <w:t>3</w:t>
      </w:r>
      <w:r w:rsidR="005F2F22" w:rsidRPr="009428FE">
        <w:rPr>
          <w:sz w:val="28"/>
          <w:vertAlign w:val="superscript"/>
        </w:rPr>
        <w:t>rd</w:t>
      </w:r>
      <w:r w:rsidR="005F2F22" w:rsidRPr="009428FE">
        <w:rPr>
          <w:sz w:val="28"/>
        </w:rPr>
        <w:t xml:space="preserve"> </w:t>
      </w:r>
      <w:r w:rsidRPr="009428FE">
        <w:rPr>
          <w:sz w:val="28"/>
        </w:rPr>
        <w:t>Division Report</w:t>
      </w:r>
      <w:r w:rsidRPr="009428FE">
        <w:rPr>
          <w:spacing w:val="-2"/>
          <w:sz w:val="28"/>
        </w:rPr>
        <w:t xml:space="preserve"> </w:t>
      </w:r>
      <w:r w:rsidRPr="009428FE">
        <w:rPr>
          <w:sz w:val="28"/>
        </w:rPr>
        <w:t>–</w:t>
      </w:r>
      <w:r w:rsidRPr="009428FE">
        <w:rPr>
          <w:spacing w:val="-1"/>
          <w:sz w:val="28"/>
        </w:rPr>
        <w:t xml:space="preserve"> </w:t>
      </w:r>
      <w:r w:rsidR="006D30E5" w:rsidRPr="009428FE">
        <w:rPr>
          <w:spacing w:val="-1"/>
          <w:sz w:val="28"/>
        </w:rPr>
        <w:t xml:space="preserve">VC </w:t>
      </w:r>
      <w:r w:rsidR="002940BC" w:rsidRPr="009428FE">
        <w:rPr>
          <w:spacing w:val="-1"/>
          <w:sz w:val="28"/>
        </w:rPr>
        <w:t>Ralph Casey</w:t>
      </w:r>
      <w:r w:rsidR="00492EDC" w:rsidRPr="009428FE">
        <w:rPr>
          <w:spacing w:val="-1"/>
          <w:sz w:val="28"/>
        </w:rPr>
        <w:t>:</w:t>
      </w:r>
      <w:r w:rsidR="00E8650C" w:rsidRPr="009428FE">
        <w:rPr>
          <w:spacing w:val="-1"/>
          <w:sz w:val="28"/>
        </w:rPr>
        <w:t xml:space="preserve"> </w:t>
      </w:r>
      <w:r w:rsidR="00492EDC" w:rsidRPr="009428FE">
        <w:rPr>
          <w:spacing w:val="-1"/>
          <w:sz w:val="28"/>
        </w:rPr>
        <w:t xml:space="preserve"> </w:t>
      </w:r>
      <w:r w:rsidR="005C60D1">
        <w:rPr>
          <w:spacing w:val="-1"/>
          <w:sz w:val="28"/>
        </w:rPr>
        <w:t xml:space="preserve">Glenwood Landing Meet </w:t>
      </w:r>
      <w:r w:rsidR="002B33DA">
        <w:rPr>
          <w:spacing w:val="-1"/>
          <w:sz w:val="28"/>
        </w:rPr>
        <w:t xml:space="preserve">Feedback was Negative as reported by </w:t>
      </w:r>
      <w:proofErr w:type="gramStart"/>
      <w:r w:rsidR="002B33DA">
        <w:rPr>
          <w:spacing w:val="-1"/>
          <w:sz w:val="28"/>
        </w:rPr>
        <w:t>Newsday</w:t>
      </w:r>
      <w:proofErr w:type="gramEnd"/>
    </w:p>
    <w:p w14:paraId="7CF34278" w14:textId="54D31858" w:rsidR="00363807" w:rsidRDefault="00363807" w:rsidP="009428FE">
      <w:pPr>
        <w:tabs>
          <w:tab w:val="left" w:pos="522"/>
        </w:tabs>
        <w:rPr>
          <w:spacing w:val="-1"/>
          <w:sz w:val="28"/>
        </w:rPr>
      </w:pPr>
    </w:p>
    <w:p w14:paraId="0D8E1674" w14:textId="77777777" w:rsidR="005C1F32" w:rsidRDefault="00B86790" w:rsidP="006260FF">
      <w:pPr>
        <w:pStyle w:val="ListParagraph"/>
        <w:numPr>
          <w:ilvl w:val="0"/>
          <w:numId w:val="10"/>
        </w:numPr>
        <w:tabs>
          <w:tab w:val="left" w:pos="536"/>
        </w:tabs>
        <w:ind w:right="127"/>
        <w:rPr>
          <w:sz w:val="28"/>
        </w:rPr>
      </w:pPr>
      <w:r w:rsidRPr="006260FF">
        <w:rPr>
          <w:sz w:val="28"/>
        </w:rPr>
        <w:t xml:space="preserve">Adjutant Report – </w:t>
      </w:r>
      <w:r w:rsidR="00C533DA" w:rsidRPr="006260FF">
        <w:rPr>
          <w:sz w:val="28"/>
        </w:rPr>
        <w:t>Kerry Englander</w:t>
      </w:r>
      <w:r w:rsidRPr="006260FF">
        <w:rPr>
          <w:sz w:val="28"/>
        </w:rPr>
        <w:t>:</w:t>
      </w:r>
    </w:p>
    <w:p w14:paraId="531C1ACC" w14:textId="1D7E3398" w:rsidR="006260FF" w:rsidRDefault="00C1522D" w:rsidP="005C1F32">
      <w:pPr>
        <w:pStyle w:val="ListParagraph"/>
        <w:numPr>
          <w:ilvl w:val="0"/>
          <w:numId w:val="43"/>
        </w:numPr>
        <w:tabs>
          <w:tab w:val="left" w:pos="536"/>
        </w:tabs>
        <w:ind w:left="720" w:right="127"/>
        <w:rPr>
          <w:sz w:val="28"/>
        </w:rPr>
      </w:pPr>
      <w:r w:rsidRPr="006260FF">
        <w:rPr>
          <w:sz w:val="28"/>
        </w:rPr>
        <w:t>Please bring written reports to the meetings</w:t>
      </w:r>
      <w:r w:rsidR="00617BDE" w:rsidRPr="006260FF">
        <w:rPr>
          <w:sz w:val="28"/>
        </w:rPr>
        <w:t xml:space="preserve"> as well as emailing them</w:t>
      </w:r>
      <w:r w:rsidR="0040103E">
        <w:rPr>
          <w:sz w:val="28"/>
        </w:rPr>
        <w:t xml:space="preserve"> to</w:t>
      </w:r>
      <w:r w:rsidR="002B65DF">
        <w:rPr>
          <w:sz w:val="28"/>
        </w:rPr>
        <w:t>:</w:t>
      </w:r>
      <w:r w:rsidR="0040103E">
        <w:rPr>
          <w:sz w:val="28"/>
        </w:rPr>
        <w:t xml:space="preserve"> </w:t>
      </w:r>
      <w:r w:rsidR="0040103E" w:rsidRPr="002B65DF">
        <w:rPr>
          <w:b/>
          <w:bCs/>
          <w:sz w:val="28"/>
        </w:rPr>
        <w:t>summitax</w:t>
      </w:r>
      <w:r w:rsidR="002B65DF" w:rsidRPr="002B65DF">
        <w:rPr>
          <w:b/>
          <w:bCs/>
          <w:sz w:val="28"/>
        </w:rPr>
        <w:t>@optonline.net</w:t>
      </w:r>
      <w:r w:rsidR="002B65DF">
        <w:rPr>
          <w:b/>
          <w:bCs/>
          <w:sz w:val="28"/>
        </w:rPr>
        <w:t>.</w:t>
      </w:r>
    </w:p>
    <w:p w14:paraId="16373C9D" w14:textId="77777777" w:rsidR="009428FE" w:rsidRPr="009428FE" w:rsidRDefault="009428FE" w:rsidP="005C1F32">
      <w:pPr>
        <w:tabs>
          <w:tab w:val="left" w:pos="536"/>
        </w:tabs>
        <w:ind w:left="360" w:right="127"/>
        <w:rPr>
          <w:rStyle w:val="Hyperlink"/>
          <w:b/>
          <w:bCs/>
          <w:color w:val="auto"/>
          <w:sz w:val="28"/>
        </w:rPr>
      </w:pPr>
    </w:p>
    <w:p w14:paraId="528E7FC6" w14:textId="5A2B2CB1" w:rsidR="006260FF" w:rsidRDefault="00B14F74" w:rsidP="005C1F32">
      <w:pPr>
        <w:pStyle w:val="ListParagraph"/>
        <w:numPr>
          <w:ilvl w:val="0"/>
          <w:numId w:val="43"/>
        </w:numPr>
        <w:tabs>
          <w:tab w:val="left" w:pos="536"/>
        </w:tabs>
        <w:ind w:left="720" w:right="127"/>
        <w:rPr>
          <w:sz w:val="28"/>
        </w:rPr>
      </w:pPr>
      <w:r w:rsidRPr="006260FF">
        <w:rPr>
          <w:sz w:val="28"/>
        </w:rPr>
        <w:t xml:space="preserve">White sheets are on </w:t>
      </w:r>
      <w:r w:rsidR="002B65DF" w:rsidRPr="006260FF">
        <w:rPr>
          <w:sz w:val="28"/>
        </w:rPr>
        <w:t>the table</w:t>
      </w:r>
      <w:r w:rsidR="005843FC" w:rsidRPr="006260FF">
        <w:rPr>
          <w:sz w:val="28"/>
        </w:rPr>
        <w:t xml:space="preserve">, please </w:t>
      </w:r>
      <w:r w:rsidR="00294FBF" w:rsidRPr="006260FF">
        <w:rPr>
          <w:sz w:val="28"/>
        </w:rPr>
        <w:t>fill them</w:t>
      </w:r>
      <w:r w:rsidR="005843FC" w:rsidRPr="006260FF">
        <w:rPr>
          <w:sz w:val="28"/>
        </w:rPr>
        <w:t xml:space="preserve"> and </w:t>
      </w:r>
      <w:r w:rsidR="003D1514" w:rsidRPr="006260FF">
        <w:rPr>
          <w:sz w:val="28"/>
        </w:rPr>
        <w:t>send them</w:t>
      </w:r>
      <w:r w:rsidR="005843FC" w:rsidRPr="006260FF">
        <w:rPr>
          <w:sz w:val="28"/>
        </w:rPr>
        <w:t xml:space="preserve"> to </w:t>
      </w:r>
      <w:r w:rsidR="00A47F29">
        <w:rPr>
          <w:sz w:val="28"/>
        </w:rPr>
        <w:t>Anth</w:t>
      </w:r>
      <w:r w:rsidR="005843FC" w:rsidRPr="006260FF">
        <w:rPr>
          <w:sz w:val="28"/>
        </w:rPr>
        <w:t>ony Paternostro</w:t>
      </w:r>
      <w:r w:rsidR="002B65DF">
        <w:rPr>
          <w:sz w:val="28"/>
        </w:rPr>
        <w:t>.</w:t>
      </w:r>
    </w:p>
    <w:p w14:paraId="54BAF41B" w14:textId="77777777" w:rsidR="009428FE" w:rsidRPr="009428FE" w:rsidRDefault="009428FE" w:rsidP="005C1F32">
      <w:pPr>
        <w:tabs>
          <w:tab w:val="left" w:pos="536"/>
        </w:tabs>
        <w:ind w:left="360" w:right="127"/>
        <w:rPr>
          <w:rStyle w:val="Hyperlink"/>
          <w:b/>
          <w:bCs/>
          <w:color w:val="auto"/>
          <w:sz w:val="28"/>
        </w:rPr>
      </w:pPr>
    </w:p>
    <w:p w14:paraId="18ECE50D" w14:textId="77777777" w:rsidR="00D93128" w:rsidRDefault="00D93128" w:rsidP="008A42A2">
      <w:pPr>
        <w:tabs>
          <w:tab w:val="left" w:pos="536"/>
        </w:tabs>
        <w:ind w:right="127"/>
        <w:rPr>
          <w:rStyle w:val="Hyperlink"/>
          <w:b/>
          <w:bCs/>
          <w:color w:val="auto"/>
          <w:sz w:val="28"/>
        </w:rPr>
      </w:pPr>
    </w:p>
    <w:p w14:paraId="71462CBA" w14:textId="77777777" w:rsidR="00D93128" w:rsidRDefault="00D93128" w:rsidP="008A42A2">
      <w:pPr>
        <w:tabs>
          <w:tab w:val="left" w:pos="536"/>
        </w:tabs>
        <w:ind w:right="127"/>
        <w:rPr>
          <w:rStyle w:val="Hyperlink"/>
          <w:b/>
          <w:bCs/>
          <w:color w:val="auto"/>
          <w:sz w:val="28"/>
        </w:rPr>
      </w:pPr>
    </w:p>
    <w:p w14:paraId="1AF1A0DB" w14:textId="77777777" w:rsidR="00D93128" w:rsidRDefault="00D93128" w:rsidP="008A42A2">
      <w:pPr>
        <w:tabs>
          <w:tab w:val="left" w:pos="536"/>
        </w:tabs>
        <w:ind w:right="127"/>
        <w:rPr>
          <w:rStyle w:val="Hyperlink"/>
          <w:b/>
          <w:bCs/>
          <w:color w:val="auto"/>
          <w:sz w:val="28"/>
        </w:rPr>
      </w:pPr>
    </w:p>
    <w:p w14:paraId="56838466" w14:textId="2C2ED016" w:rsidR="0011619D" w:rsidRDefault="00E6265A" w:rsidP="008A42A2">
      <w:pPr>
        <w:tabs>
          <w:tab w:val="left" w:pos="536"/>
        </w:tabs>
        <w:ind w:right="127"/>
        <w:rPr>
          <w:rStyle w:val="Hyperlink"/>
          <w:b/>
          <w:bCs/>
          <w:color w:val="auto"/>
          <w:sz w:val="28"/>
        </w:rPr>
      </w:pPr>
      <w:r w:rsidRPr="008A42A2">
        <w:rPr>
          <w:rStyle w:val="Hyperlink"/>
          <w:b/>
          <w:bCs/>
          <w:color w:val="auto"/>
          <w:sz w:val="28"/>
        </w:rPr>
        <w:t xml:space="preserve">Correspondence </w:t>
      </w:r>
    </w:p>
    <w:p w14:paraId="6C005F9F" w14:textId="7214537E" w:rsidR="00AD3D55" w:rsidRPr="009C5985" w:rsidRDefault="00943E35" w:rsidP="009C5985">
      <w:pPr>
        <w:pStyle w:val="ListParagraph"/>
        <w:numPr>
          <w:ilvl w:val="0"/>
          <w:numId w:val="20"/>
        </w:numPr>
        <w:tabs>
          <w:tab w:val="left" w:pos="536"/>
        </w:tabs>
        <w:ind w:right="127"/>
        <w:rPr>
          <w:b/>
          <w:bCs/>
          <w:sz w:val="28"/>
        </w:rPr>
      </w:pPr>
      <w:r w:rsidRPr="009C5985">
        <w:rPr>
          <w:sz w:val="28"/>
        </w:rPr>
        <w:t>Calander of Events</w:t>
      </w:r>
    </w:p>
    <w:p w14:paraId="261D5AFE" w14:textId="578A787D" w:rsidR="00FF3AC5" w:rsidRPr="00305469" w:rsidRDefault="00FF3AC5" w:rsidP="00FF3AC5">
      <w:pPr>
        <w:pStyle w:val="ListParagraph"/>
        <w:numPr>
          <w:ilvl w:val="0"/>
          <w:numId w:val="15"/>
        </w:numPr>
        <w:tabs>
          <w:tab w:val="left" w:pos="616"/>
        </w:tabs>
        <w:ind w:right="137"/>
        <w:rPr>
          <w:sz w:val="28"/>
        </w:rPr>
      </w:pPr>
      <w:r w:rsidRPr="00305469">
        <w:rPr>
          <w:sz w:val="28"/>
        </w:rPr>
        <w:t>Wounded Warriors End of Summer Bash</w:t>
      </w:r>
    </w:p>
    <w:p w14:paraId="4F38979E" w14:textId="08278156" w:rsidR="00FF3AC5" w:rsidRDefault="00FF3AC5" w:rsidP="00FF3AC5">
      <w:pPr>
        <w:tabs>
          <w:tab w:val="left" w:pos="616"/>
        </w:tabs>
        <w:ind w:left="518" w:right="137"/>
        <w:rPr>
          <w:sz w:val="28"/>
        </w:rPr>
      </w:pPr>
      <w:r>
        <w:rPr>
          <w:sz w:val="28"/>
        </w:rPr>
        <w:t xml:space="preserve">At Geis park in Lynbrook, all proceeds benefit Veterans. </w:t>
      </w:r>
      <w:r w:rsidR="009233E6">
        <w:rPr>
          <w:sz w:val="28"/>
        </w:rPr>
        <w:t xml:space="preserve"> </w:t>
      </w:r>
      <w:r>
        <w:rPr>
          <w:sz w:val="28"/>
        </w:rPr>
        <w:t xml:space="preserve"> Come one</w:t>
      </w:r>
      <w:r w:rsidR="00B958DF">
        <w:rPr>
          <w:sz w:val="28"/>
        </w:rPr>
        <w:t>,</w:t>
      </w:r>
      <w:r>
        <w:rPr>
          <w:sz w:val="28"/>
        </w:rPr>
        <w:t xml:space="preserve"> come all</w:t>
      </w:r>
      <w:r w:rsidR="00B958DF">
        <w:rPr>
          <w:sz w:val="28"/>
        </w:rPr>
        <w:t xml:space="preserve">.  </w:t>
      </w:r>
      <w:r>
        <w:rPr>
          <w:sz w:val="28"/>
        </w:rPr>
        <w:t xml:space="preserve"> </w:t>
      </w:r>
      <w:r w:rsidR="00B958DF">
        <w:rPr>
          <w:sz w:val="28"/>
        </w:rPr>
        <w:t>S</w:t>
      </w:r>
      <w:r>
        <w:rPr>
          <w:sz w:val="28"/>
        </w:rPr>
        <w:t xml:space="preserve">upport this annual fund raiser sponsored by the Lynbrook Fire Department. </w:t>
      </w:r>
      <w:r w:rsidR="00B958DF">
        <w:rPr>
          <w:sz w:val="28"/>
        </w:rPr>
        <w:t>\</w:t>
      </w:r>
    </w:p>
    <w:p w14:paraId="491D5DF7" w14:textId="03055AC1" w:rsidR="00FF3AC5" w:rsidRDefault="00FF3AC5" w:rsidP="00FF3AC5">
      <w:pPr>
        <w:tabs>
          <w:tab w:val="left" w:pos="616"/>
        </w:tabs>
        <w:ind w:right="137"/>
        <w:rPr>
          <w:sz w:val="28"/>
        </w:rPr>
      </w:pPr>
      <w:r>
        <w:rPr>
          <w:b/>
          <w:bCs/>
          <w:sz w:val="28"/>
        </w:rPr>
        <w:tab/>
      </w:r>
      <w:r w:rsidRPr="007954DE">
        <w:rPr>
          <w:b/>
          <w:bCs/>
          <w:sz w:val="28"/>
        </w:rPr>
        <w:t>For details see</w:t>
      </w:r>
      <w:r>
        <w:rPr>
          <w:sz w:val="28"/>
        </w:rPr>
        <w:t xml:space="preserve"> </w:t>
      </w:r>
      <w:r w:rsidRPr="00C97431">
        <w:rPr>
          <w:b/>
          <w:bCs/>
          <w:sz w:val="28"/>
        </w:rPr>
        <w:t xml:space="preserve">Attach # </w:t>
      </w:r>
      <w:r w:rsidR="00260B11">
        <w:rPr>
          <w:b/>
          <w:bCs/>
          <w:sz w:val="28"/>
        </w:rPr>
        <w:t>1</w:t>
      </w:r>
      <w:r w:rsidR="00C3577E">
        <w:rPr>
          <w:b/>
          <w:bCs/>
          <w:sz w:val="28"/>
        </w:rPr>
        <w:t>5</w:t>
      </w:r>
      <w:r w:rsidRPr="00C97431">
        <w:rPr>
          <w:b/>
          <w:bCs/>
          <w:sz w:val="28"/>
        </w:rPr>
        <w:t xml:space="preserve"> – Wounded Warriors End of </w:t>
      </w:r>
      <w:r w:rsidR="00DA3C90">
        <w:rPr>
          <w:b/>
          <w:bCs/>
          <w:sz w:val="28"/>
        </w:rPr>
        <w:t>S</w:t>
      </w:r>
      <w:r w:rsidRPr="00C97431">
        <w:rPr>
          <w:b/>
          <w:bCs/>
          <w:sz w:val="28"/>
        </w:rPr>
        <w:t>ummer leaflet.</w:t>
      </w:r>
    </w:p>
    <w:p w14:paraId="06AAB735" w14:textId="77777777" w:rsidR="00FF3AC5" w:rsidRPr="00DA3C90" w:rsidRDefault="00FF3AC5" w:rsidP="00FF3AC5">
      <w:pPr>
        <w:tabs>
          <w:tab w:val="left" w:pos="616"/>
        </w:tabs>
        <w:ind w:right="137"/>
        <w:rPr>
          <w:sz w:val="28"/>
        </w:rPr>
      </w:pPr>
    </w:p>
    <w:p w14:paraId="3383AF8B" w14:textId="5A99704F" w:rsidR="00A9378F" w:rsidRDefault="00CA71B7" w:rsidP="00943E35">
      <w:pPr>
        <w:pStyle w:val="ListParagraph"/>
        <w:numPr>
          <w:ilvl w:val="0"/>
          <w:numId w:val="15"/>
        </w:numPr>
        <w:tabs>
          <w:tab w:val="left" w:pos="536"/>
        </w:tabs>
        <w:ind w:right="127"/>
        <w:rPr>
          <w:sz w:val="28"/>
        </w:rPr>
      </w:pPr>
      <w:r w:rsidRPr="00830108">
        <w:rPr>
          <w:sz w:val="28"/>
        </w:rPr>
        <w:t>Veterans BBQ, Eisenhower Park Sept 14, 202</w:t>
      </w:r>
      <w:r w:rsidR="00DB7068" w:rsidRPr="00830108">
        <w:rPr>
          <w:sz w:val="28"/>
        </w:rPr>
        <w:t xml:space="preserve">3 </w:t>
      </w:r>
      <w:r w:rsidR="00416E9D" w:rsidRPr="00830108">
        <w:rPr>
          <w:sz w:val="28"/>
        </w:rPr>
        <w:t xml:space="preserve">- </w:t>
      </w:r>
      <w:r w:rsidR="00DB7068" w:rsidRPr="00830108">
        <w:rPr>
          <w:sz w:val="28"/>
        </w:rPr>
        <w:t>11</w:t>
      </w:r>
      <w:r w:rsidR="006F4063" w:rsidRPr="00830108">
        <w:rPr>
          <w:sz w:val="28"/>
        </w:rPr>
        <w:t xml:space="preserve"> </w:t>
      </w:r>
      <w:r w:rsidR="00830108">
        <w:rPr>
          <w:sz w:val="28"/>
        </w:rPr>
        <w:t>AM</w:t>
      </w:r>
      <w:r w:rsidR="006F4063" w:rsidRPr="00830108">
        <w:rPr>
          <w:sz w:val="28"/>
        </w:rPr>
        <w:t xml:space="preserve"> </w:t>
      </w:r>
      <w:r w:rsidR="00830108" w:rsidRPr="00DA3C90">
        <w:rPr>
          <w:sz w:val="28"/>
        </w:rPr>
        <w:t>–</w:t>
      </w:r>
      <w:r w:rsidR="006F4063" w:rsidRPr="00830108">
        <w:rPr>
          <w:sz w:val="28"/>
        </w:rPr>
        <w:t xml:space="preserve"> 6</w:t>
      </w:r>
      <w:r w:rsidR="006872C6" w:rsidRPr="00830108">
        <w:rPr>
          <w:sz w:val="28"/>
        </w:rPr>
        <w:t xml:space="preserve"> </w:t>
      </w:r>
      <w:r w:rsidR="006F4063" w:rsidRPr="00830108">
        <w:rPr>
          <w:sz w:val="28"/>
        </w:rPr>
        <w:t>P</w:t>
      </w:r>
      <w:r w:rsidR="00830108">
        <w:rPr>
          <w:sz w:val="28"/>
        </w:rPr>
        <w:t>M.</w:t>
      </w:r>
    </w:p>
    <w:p w14:paraId="0537E466" w14:textId="77777777" w:rsidR="00830108" w:rsidRPr="00830108" w:rsidRDefault="00830108" w:rsidP="00830108">
      <w:pPr>
        <w:tabs>
          <w:tab w:val="left" w:pos="536"/>
        </w:tabs>
        <w:ind w:left="360" w:right="127"/>
        <w:rPr>
          <w:sz w:val="28"/>
        </w:rPr>
      </w:pPr>
    </w:p>
    <w:p w14:paraId="5A502DDD" w14:textId="24C930F2" w:rsidR="00416E9D" w:rsidRDefault="006A3D7F" w:rsidP="00943E35">
      <w:pPr>
        <w:pStyle w:val="ListParagraph"/>
        <w:numPr>
          <w:ilvl w:val="0"/>
          <w:numId w:val="15"/>
        </w:numPr>
        <w:tabs>
          <w:tab w:val="left" w:pos="536"/>
        </w:tabs>
        <w:ind w:right="127"/>
        <w:rPr>
          <w:sz w:val="28"/>
        </w:rPr>
      </w:pPr>
      <w:r w:rsidRPr="00830108">
        <w:rPr>
          <w:sz w:val="28"/>
        </w:rPr>
        <w:t xml:space="preserve">POW/MIA Remembrance </w:t>
      </w:r>
      <w:r w:rsidR="00C87F75" w:rsidRPr="00830108">
        <w:rPr>
          <w:sz w:val="28"/>
        </w:rPr>
        <w:t xml:space="preserve">Ceremony, Sept </w:t>
      </w:r>
      <w:r w:rsidR="006D3CF1" w:rsidRPr="00830108">
        <w:rPr>
          <w:sz w:val="28"/>
        </w:rPr>
        <w:t xml:space="preserve">15, </w:t>
      </w:r>
      <w:r w:rsidR="00830108">
        <w:rPr>
          <w:sz w:val="28"/>
        </w:rPr>
        <w:t xml:space="preserve">2023, </w:t>
      </w:r>
      <w:r w:rsidR="006D3CF1" w:rsidRPr="00830108">
        <w:rPr>
          <w:sz w:val="28"/>
        </w:rPr>
        <w:t>7</w:t>
      </w:r>
      <w:r w:rsidR="00830108">
        <w:rPr>
          <w:sz w:val="28"/>
        </w:rPr>
        <w:t xml:space="preserve"> </w:t>
      </w:r>
      <w:r w:rsidR="00830108" w:rsidRPr="00DA3C90">
        <w:rPr>
          <w:sz w:val="28"/>
        </w:rPr>
        <w:t>–</w:t>
      </w:r>
      <w:r w:rsidR="006872C6" w:rsidRPr="00830108">
        <w:rPr>
          <w:sz w:val="28"/>
        </w:rPr>
        <w:t xml:space="preserve"> 9 PM</w:t>
      </w:r>
    </w:p>
    <w:p w14:paraId="15653203" w14:textId="77777777" w:rsidR="00830108" w:rsidRPr="00830108" w:rsidRDefault="00830108" w:rsidP="00830108">
      <w:pPr>
        <w:tabs>
          <w:tab w:val="left" w:pos="536"/>
        </w:tabs>
        <w:ind w:left="360" w:right="127"/>
        <w:rPr>
          <w:sz w:val="28"/>
        </w:rPr>
      </w:pPr>
    </w:p>
    <w:p w14:paraId="13EF1D7D" w14:textId="5042FBC4" w:rsidR="00DB7068" w:rsidRDefault="00525EFB" w:rsidP="00943E35">
      <w:pPr>
        <w:pStyle w:val="ListParagraph"/>
        <w:numPr>
          <w:ilvl w:val="0"/>
          <w:numId w:val="15"/>
        </w:numPr>
        <w:tabs>
          <w:tab w:val="left" w:pos="536"/>
        </w:tabs>
        <w:ind w:right="127"/>
        <w:rPr>
          <w:sz w:val="28"/>
        </w:rPr>
      </w:pPr>
      <w:r w:rsidRPr="00830108">
        <w:rPr>
          <w:sz w:val="28"/>
        </w:rPr>
        <w:t>Walls of Honor Ceremony</w:t>
      </w:r>
      <w:r w:rsidR="00830108">
        <w:rPr>
          <w:sz w:val="28"/>
        </w:rPr>
        <w:t xml:space="preserve">.  </w:t>
      </w:r>
      <w:r w:rsidRPr="00830108">
        <w:rPr>
          <w:sz w:val="28"/>
        </w:rPr>
        <w:t xml:space="preserve"> Unveiling of new </w:t>
      </w:r>
      <w:r w:rsidR="00C87F75" w:rsidRPr="00830108">
        <w:rPr>
          <w:sz w:val="28"/>
        </w:rPr>
        <w:t>veterans’</w:t>
      </w:r>
      <w:r w:rsidR="007A4A53" w:rsidRPr="00830108">
        <w:rPr>
          <w:sz w:val="28"/>
        </w:rPr>
        <w:t xml:space="preserve"> names at </w:t>
      </w:r>
      <w:r w:rsidR="007F301C" w:rsidRPr="00830108">
        <w:rPr>
          <w:sz w:val="28"/>
        </w:rPr>
        <w:t>Veterans’</w:t>
      </w:r>
      <w:r w:rsidR="007A4A53" w:rsidRPr="00830108">
        <w:rPr>
          <w:sz w:val="28"/>
        </w:rPr>
        <w:t xml:space="preserve"> Memorial Park </w:t>
      </w:r>
      <w:r w:rsidR="00332EF6" w:rsidRPr="00830108">
        <w:rPr>
          <w:sz w:val="28"/>
        </w:rPr>
        <w:t>@ Eisenhower</w:t>
      </w:r>
      <w:r w:rsidR="007F301C" w:rsidRPr="00830108">
        <w:rPr>
          <w:sz w:val="28"/>
        </w:rPr>
        <w:t xml:space="preserve"> Park Sept 30,</w:t>
      </w:r>
      <w:r w:rsidR="007D3D5B" w:rsidRPr="00830108">
        <w:rPr>
          <w:sz w:val="28"/>
        </w:rPr>
        <w:t xml:space="preserve"> </w:t>
      </w:r>
      <w:r w:rsidR="007F301C" w:rsidRPr="00830108">
        <w:rPr>
          <w:sz w:val="28"/>
        </w:rPr>
        <w:t>2023</w:t>
      </w:r>
      <w:r w:rsidR="00830108">
        <w:rPr>
          <w:sz w:val="28"/>
        </w:rPr>
        <w:t>,</w:t>
      </w:r>
      <w:r w:rsidR="007D3D5B" w:rsidRPr="00830108">
        <w:rPr>
          <w:sz w:val="28"/>
        </w:rPr>
        <w:t xml:space="preserve"> 10 AM</w:t>
      </w:r>
      <w:r w:rsidR="00E27CA2">
        <w:rPr>
          <w:sz w:val="28"/>
        </w:rPr>
        <w:t>.</w:t>
      </w:r>
    </w:p>
    <w:p w14:paraId="75A172E7" w14:textId="77777777" w:rsidR="009865A3" w:rsidRPr="009865A3" w:rsidRDefault="009865A3" w:rsidP="009865A3">
      <w:pPr>
        <w:pStyle w:val="ListParagraph"/>
        <w:rPr>
          <w:sz w:val="28"/>
        </w:rPr>
      </w:pPr>
    </w:p>
    <w:p w14:paraId="5EF4EFD4" w14:textId="3DA31ACE" w:rsidR="009865A3" w:rsidRDefault="00BA47D3" w:rsidP="00943E35">
      <w:pPr>
        <w:pStyle w:val="ListParagraph"/>
        <w:numPr>
          <w:ilvl w:val="0"/>
          <w:numId w:val="15"/>
        </w:numPr>
        <w:tabs>
          <w:tab w:val="left" w:pos="536"/>
        </w:tabs>
        <w:ind w:right="127"/>
        <w:rPr>
          <w:sz w:val="28"/>
        </w:rPr>
      </w:pPr>
      <w:r>
        <w:rPr>
          <w:sz w:val="28"/>
        </w:rPr>
        <w:t>NY Assembly 21</w:t>
      </w:r>
      <w:r w:rsidRPr="00BA47D3">
        <w:rPr>
          <w:sz w:val="28"/>
          <w:vertAlign w:val="superscript"/>
        </w:rPr>
        <w:t>st</w:t>
      </w:r>
      <w:r>
        <w:rPr>
          <w:sz w:val="28"/>
        </w:rPr>
        <w:t xml:space="preserve"> District </w:t>
      </w:r>
      <w:r w:rsidR="009865A3">
        <w:rPr>
          <w:sz w:val="28"/>
        </w:rPr>
        <w:t xml:space="preserve">Run for Heroes – 5k </w:t>
      </w:r>
      <w:r w:rsidR="00484F66">
        <w:rPr>
          <w:sz w:val="28"/>
        </w:rPr>
        <w:t>to raise funds for Local VFWS and American Legions</w:t>
      </w:r>
      <w:r w:rsidR="005C5F4C">
        <w:rPr>
          <w:sz w:val="28"/>
        </w:rPr>
        <w:t xml:space="preserve"> – All Proceeds go to Our Veterans Sept </w:t>
      </w:r>
      <w:r w:rsidR="00B106F6">
        <w:rPr>
          <w:sz w:val="28"/>
        </w:rPr>
        <w:t>9, 2023</w:t>
      </w:r>
      <w:r w:rsidR="000800FD">
        <w:rPr>
          <w:sz w:val="28"/>
        </w:rPr>
        <w:t>;</w:t>
      </w:r>
      <w:r w:rsidR="00041010">
        <w:rPr>
          <w:sz w:val="28"/>
        </w:rPr>
        <w:t xml:space="preserve"> See Attach </w:t>
      </w:r>
    </w:p>
    <w:p w14:paraId="43A9EC55" w14:textId="77777777" w:rsidR="00756F4A" w:rsidRPr="00756F4A" w:rsidRDefault="00756F4A" w:rsidP="00756F4A">
      <w:pPr>
        <w:pStyle w:val="ListParagraph"/>
        <w:rPr>
          <w:sz w:val="28"/>
        </w:rPr>
      </w:pPr>
    </w:p>
    <w:p w14:paraId="7C9A39D7" w14:textId="77777777" w:rsidR="00756F4A" w:rsidRPr="00756F4A" w:rsidRDefault="00756F4A" w:rsidP="00756F4A">
      <w:pPr>
        <w:tabs>
          <w:tab w:val="left" w:pos="536"/>
        </w:tabs>
        <w:ind w:right="127"/>
        <w:rPr>
          <w:sz w:val="28"/>
        </w:rPr>
      </w:pPr>
    </w:p>
    <w:p w14:paraId="17408EF4" w14:textId="7735BDEE" w:rsidR="007541D4" w:rsidRPr="007541D4" w:rsidRDefault="007541D4" w:rsidP="007541D4">
      <w:pPr>
        <w:pStyle w:val="ListParagraph"/>
        <w:numPr>
          <w:ilvl w:val="0"/>
          <w:numId w:val="20"/>
        </w:numPr>
        <w:tabs>
          <w:tab w:val="left" w:pos="536"/>
        </w:tabs>
        <w:ind w:right="127"/>
        <w:rPr>
          <w:sz w:val="28"/>
        </w:rPr>
      </w:pPr>
      <w:r w:rsidRPr="007541D4">
        <w:rPr>
          <w:sz w:val="28"/>
        </w:rPr>
        <w:t xml:space="preserve">The State of Veterans Service Organizations – Article by Christy Hinko Managing Editor of at Anton Media Group and US Navy Veteran. </w:t>
      </w:r>
      <w:r w:rsidRPr="001E36D0">
        <w:rPr>
          <w:b/>
          <w:bCs/>
          <w:sz w:val="28"/>
        </w:rPr>
        <w:t xml:space="preserve">See </w:t>
      </w:r>
      <w:r w:rsidR="001E36D0">
        <w:rPr>
          <w:b/>
          <w:bCs/>
          <w:sz w:val="28"/>
        </w:rPr>
        <w:t>A</w:t>
      </w:r>
      <w:r w:rsidRPr="001E36D0">
        <w:rPr>
          <w:b/>
          <w:bCs/>
          <w:sz w:val="28"/>
        </w:rPr>
        <w:t>ttach 1</w:t>
      </w:r>
      <w:r w:rsidR="00EE2EF6" w:rsidRPr="001E36D0">
        <w:rPr>
          <w:b/>
          <w:bCs/>
          <w:sz w:val="28"/>
        </w:rPr>
        <w:t xml:space="preserve">6 </w:t>
      </w:r>
      <w:r w:rsidR="00756F4A" w:rsidRPr="001E36D0">
        <w:rPr>
          <w:b/>
          <w:bCs/>
          <w:sz w:val="28"/>
        </w:rPr>
        <w:t>a,</w:t>
      </w:r>
      <w:r w:rsidR="001E36D0">
        <w:rPr>
          <w:b/>
          <w:bCs/>
          <w:sz w:val="28"/>
        </w:rPr>
        <w:t xml:space="preserve"> </w:t>
      </w:r>
      <w:r w:rsidR="00756F4A" w:rsidRPr="001E36D0">
        <w:rPr>
          <w:b/>
          <w:bCs/>
          <w:sz w:val="28"/>
        </w:rPr>
        <w:t>b</w:t>
      </w:r>
      <w:r w:rsidR="001E36D0">
        <w:rPr>
          <w:b/>
          <w:bCs/>
          <w:sz w:val="28"/>
        </w:rPr>
        <w:t>.</w:t>
      </w:r>
    </w:p>
    <w:p w14:paraId="5A15623A" w14:textId="29E8F758" w:rsidR="00AC7868" w:rsidRPr="00830108" w:rsidRDefault="00AC7868" w:rsidP="00AC7868">
      <w:pPr>
        <w:pStyle w:val="ListParagraph"/>
        <w:tabs>
          <w:tab w:val="left" w:pos="536"/>
        </w:tabs>
        <w:ind w:left="878" w:right="127"/>
        <w:rPr>
          <w:sz w:val="28"/>
        </w:rPr>
      </w:pPr>
    </w:p>
    <w:p w14:paraId="1A72C83C" w14:textId="0C1C7CD7" w:rsidR="00B86790" w:rsidRPr="00F437A7" w:rsidRDefault="00B86790" w:rsidP="00F437A7">
      <w:pPr>
        <w:pStyle w:val="ListParagraph"/>
        <w:numPr>
          <w:ilvl w:val="0"/>
          <w:numId w:val="44"/>
        </w:numPr>
        <w:tabs>
          <w:tab w:val="left" w:pos="536"/>
        </w:tabs>
        <w:ind w:left="360" w:right="127"/>
        <w:rPr>
          <w:sz w:val="28"/>
        </w:rPr>
      </w:pPr>
      <w:r w:rsidRPr="00F437A7">
        <w:rPr>
          <w:sz w:val="28"/>
        </w:rPr>
        <w:t xml:space="preserve">Sgt </w:t>
      </w:r>
      <w:r w:rsidR="001F7C19" w:rsidRPr="00F437A7">
        <w:rPr>
          <w:sz w:val="28"/>
        </w:rPr>
        <w:t>a</w:t>
      </w:r>
      <w:r w:rsidRPr="00F437A7">
        <w:rPr>
          <w:sz w:val="28"/>
        </w:rPr>
        <w:t xml:space="preserve">t Arms/Color Guard – </w:t>
      </w:r>
      <w:r w:rsidR="00851D29" w:rsidRPr="00F437A7">
        <w:rPr>
          <w:sz w:val="28"/>
        </w:rPr>
        <w:t xml:space="preserve">PCC </w:t>
      </w:r>
      <w:r w:rsidRPr="00F437A7">
        <w:rPr>
          <w:sz w:val="28"/>
        </w:rPr>
        <w:t xml:space="preserve">S McManus:  </w:t>
      </w:r>
      <w:bookmarkStart w:id="7" w:name="_Hlk121232229"/>
      <w:r w:rsidR="002B7DEE" w:rsidRPr="00F437A7">
        <w:rPr>
          <w:sz w:val="28"/>
        </w:rPr>
        <w:t>No Report</w:t>
      </w:r>
      <w:r w:rsidR="00F437A7">
        <w:rPr>
          <w:sz w:val="28"/>
        </w:rPr>
        <w:t>.</w:t>
      </w:r>
    </w:p>
    <w:p w14:paraId="6611A22C" w14:textId="77777777" w:rsidR="009249A9" w:rsidRPr="00A70561" w:rsidRDefault="009249A9" w:rsidP="00F437A7">
      <w:pPr>
        <w:tabs>
          <w:tab w:val="left" w:pos="536"/>
        </w:tabs>
        <w:ind w:right="127"/>
        <w:rPr>
          <w:sz w:val="28"/>
        </w:rPr>
      </w:pPr>
    </w:p>
    <w:bookmarkEnd w:id="7"/>
    <w:p w14:paraId="43740548" w14:textId="3356DFC4" w:rsidR="002674D1" w:rsidRPr="00F437A7" w:rsidRDefault="002674D1" w:rsidP="00F437A7">
      <w:pPr>
        <w:pStyle w:val="ListParagraph"/>
        <w:numPr>
          <w:ilvl w:val="0"/>
          <w:numId w:val="44"/>
        </w:numPr>
        <w:tabs>
          <w:tab w:val="left" w:pos="522"/>
        </w:tabs>
        <w:ind w:left="360"/>
        <w:rPr>
          <w:sz w:val="28"/>
        </w:rPr>
      </w:pPr>
      <w:r w:rsidRPr="00F437A7">
        <w:rPr>
          <w:sz w:val="28"/>
        </w:rPr>
        <w:t>Chaplain Report</w:t>
      </w:r>
      <w:r w:rsidRPr="00F437A7">
        <w:rPr>
          <w:spacing w:val="-5"/>
          <w:sz w:val="28"/>
        </w:rPr>
        <w:t xml:space="preserve"> </w:t>
      </w:r>
      <w:r w:rsidRPr="00F437A7">
        <w:rPr>
          <w:sz w:val="28"/>
        </w:rPr>
        <w:t>–</w:t>
      </w:r>
      <w:r w:rsidRPr="00F437A7">
        <w:rPr>
          <w:spacing w:val="-5"/>
          <w:sz w:val="28"/>
        </w:rPr>
        <w:t xml:space="preserve"> </w:t>
      </w:r>
      <w:r w:rsidRPr="00F437A7">
        <w:rPr>
          <w:sz w:val="28"/>
        </w:rPr>
        <w:t xml:space="preserve">Eric Spinner:  </w:t>
      </w:r>
      <w:r w:rsidR="0045107E" w:rsidRPr="00F437A7">
        <w:rPr>
          <w:sz w:val="28"/>
        </w:rPr>
        <w:t>No Report</w:t>
      </w:r>
      <w:r w:rsidR="00F437A7">
        <w:rPr>
          <w:sz w:val="28"/>
        </w:rPr>
        <w:t>.</w:t>
      </w:r>
    </w:p>
    <w:p w14:paraId="25933710" w14:textId="72623891" w:rsidR="00E92C8B" w:rsidRDefault="00E92C8B" w:rsidP="00F437A7">
      <w:pPr>
        <w:pStyle w:val="BodyText"/>
      </w:pPr>
    </w:p>
    <w:p w14:paraId="038A690D" w14:textId="77777777" w:rsidR="009B2801" w:rsidRDefault="009B2801" w:rsidP="00F437A7">
      <w:pPr>
        <w:pStyle w:val="BodyText"/>
      </w:pPr>
    </w:p>
    <w:p w14:paraId="6DE1EE78" w14:textId="1784E614" w:rsidR="00475F66" w:rsidRDefault="00E92C8B" w:rsidP="00A70561">
      <w:pPr>
        <w:tabs>
          <w:tab w:val="left" w:pos="592"/>
        </w:tabs>
        <w:rPr>
          <w:sz w:val="28"/>
        </w:rPr>
      </w:pPr>
      <w:r w:rsidRPr="002C691E">
        <w:rPr>
          <w:b/>
          <w:bCs/>
          <w:sz w:val="28"/>
          <w:u w:val="single"/>
        </w:rPr>
        <w:t>UNFINISHED / OLD BUSINESS</w:t>
      </w:r>
      <w:r w:rsidR="00E6265A">
        <w:rPr>
          <w:sz w:val="28"/>
        </w:rPr>
        <w:t xml:space="preserve"> </w:t>
      </w:r>
      <w:r w:rsidR="0045107E">
        <w:rPr>
          <w:sz w:val="28"/>
        </w:rPr>
        <w:t>–</w:t>
      </w:r>
      <w:r w:rsidR="00E6265A">
        <w:rPr>
          <w:sz w:val="28"/>
        </w:rPr>
        <w:t xml:space="preserve"> </w:t>
      </w:r>
      <w:r w:rsidR="00B52D92">
        <w:rPr>
          <w:sz w:val="28"/>
        </w:rPr>
        <w:t xml:space="preserve">Posts </w:t>
      </w:r>
      <w:r w:rsidR="009B2801">
        <w:rPr>
          <w:sz w:val="28"/>
        </w:rPr>
        <w:t xml:space="preserve">still </w:t>
      </w:r>
      <w:r w:rsidR="00A00A67">
        <w:rPr>
          <w:sz w:val="28"/>
        </w:rPr>
        <w:t xml:space="preserve">awaiting </w:t>
      </w:r>
      <w:r w:rsidR="00266BB8">
        <w:rPr>
          <w:sz w:val="28"/>
        </w:rPr>
        <w:t>$10,000 grant</w:t>
      </w:r>
      <w:r w:rsidR="00626255">
        <w:rPr>
          <w:sz w:val="28"/>
        </w:rPr>
        <w:t>s</w:t>
      </w:r>
      <w:r w:rsidR="009B2801">
        <w:rPr>
          <w:sz w:val="28"/>
        </w:rPr>
        <w:t>.</w:t>
      </w:r>
    </w:p>
    <w:p w14:paraId="1493E12B" w14:textId="77777777" w:rsidR="00D24C59" w:rsidRDefault="00D24C59" w:rsidP="00A70561">
      <w:pPr>
        <w:tabs>
          <w:tab w:val="left" w:pos="592"/>
        </w:tabs>
        <w:rPr>
          <w:sz w:val="28"/>
        </w:rPr>
      </w:pPr>
    </w:p>
    <w:p w14:paraId="07268A99" w14:textId="77777777" w:rsidR="009B2801" w:rsidRPr="00A70561" w:rsidRDefault="009B2801" w:rsidP="00A70561">
      <w:pPr>
        <w:tabs>
          <w:tab w:val="left" w:pos="592"/>
        </w:tabs>
        <w:rPr>
          <w:sz w:val="28"/>
        </w:rPr>
      </w:pPr>
    </w:p>
    <w:p w14:paraId="1C012AB5" w14:textId="6C9FC035" w:rsidR="00D615D9" w:rsidRDefault="00E92C8B" w:rsidP="00A70561">
      <w:pPr>
        <w:tabs>
          <w:tab w:val="left" w:pos="592"/>
        </w:tabs>
        <w:rPr>
          <w:b/>
          <w:bCs/>
          <w:sz w:val="28"/>
          <w:u w:val="single"/>
        </w:rPr>
      </w:pPr>
      <w:r w:rsidRPr="002C691E">
        <w:rPr>
          <w:b/>
          <w:bCs/>
          <w:sz w:val="28"/>
          <w:u w:val="single"/>
        </w:rPr>
        <w:t>NEW BUSINESS</w:t>
      </w:r>
    </w:p>
    <w:p w14:paraId="57EA7DDC" w14:textId="11658418" w:rsidR="001F122B" w:rsidRPr="004B6198" w:rsidRDefault="004B6198" w:rsidP="004B6198">
      <w:pPr>
        <w:pStyle w:val="ListParagraph"/>
        <w:numPr>
          <w:ilvl w:val="0"/>
          <w:numId w:val="46"/>
        </w:numPr>
        <w:tabs>
          <w:tab w:val="left" w:pos="592"/>
        </w:tabs>
        <w:rPr>
          <w:b/>
          <w:bCs/>
          <w:sz w:val="28"/>
          <w:u w:val="single"/>
        </w:rPr>
      </w:pPr>
      <w:r w:rsidRPr="00E9742B">
        <w:rPr>
          <w:sz w:val="28"/>
        </w:rPr>
        <w:t xml:space="preserve">Ed </w:t>
      </w:r>
      <w:proofErr w:type="spellStart"/>
      <w:r w:rsidRPr="00E9742B">
        <w:rPr>
          <w:sz w:val="28"/>
        </w:rPr>
        <w:t>Aulman</w:t>
      </w:r>
      <w:proofErr w:type="spellEnd"/>
      <w:r w:rsidR="00733A8F">
        <w:rPr>
          <w:sz w:val="28"/>
        </w:rPr>
        <w:t xml:space="preserve"> – Proposed to implement on the county level </w:t>
      </w:r>
      <w:r w:rsidR="00780090">
        <w:rPr>
          <w:sz w:val="28"/>
        </w:rPr>
        <w:t xml:space="preserve">Robo-Call – discussions </w:t>
      </w:r>
      <w:r w:rsidR="000C4835">
        <w:rPr>
          <w:sz w:val="28"/>
        </w:rPr>
        <w:t xml:space="preserve">will continue as this would be an added cost to the county as </w:t>
      </w:r>
      <w:r w:rsidR="000B3EEB">
        <w:rPr>
          <w:sz w:val="28"/>
        </w:rPr>
        <w:t xml:space="preserve">the current communication process of Email &amp; Texting </w:t>
      </w:r>
      <w:r w:rsidR="00973036">
        <w:rPr>
          <w:sz w:val="28"/>
        </w:rPr>
        <w:t xml:space="preserve">is currently working. This </w:t>
      </w:r>
      <w:r w:rsidR="00292009">
        <w:rPr>
          <w:sz w:val="28"/>
        </w:rPr>
        <w:t>topic was tabled for fu</w:t>
      </w:r>
      <w:r w:rsidR="00C13A17">
        <w:rPr>
          <w:sz w:val="28"/>
        </w:rPr>
        <w:t xml:space="preserve">ture </w:t>
      </w:r>
      <w:r w:rsidR="00155EFB">
        <w:rPr>
          <w:sz w:val="28"/>
        </w:rPr>
        <w:t>discussion</w:t>
      </w:r>
      <w:r w:rsidR="00C13A17">
        <w:rPr>
          <w:sz w:val="28"/>
        </w:rPr>
        <w:t>.</w:t>
      </w:r>
    </w:p>
    <w:p w14:paraId="7A51DBAF" w14:textId="5851BEBE" w:rsidR="00DD7904" w:rsidRDefault="00DD7904" w:rsidP="00A70561">
      <w:pPr>
        <w:tabs>
          <w:tab w:val="left" w:pos="592"/>
        </w:tabs>
        <w:rPr>
          <w:sz w:val="28"/>
        </w:rPr>
      </w:pPr>
    </w:p>
    <w:p w14:paraId="1C519E9D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37E87008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1139A23C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1BAE4761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608BAE40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09D3845A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3556D9F7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45A7C86C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0D0AE3EC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404027CB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4C6B9160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1637FD05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7B831B9E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52F87235" w14:textId="77777777" w:rsidR="00E44031" w:rsidRDefault="00E440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671E1BB0" w14:textId="6FC77C4C" w:rsidR="000A35F8" w:rsidRDefault="00CC1453" w:rsidP="00FF1208">
      <w:pPr>
        <w:tabs>
          <w:tab w:val="left" w:pos="592"/>
        </w:tabs>
        <w:rPr>
          <w:b/>
          <w:bCs/>
          <w:sz w:val="28"/>
          <w:u w:val="single"/>
        </w:rPr>
      </w:pPr>
      <w:r w:rsidRPr="002C691E">
        <w:rPr>
          <w:b/>
          <w:bCs/>
          <w:sz w:val="28"/>
          <w:u w:val="single"/>
        </w:rPr>
        <w:t>GOOD OF THE LEGION</w:t>
      </w:r>
    </w:p>
    <w:p w14:paraId="75C31133" w14:textId="77777777" w:rsidR="009B2131" w:rsidRDefault="009B2131" w:rsidP="00FF1208">
      <w:pPr>
        <w:tabs>
          <w:tab w:val="left" w:pos="592"/>
        </w:tabs>
        <w:rPr>
          <w:b/>
          <w:bCs/>
          <w:sz w:val="28"/>
          <w:u w:val="single"/>
        </w:rPr>
      </w:pPr>
    </w:p>
    <w:p w14:paraId="1203CCAB" w14:textId="17264398" w:rsidR="003E3E91" w:rsidRPr="007E5B92" w:rsidRDefault="009B2131" w:rsidP="007E5B92">
      <w:pPr>
        <w:pStyle w:val="ListParagraph"/>
        <w:numPr>
          <w:ilvl w:val="0"/>
          <w:numId w:val="46"/>
        </w:numPr>
        <w:tabs>
          <w:tab w:val="left" w:pos="265"/>
        </w:tabs>
        <w:ind w:right="152"/>
        <w:rPr>
          <w:b/>
          <w:bCs/>
          <w:sz w:val="28"/>
          <w:szCs w:val="28"/>
        </w:rPr>
      </w:pPr>
      <w:r w:rsidRPr="007E5B92">
        <w:rPr>
          <w:sz w:val="28"/>
        </w:rPr>
        <w:t xml:space="preserve">Commander John Noland volunteered Massapequa Post 1066 Amityville Pipe Band to enhance </w:t>
      </w:r>
      <w:r w:rsidR="00E44031" w:rsidRPr="007E5B92">
        <w:rPr>
          <w:sz w:val="28"/>
        </w:rPr>
        <w:t>the Department</w:t>
      </w:r>
      <w:r w:rsidR="00364671" w:rsidRPr="007E5B92">
        <w:rPr>
          <w:sz w:val="28"/>
        </w:rPr>
        <w:t xml:space="preserve"> Visitation.</w:t>
      </w:r>
    </w:p>
    <w:p w14:paraId="7EFE214C" w14:textId="27406D77" w:rsidR="009B2131" w:rsidRDefault="009B2131" w:rsidP="009B2131">
      <w:pPr>
        <w:pStyle w:val="ListParagraph"/>
        <w:numPr>
          <w:ilvl w:val="0"/>
          <w:numId w:val="11"/>
        </w:numPr>
        <w:tabs>
          <w:tab w:val="left" w:pos="592"/>
        </w:tabs>
        <w:rPr>
          <w:sz w:val="28"/>
        </w:rPr>
      </w:pPr>
      <w:r>
        <w:rPr>
          <w:sz w:val="28"/>
        </w:rPr>
        <w:t xml:space="preserve"> Visitation at Coral House Dinner on Sept 14, 2023</w:t>
      </w:r>
      <w:r w:rsidR="00F82601">
        <w:rPr>
          <w:sz w:val="28"/>
        </w:rPr>
        <w:t xml:space="preserve"> </w:t>
      </w:r>
      <w:r w:rsidR="00364671">
        <w:rPr>
          <w:sz w:val="28"/>
        </w:rPr>
        <w:t xml:space="preserve">- </w:t>
      </w:r>
      <w:r w:rsidR="00F82601">
        <w:rPr>
          <w:sz w:val="28"/>
        </w:rPr>
        <w:t>6:30 PM</w:t>
      </w:r>
    </w:p>
    <w:p w14:paraId="459FE334" w14:textId="77777777" w:rsidR="00E44031" w:rsidRDefault="00E44031" w:rsidP="009B2801">
      <w:pPr>
        <w:tabs>
          <w:tab w:val="left" w:pos="265"/>
        </w:tabs>
        <w:ind w:right="152"/>
        <w:rPr>
          <w:sz w:val="28"/>
          <w:szCs w:val="28"/>
        </w:rPr>
      </w:pPr>
    </w:p>
    <w:p w14:paraId="493FBBF7" w14:textId="66235DC5" w:rsidR="00352B4B" w:rsidRPr="0061311E" w:rsidRDefault="00D778C1" w:rsidP="0061311E">
      <w:pPr>
        <w:pStyle w:val="ListParagraph"/>
        <w:numPr>
          <w:ilvl w:val="0"/>
          <w:numId w:val="46"/>
        </w:numPr>
        <w:tabs>
          <w:tab w:val="left" w:pos="265"/>
        </w:tabs>
        <w:ind w:right="152"/>
        <w:rPr>
          <w:sz w:val="28"/>
          <w:szCs w:val="28"/>
        </w:rPr>
      </w:pPr>
      <w:r w:rsidRPr="0061311E">
        <w:rPr>
          <w:sz w:val="28"/>
          <w:szCs w:val="28"/>
        </w:rPr>
        <w:t xml:space="preserve">Nassau County Oratorical – Adjutant Kerry Englander &amp; PCC Anthony </w:t>
      </w:r>
      <w:r w:rsidR="00113A31" w:rsidRPr="0061311E">
        <w:rPr>
          <w:sz w:val="28"/>
          <w:szCs w:val="28"/>
        </w:rPr>
        <w:t>Paternostro</w:t>
      </w:r>
      <w:r w:rsidRPr="0061311E">
        <w:rPr>
          <w:sz w:val="28"/>
          <w:szCs w:val="28"/>
        </w:rPr>
        <w:t xml:space="preserve"> </w:t>
      </w:r>
      <w:r w:rsidR="00113A31" w:rsidRPr="0061311E">
        <w:rPr>
          <w:sz w:val="28"/>
          <w:szCs w:val="28"/>
        </w:rPr>
        <w:t xml:space="preserve">met with Levittown Superintendent and </w:t>
      </w:r>
      <w:r w:rsidR="00ED5431" w:rsidRPr="0061311E">
        <w:rPr>
          <w:sz w:val="28"/>
          <w:szCs w:val="28"/>
        </w:rPr>
        <w:t>the superintendent was quite impressed that these</w:t>
      </w:r>
      <w:r w:rsidR="00893446" w:rsidRPr="0061311E">
        <w:rPr>
          <w:sz w:val="28"/>
          <w:szCs w:val="28"/>
        </w:rPr>
        <w:t xml:space="preserve"> scholarship funds are available in addition to Boys State</w:t>
      </w:r>
      <w:r w:rsidR="00871A04" w:rsidRPr="0061311E">
        <w:rPr>
          <w:sz w:val="28"/>
          <w:szCs w:val="28"/>
        </w:rPr>
        <w:t xml:space="preserve"> and the operation of it.</w:t>
      </w:r>
      <w:r w:rsidR="00893446" w:rsidRPr="0061311E">
        <w:rPr>
          <w:sz w:val="28"/>
          <w:szCs w:val="28"/>
        </w:rPr>
        <w:t xml:space="preserve"> </w:t>
      </w:r>
      <w:r w:rsidR="00ED5431" w:rsidRPr="0061311E">
        <w:rPr>
          <w:sz w:val="28"/>
          <w:szCs w:val="28"/>
        </w:rPr>
        <w:t xml:space="preserve"> </w:t>
      </w:r>
    </w:p>
    <w:p w14:paraId="1AEAA47F" w14:textId="35FE95DA" w:rsidR="00004C1D" w:rsidRDefault="0061311E" w:rsidP="00F37458">
      <w:pPr>
        <w:tabs>
          <w:tab w:val="left" w:pos="265"/>
        </w:tabs>
        <w:ind w:left="360" w:right="152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</w:rPr>
        <w:tab/>
      </w:r>
      <w:r w:rsidR="00BF6BE0" w:rsidRPr="00AE283D">
        <w:rPr>
          <w:b/>
          <w:bCs/>
          <w:spacing w:val="-2"/>
          <w:sz w:val="28"/>
        </w:rPr>
        <w:t>For details</w:t>
      </w:r>
      <w:r w:rsidR="00BF6BE0">
        <w:rPr>
          <w:spacing w:val="-2"/>
          <w:sz w:val="28"/>
        </w:rPr>
        <w:t xml:space="preserve"> </w:t>
      </w:r>
      <w:r w:rsidR="00BF6BE0" w:rsidRPr="00E41A20">
        <w:rPr>
          <w:b/>
          <w:bCs/>
          <w:spacing w:val="-2"/>
          <w:sz w:val="28"/>
        </w:rPr>
        <w:t xml:space="preserve">See </w:t>
      </w:r>
      <w:r w:rsidR="0023020A">
        <w:rPr>
          <w:b/>
          <w:bCs/>
          <w:spacing w:val="-2"/>
          <w:sz w:val="28"/>
        </w:rPr>
        <w:t>A</w:t>
      </w:r>
      <w:r w:rsidR="001359DA" w:rsidRPr="00E41A20">
        <w:rPr>
          <w:b/>
          <w:bCs/>
          <w:spacing w:val="-2"/>
          <w:sz w:val="28"/>
        </w:rPr>
        <w:t>ttached</w:t>
      </w:r>
      <w:r w:rsidR="00BF6BE0" w:rsidRPr="00E41A20">
        <w:rPr>
          <w:b/>
          <w:bCs/>
          <w:spacing w:val="-2"/>
          <w:sz w:val="28"/>
        </w:rPr>
        <w:t xml:space="preserve"> </w:t>
      </w:r>
      <w:r w:rsidR="00BF6BE0">
        <w:rPr>
          <w:b/>
          <w:bCs/>
          <w:sz w:val="28"/>
          <w:szCs w:val="28"/>
        </w:rPr>
        <w:t>#1</w:t>
      </w:r>
      <w:r w:rsidR="0009117A">
        <w:rPr>
          <w:b/>
          <w:bCs/>
          <w:sz w:val="28"/>
          <w:szCs w:val="28"/>
        </w:rPr>
        <w:t>7</w:t>
      </w:r>
      <w:r w:rsidR="006E4620">
        <w:rPr>
          <w:b/>
          <w:bCs/>
          <w:sz w:val="28"/>
          <w:szCs w:val="28"/>
        </w:rPr>
        <w:t xml:space="preserve"> for </w:t>
      </w:r>
      <w:r w:rsidR="00BF6BE0">
        <w:rPr>
          <w:b/>
          <w:bCs/>
          <w:sz w:val="28"/>
          <w:szCs w:val="28"/>
        </w:rPr>
        <w:t>13 pages.</w:t>
      </w:r>
      <w:r w:rsidR="00362892">
        <w:rPr>
          <w:b/>
          <w:bCs/>
          <w:sz w:val="28"/>
          <w:szCs w:val="28"/>
        </w:rPr>
        <w:t xml:space="preserve"> </w:t>
      </w:r>
      <w:r w:rsidR="001359DA">
        <w:rPr>
          <w:b/>
          <w:bCs/>
          <w:sz w:val="28"/>
          <w:szCs w:val="28"/>
        </w:rPr>
        <w:t xml:space="preserve">This will be given to all </w:t>
      </w:r>
      <w:r w:rsidR="00362892">
        <w:rPr>
          <w:b/>
          <w:bCs/>
          <w:sz w:val="28"/>
          <w:szCs w:val="28"/>
        </w:rPr>
        <w:t>candidates</w:t>
      </w:r>
      <w:r w:rsidR="00A75CA6">
        <w:rPr>
          <w:b/>
          <w:bCs/>
          <w:sz w:val="28"/>
          <w:szCs w:val="28"/>
        </w:rPr>
        <w:t>.</w:t>
      </w:r>
    </w:p>
    <w:p w14:paraId="209D13B2" w14:textId="77777777" w:rsidR="00E44031" w:rsidRDefault="00E44031" w:rsidP="00437EEA">
      <w:pPr>
        <w:tabs>
          <w:tab w:val="left" w:pos="265"/>
        </w:tabs>
        <w:ind w:right="152"/>
        <w:rPr>
          <w:b/>
          <w:bCs/>
          <w:sz w:val="28"/>
          <w:szCs w:val="28"/>
        </w:rPr>
      </w:pPr>
    </w:p>
    <w:p w14:paraId="0D70BEA0" w14:textId="20FA4308" w:rsidR="001823B1" w:rsidRPr="009E5FBD" w:rsidRDefault="006E3BC9" w:rsidP="0018016F">
      <w:pPr>
        <w:pStyle w:val="ListParagraph"/>
        <w:numPr>
          <w:ilvl w:val="0"/>
          <w:numId w:val="46"/>
        </w:numPr>
        <w:tabs>
          <w:tab w:val="left" w:pos="265"/>
          <w:tab w:val="left" w:pos="592"/>
        </w:tabs>
        <w:ind w:right="152"/>
        <w:rPr>
          <w:b/>
          <w:bCs/>
          <w:sz w:val="28"/>
          <w:szCs w:val="28"/>
        </w:rPr>
      </w:pPr>
      <w:r w:rsidRPr="009E5FBD">
        <w:rPr>
          <w:sz w:val="28"/>
        </w:rPr>
        <w:t xml:space="preserve">Retired </w:t>
      </w:r>
      <w:r w:rsidR="00DA2028" w:rsidRPr="009E5FBD">
        <w:rPr>
          <w:sz w:val="28"/>
        </w:rPr>
        <w:t>LTC</w:t>
      </w:r>
      <w:r w:rsidR="00626255" w:rsidRPr="009E5FBD">
        <w:rPr>
          <w:sz w:val="28"/>
        </w:rPr>
        <w:t xml:space="preserve"> </w:t>
      </w:r>
      <w:r w:rsidR="00B43741" w:rsidRPr="009E5FBD">
        <w:rPr>
          <w:sz w:val="28"/>
        </w:rPr>
        <w:t xml:space="preserve">Jag </w:t>
      </w:r>
      <w:r w:rsidR="00E74CFF" w:rsidRPr="009E5FBD">
        <w:rPr>
          <w:sz w:val="28"/>
        </w:rPr>
        <w:t>(</w:t>
      </w:r>
      <w:r w:rsidR="00894D2A" w:rsidRPr="009E5FBD">
        <w:rPr>
          <w:sz w:val="28"/>
        </w:rPr>
        <w:t xml:space="preserve">Lieutenant Col. </w:t>
      </w:r>
      <w:r w:rsidR="005F10C5" w:rsidRPr="009E5FBD">
        <w:rPr>
          <w:sz w:val="28"/>
        </w:rPr>
        <w:t>Judge Advocate Corps</w:t>
      </w:r>
      <w:r w:rsidR="00AB35A6" w:rsidRPr="009E5FBD">
        <w:rPr>
          <w:sz w:val="28"/>
        </w:rPr>
        <w:t xml:space="preserve"> (Lawyer</w:t>
      </w:r>
      <w:r w:rsidR="003E3E91" w:rsidRPr="009E5FBD">
        <w:rPr>
          <w:sz w:val="28"/>
        </w:rPr>
        <w:t xml:space="preserve">)) </w:t>
      </w:r>
      <w:r w:rsidR="00626255" w:rsidRPr="009E5FBD">
        <w:rPr>
          <w:sz w:val="28"/>
        </w:rPr>
        <w:t>Gary Port</w:t>
      </w:r>
      <w:r w:rsidR="00EB6720" w:rsidRPr="009E5FBD">
        <w:rPr>
          <w:sz w:val="28"/>
        </w:rPr>
        <w:t>. Public relations officer</w:t>
      </w:r>
      <w:r w:rsidR="009A5160" w:rsidRPr="009E5FBD">
        <w:rPr>
          <w:sz w:val="28"/>
        </w:rPr>
        <w:t xml:space="preserve"> and consultant.</w:t>
      </w:r>
      <w:r w:rsidR="00C21069" w:rsidRPr="009E5FBD">
        <w:rPr>
          <w:sz w:val="28"/>
        </w:rPr>
        <w:t xml:space="preserve"> </w:t>
      </w:r>
      <w:r w:rsidR="002402F8" w:rsidRPr="009E5FBD">
        <w:rPr>
          <w:sz w:val="28"/>
        </w:rPr>
        <w:t>Acting Ambassador temporar</w:t>
      </w:r>
      <w:r w:rsidR="00096BBA" w:rsidRPr="009E5FBD">
        <w:rPr>
          <w:sz w:val="28"/>
        </w:rPr>
        <w:t xml:space="preserve">ily Major General is requesting from the American Legion some </w:t>
      </w:r>
      <w:r w:rsidR="00FD3B5A" w:rsidRPr="009E5FBD">
        <w:rPr>
          <w:sz w:val="28"/>
        </w:rPr>
        <w:t xml:space="preserve">help with recruiting </w:t>
      </w:r>
      <w:r w:rsidR="009256F0" w:rsidRPr="009E5FBD">
        <w:rPr>
          <w:sz w:val="28"/>
        </w:rPr>
        <w:t xml:space="preserve">and other services. </w:t>
      </w:r>
      <w:r w:rsidR="00210515" w:rsidRPr="009E5FBD">
        <w:rPr>
          <w:sz w:val="28"/>
        </w:rPr>
        <w:t xml:space="preserve"> </w:t>
      </w:r>
      <w:r w:rsidR="00A4393C" w:rsidRPr="009E5FBD">
        <w:rPr>
          <w:sz w:val="28"/>
        </w:rPr>
        <w:t xml:space="preserve">Gary Port spoke about how the Army </w:t>
      </w:r>
      <w:r w:rsidR="006B360E" w:rsidRPr="009E5FBD">
        <w:rPr>
          <w:sz w:val="28"/>
        </w:rPr>
        <w:t xml:space="preserve">is down 2 divisions due to </w:t>
      </w:r>
      <w:r w:rsidR="00406AF1" w:rsidRPr="009E5FBD">
        <w:rPr>
          <w:sz w:val="28"/>
        </w:rPr>
        <w:t>the media focusing attention on the broken so</w:t>
      </w:r>
      <w:r w:rsidR="00311A52" w:rsidRPr="009E5FBD">
        <w:rPr>
          <w:sz w:val="28"/>
        </w:rPr>
        <w:t xml:space="preserve">ldier. He spoke about the incentives </w:t>
      </w:r>
      <w:r w:rsidR="00A54517" w:rsidRPr="009E5FBD">
        <w:rPr>
          <w:sz w:val="28"/>
        </w:rPr>
        <w:t xml:space="preserve">going into the ROTC </w:t>
      </w:r>
      <w:r w:rsidR="00560FF7" w:rsidRPr="009E5FBD">
        <w:rPr>
          <w:sz w:val="28"/>
        </w:rPr>
        <w:t xml:space="preserve">and commissioning into the reserves </w:t>
      </w:r>
      <w:r w:rsidR="00E577B7" w:rsidRPr="009E5FBD">
        <w:rPr>
          <w:sz w:val="28"/>
        </w:rPr>
        <w:t xml:space="preserve">and the Guard and how once you have completed </w:t>
      </w:r>
      <w:r w:rsidR="004A5596" w:rsidRPr="009E5FBD">
        <w:rPr>
          <w:sz w:val="28"/>
        </w:rPr>
        <w:t xml:space="preserve">your time </w:t>
      </w:r>
      <w:r w:rsidR="00F147E8" w:rsidRPr="009E5FBD">
        <w:rPr>
          <w:sz w:val="28"/>
        </w:rPr>
        <w:t>you will be given tuition free Educat</w:t>
      </w:r>
      <w:r w:rsidR="00820700" w:rsidRPr="009E5FBD">
        <w:rPr>
          <w:sz w:val="28"/>
        </w:rPr>
        <w:t>ion.</w:t>
      </w:r>
    </w:p>
    <w:p w14:paraId="0392C009" w14:textId="77777777" w:rsidR="003B21D7" w:rsidRPr="00EB6720" w:rsidRDefault="003B21D7" w:rsidP="003B21D7">
      <w:pPr>
        <w:pStyle w:val="ListParagraph"/>
        <w:tabs>
          <w:tab w:val="left" w:pos="265"/>
          <w:tab w:val="left" w:pos="592"/>
        </w:tabs>
        <w:ind w:left="360" w:right="152"/>
        <w:rPr>
          <w:b/>
          <w:bCs/>
          <w:sz w:val="28"/>
          <w:szCs w:val="28"/>
        </w:rPr>
      </w:pPr>
    </w:p>
    <w:p w14:paraId="55BE9101" w14:textId="0B8BC288" w:rsidR="006C070B" w:rsidRPr="0011218D" w:rsidRDefault="007849E0" w:rsidP="0011218D">
      <w:pPr>
        <w:pStyle w:val="ListParagraph"/>
        <w:numPr>
          <w:ilvl w:val="0"/>
          <w:numId w:val="46"/>
        </w:numPr>
        <w:tabs>
          <w:tab w:val="left" w:pos="265"/>
        </w:tabs>
        <w:ind w:right="152"/>
        <w:rPr>
          <w:sz w:val="28"/>
          <w:szCs w:val="28"/>
        </w:rPr>
      </w:pPr>
      <w:r w:rsidRPr="0011218D">
        <w:rPr>
          <w:b/>
          <w:bCs/>
          <w:sz w:val="28"/>
          <w:szCs w:val="28"/>
        </w:rPr>
        <w:t>County Commanders Report</w:t>
      </w:r>
      <w:r w:rsidR="003E6A61" w:rsidRPr="0011218D">
        <w:rPr>
          <w:sz w:val="28"/>
          <w:szCs w:val="28"/>
        </w:rPr>
        <w:t xml:space="preserve">: The </w:t>
      </w:r>
      <w:r w:rsidR="00404EED" w:rsidRPr="0011218D">
        <w:rPr>
          <w:sz w:val="28"/>
          <w:szCs w:val="28"/>
        </w:rPr>
        <w:t>County C</w:t>
      </w:r>
      <w:r w:rsidR="003E6A61" w:rsidRPr="0011218D">
        <w:rPr>
          <w:sz w:val="28"/>
          <w:szCs w:val="28"/>
        </w:rPr>
        <w:t>ommander</w:t>
      </w:r>
      <w:r w:rsidR="00445135" w:rsidRPr="0011218D">
        <w:rPr>
          <w:sz w:val="28"/>
          <w:szCs w:val="28"/>
        </w:rPr>
        <w:t xml:space="preserve"> stressed </w:t>
      </w:r>
      <w:r w:rsidR="00AB7554" w:rsidRPr="0011218D">
        <w:rPr>
          <w:sz w:val="28"/>
          <w:szCs w:val="28"/>
        </w:rPr>
        <w:t xml:space="preserve">Nassau </w:t>
      </w:r>
      <w:r w:rsidR="00862715" w:rsidRPr="0011218D">
        <w:rPr>
          <w:sz w:val="28"/>
          <w:szCs w:val="28"/>
        </w:rPr>
        <w:t>County Joint Visitation</w:t>
      </w:r>
      <w:r w:rsidR="00E96A2D" w:rsidRPr="0011218D">
        <w:rPr>
          <w:sz w:val="28"/>
          <w:szCs w:val="28"/>
        </w:rPr>
        <w:t xml:space="preserve"> of Dept Commander, SAL &amp; </w:t>
      </w:r>
      <w:r w:rsidR="00B84C1E" w:rsidRPr="0011218D">
        <w:rPr>
          <w:sz w:val="28"/>
          <w:szCs w:val="28"/>
        </w:rPr>
        <w:t>Auxiliary President</w:t>
      </w:r>
      <w:r w:rsidR="00E96A2D" w:rsidRPr="0011218D">
        <w:rPr>
          <w:sz w:val="28"/>
          <w:szCs w:val="28"/>
        </w:rPr>
        <w:t xml:space="preserve"> on Sept 14, 2023</w:t>
      </w:r>
      <w:r w:rsidR="007600C5" w:rsidRPr="0011218D">
        <w:rPr>
          <w:sz w:val="28"/>
          <w:szCs w:val="28"/>
        </w:rPr>
        <w:t xml:space="preserve">. </w:t>
      </w:r>
      <w:r w:rsidR="00D360FB">
        <w:rPr>
          <w:sz w:val="28"/>
          <w:szCs w:val="28"/>
        </w:rPr>
        <w:t xml:space="preserve">Spoke </w:t>
      </w:r>
      <w:r w:rsidR="00240432">
        <w:rPr>
          <w:sz w:val="28"/>
          <w:szCs w:val="28"/>
        </w:rPr>
        <w:t xml:space="preserve">briefly about </w:t>
      </w:r>
      <w:proofErr w:type="gramStart"/>
      <w:r w:rsidR="00AB60E3">
        <w:rPr>
          <w:sz w:val="28"/>
          <w:szCs w:val="28"/>
        </w:rPr>
        <w:t>negative</w:t>
      </w:r>
      <w:proofErr w:type="gramEnd"/>
      <w:r w:rsidR="00AB60E3">
        <w:rPr>
          <w:sz w:val="28"/>
          <w:szCs w:val="28"/>
        </w:rPr>
        <w:t xml:space="preserve"> </w:t>
      </w:r>
      <w:r w:rsidR="00240432">
        <w:rPr>
          <w:sz w:val="28"/>
          <w:szCs w:val="28"/>
        </w:rPr>
        <w:t>Newsday article.</w:t>
      </w:r>
      <w:r w:rsidR="007600C5" w:rsidRPr="0011218D">
        <w:rPr>
          <w:sz w:val="28"/>
          <w:szCs w:val="28"/>
        </w:rPr>
        <w:t xml:space="preserve"> </w:t>
      </w:r>
      <w:r w:rsidR="00D25010">
        <w:rPr>
          <w:sz w:val="28"/>
          <w:szCs w:val="28"/>
        </w:rPr>
        <w:t>Rebuttal followed.</w:t>
      </w:r>
    </w:p>
    <w:p w14:paraId="0B2503D1" w14:textId="1392A8AB" w:rsidR="00463BFE" w:rsidRDefault="0011218D" w:rsidP="00463BFE">
      <w:pPr>
        <w:tabs>
          <w:tab w:val="left" w:pos="265"/>
        </w:tabs>
        <w:ind w:right="152"/>
        <w:rPr>
          <w:b/>
          <w:bCs/>
          <w:sz w:val="28"/>
          <w:szCs w:val="28"/>
        </w:rPr>
      </w:pPr>
      <w:r>
        <w:rPr>
          <w:b/>
          <w:bCs/>
          <w:spacing w:val="-2"/>
          <w:sz w:val="28"/>
        </w:rPr>
        <w:tab/>
        <w:t xml:space="preserve">       </w:t>
      </w:r>
      <w:r w:rsidR="00F46223" w:rsidRPr="00AE283D">
        <w:rPr>
          <w:b/>
          <w:bCs/>
          <w:spacing w:val="-2"/>
          <w:sz w:val="28"/>
        </w:rPr>
        <w:t>For details</w:t>
      </w:r>
      <w:r w:rsidR="00F46223">
        <w:rPr>
          <w:spacing w:val="-2"/>
          <w:sz w:val="28"/>
        </w:rPr>
        <w:t xml:space="preserve"> </w:t>
      </w:r>
      <w:r w:rsidR="00F46223" w:rsidRPr="00E41A20">
        <w:rPr>
          <w:b/>
          <w:bCs/>
          <w:spacing w:val="-2"/>
          <w:sz w:val="28"/>
        </w:rPr>
        <w:t xml:space="preserve">See </w:t>
      </w:r>
      <w:r>
        <w:rPr>
          <w:b/>
          <w:bCs/>
          <w:spacing w:val="-2"/>
          <w:sz w:val="28"/>
        </w:rPr>
        <w:t>A</w:t>
      </w:r>
      <w:r w:rsidR="00A75CA6" w:rsidRPr="00E41A20">
        <w:rPr>
          <w:b/>
          <w:bCs/>
          <w:spacing w:val="-2"/>
          <w:sz w:val="28"/>
        </w:rPr>
        <w:t>ttach</w:t>
      </w:r>
      <w:r w:rsidR="00F46223" w:rsidRPr="00E41A20">
        <w:rPr>
          <w:b/>
          <w:bCs/>
          <w:spacing w:val="-2"/>
          <w:sz w:val="28"/>
        </w:rPr>
        <w:t xml:space="preserve"> </w:t>
      </w:r>
      <w:r w:rsidR="00DE12FE">
        <w:rPr>
          <w:b/>
          <w:bCs/>
          <w:sz w:val="28"/>
          <w:szCs w:val="28"/>
        </w:rPr>
        <w:t>#1</w:t>
      </w:r>
      <w:r w:rsidR="004F4C7B">
        <w:rPr>
          <w:b/>
          <w:bCs/>
          <w:sz w:val="28"/>
          <w:szCs w:val="28"/>
        </w:rPr>
        <w:t>7</w:t>
      </w:r>
      <w:r w:rsidR="006C070B">
        <w:rPr>
          <w:b/>
          <w:bCs/>
          <w:sz w:val="28"/>
          <w:szCs w:val="28"/>
        </w:rPr>
        <w:t>a, b.</w:t>
      </w:r>
    </w:p>
    <w:p w14:paraId="5B334611" w14:textId="77777777" w:rsidR="001D3F26" w:rsidRDefault="001D3F26" w:rsidP="00437EEA">
      <w:pPr>
        <w:tabs>
          <w:tab w:val="left" w:pos="265"/>
        </w:tabs>
        <w:ind w:right="152"/>
        <w:rPr>
          <w:sz w:val="28"/>
          <w:szCs w:val="28"/>
        </w:rPr>
      </w:pPr>
    </w:p>
    <w:p w14:paraId="00145CE5" w14:textId="77777777" w:rsidR="00626B63" w:rsidRPr="00D77BEB" w:rsidRDefault="00626B63" w:rsidP="001E6F86">
      <w:pPr>
        <w:tabs>
          <w:tab w:val="left" w:pos="592"/>
        </w:tabs>
        <w:rPr>
          <w:sz w:val="28"/>
          <w:szCs w:val="28"/>
        </w:rPr>
      </w:pPr>
    </w:p>
    <w:p w14:paraId="7BBEDAD0" w14:textId="6F57B4F3" w:rsidR="00DA00DA" w:rsidRPr="00D25127" w:rsidRDefault="00452F76" w:rsidP="001E6F86">
      <w:pPr>
        <w:tabs>
          <w:tab w:val="left" w:pos="592"/>
        </w:tabs>
        <w:rPr>
          <w:b/>
          <w:bCs/>
          <w:sz w:val="28"/>
          <w:szCs w:val="28"/>
        </w:rPr>
      </w:pPr>
      <w:r w:rsidRPr="00D25127">
        <w:rPr>
          <w:b/>
          <w:bCs/>
          <w:sz w:val="28"/>
          <w:szCs w:val="28"/>
        </w:rPr>
        <w:t xml:space="preserve">Motion to </w:t>
      </w:r>
      <w:r w:rsidR="00DC6912">
        <w:rPr>
          <w:b/>
          <w:bCs/>
          <w:sz w:val="28"/>
          <w:szCs w:val="28"/>
        </w:rPr>
        <w:t>A</w:t>
      </w:r>
      <w:r w:rsidR="00DC6912" w:rsidRPr="00D25127">
        <w:rPr>
          <w:b/>
          <w:bCs/>
          <w:sz w:val="28"/>
          <w:szCs w:val="28"/>
        </w:rPr>
        <w:t>djourn.</w:t>
      </w:r>
    </w:p>
    <w:p w14:paraId="2539BF77" w14:textId="23067751" w:rsidR="00E82A15" w:rsidRPr="00D77BEB" w:rsidRDefault="00DA00DA" w:rsidP="001E6F86">
      <w:pPr>
        <w:tabs>
          <w:tab w:val="left" w:pos="592"/>
        </w:tabs>
        <w:rPr>
          <w:sz w:val="28"/>
          <w:szCs w:val="28"/>
        </w:rPr>
      </w:pPr>
      <w:r w:rsidRPr="00D77BEB">
        <w:rPr>
          <w:sz w:val="28"/>
          <w:szCs w:val="28"/>
        </w:rPr>
        <w:t xml:space="preserve">A motion to </w:t>
      </w:r>
      <w:r w:rsidR="007E6ACA" w:rsidRPr="00D77BEB">
        <w:rPr>
          <w:sz w:val="28"/>
          <w:szCs w:val="28"/>
        </w:rPr>
        <w:t>adjourn</w:t>
      </w:r>
      <w:r w:rsidRPr="00D77BEB">
        <w:rPr>
          <w:sz w:val="28"/>
          <w:szCs w:val="28"/>
        </w:rPr>
        <w:t xml:space="preserve"> </w:t>
      </w:r>
      <w:r w:rsidR="00452F76" w:rsidRPr="00D77BEB">
        <w:rPr>
          <w:sz w:val="28"/>
          <w:szCs w:val="28"/>
        </w:rPr>
        <w:t xml:space="preserve">was made by </w:t>
      </w:r>
      <w:r w:rsidR="00452F76" w:rsidRPr="00D77BEB">
        <w:rPr>
          <w:spacing w:val="-3"/>
          <w:sz w:val="28"/>
          <w:szCs w:val="28"/>
        </w:rPr>
        <w:t>PCC</w:t>
      </w:r>
      <w:r w:rsidR="00E62AF3" w:rsidRPr="00D77BEB">
        <w:rPr>
          <w:spacing w:val="-3"/>
          <w:sz w:val="28"/>
          <w:szCs w:val="28"/>
        </w:rPr>
        <w:t xml:space="preserve"> </w:t>
      </w:r>
      <w:r w:rsidR="00D77BEB" w:rsidRPr="00D77BEB">
        <w:rPr>
          <w:spacing w:val="-3"/>
          <w:sz w:val="28"/>
          <w:szCs w:val="28"/>
        </w:rPr>
        <w:t>Anth</w:t>
      </w:r>
      <w:r w:rsidR="00D665D5" w:rsidRPr="00D77BEB">
        <w:rPr>
          <w:spacing w:val="-3"/>
          <w:sz w:val="28"/>
          <w:szCs w:val="28"/>
        </w:rPr>
        <w:t xml:space="preserve">ony </w:t>
      </w:r>
      <w:r w:rsidR="00D77BEB" w:rsidRPr="00D77BEB">
        <w:rPr>
          <w:spacing w:val="-3"/>
          <w:sz w:val="28"/>
          <w:szCs w:val="28"/>
        </w:rPr>
        <w:t xml:space="preserve">Paternostro.   </w:t>
      </w:r>
      <w:r w:rsidR="00D77BEB" w:rsidRPr="00D77BEB">
        <w:rPr>
          <w:sz w:val="28"/>
          <w:szCs w:val="28"/>
        </w:rPr>
        <w:t xml:space="preserve">Motion seconded by PCC Pat Alesia.   </w:t>
      </w:r>
      <w:r w:rsidR="00452F76" w:rsidRPr="00D77BEB">
        <w:rPr>
          <w:sz w:val="28"/>
          <w:szCs w:val="28"/>
        </w:rPr>
        <w:t>Motion carried by Voice Floor vote.</w:t>
      </w:r>
    </w:p>
    <w:p w14:paraId="5D4D3375" w14:textId="77777777" w:rsidR="00E82A15" w:rsidRDefault="00E82A15" w:rsidP="001E6F86">
      <w:pPr>
        <w:tabs>
          <w:tab w:val="left" w:pos="592"/>
        </w:tabs>
        <w:rPr>
          <w:sz w:val="28"/>
          <w:szCs w:val="28"/>
        </w:rPr>
      </w:pPr>
    </w:p>
    <w:p w14:paraId="2A4F0EEE" w14:textId="12A9DE76" w:rsidR="00452F76" w:rsidRDefault="003A05D1" w:rsidP="001E6F86">
      <w:pPr>
        <w:tabs>
          <w:tab w:val="left" w:pos="592"/>
        </w:tabs>
        <w:rPr>
          <w:sz w:val="28"/>
          <w:szCs w:val="28"/>
        </w:rPr>
      </w:pPr>
      <w:r w:rsidRPr="001E6F86">
        <w:rPr>
          <w:sz w:val="28"/>
          <w:szCs w:val="28"/>
        </w:rPr>
        <w:t>The meeting</w:t>
      </w:r>
      <w:r w:rsidR="00452F76" w:rsidRPr="001E6F86">
        <w:rPr>
          <w:sz w:val="28"/>
          <w:szCs w:val="28"/>
        </w:rPr>
        <w:t xml:space="preserve"> </w:t>
      </w:r>
      <w:r w:rsidR="00B47E3D">
        <w:rPr>
          <w:sz w:val="28"/>
          <w:szCs w:val="28"/>
        </w:rPr>
        <w:t xml:space="preserve">was </w:t>
      </w:r>
      <w:r w:rsidR="00452F76" w:rsidRPr="001E6F86">
        <w:rPr>
          <w:sz w:val="28"/>
          <w:szCs w:val="28"/>
        </w:rPr>
        <w:t xml:space="preserve">adjourned </w:t>
      </w:r>
      <w:r w:rsidR="00E55286">
        <w:rPr>
          <w:sz w:val="28"/>
          <w:szCs w:val="28"/>
        </w:rPr>
        <w:t xml:space="preserve">at </w:t>
      </w:r>
      <w:r w:rsidR="001F3B90">
        <w:rPr>
          <w:b/>
          <w:bCs/>
          <w:sz w:val="28"/>
          <w:szCs w:val="28"/>
        </w:rPr>
        <w:t>9:15 PM</w:t>
      </w:r>
      <w:r w:rsidR="00A424CA">
        <w:rPr>
          <w:sz w:val="28"/>
          <w:szCs w:val="28"/>
        </w:rPr>
        <w:t>.</w:t>
      </w:r>
    </w:p>
    <w:p w14:paraId="6D9204A9" w14:textId="77777777" w:rsidR="0078771E" w:rsidRDefault="0078771E" w:rsidP="001E6F86">
      <w:pPr>
        <w:tabs>
          <w:tab w:val="left" w:pos="592"/>
        </w:tabs>
        <w:rPr>
          <w:sz w:val="28"/>
          <w:szCs w:val="28"/>
        </w:rPr>
      </w:pPr>
    </w:p>
    <w:p w14:paraId="349C9504" w14:textId="74C6A11A" w:rsidR="00C119E6" w:rsidRDefault="00D77660" w:rsidP="00AD46D6">
      <w:pPr>
        <w:pStyle w:val="BodyText"/>
        <w:jc w:val="both"/>
      </w:pPr>
      <w:r>
        <w:t>Closing prayer</w:t>
      </w:r>
      <w:r>
        <w:rPr>
          <w:spacing w:val="1"/>
        </w:rPr>
        <w:t xml:space="preserve"> was </w:t>
      </w:r>
      <w:r>
        <w:t>given</w:t>
      </w:r>
      <w:r>
        <w:rPr>
          <w:spacing w:val="27"/>
        </w:rPr>
        <w:t xml:space="preserve"> </w:t>
      </w:r>
      <w:r>
        <w:t>by</w:t>
      </w:r>
      <w:r>
        <w:rPr>
          <w:spacing w:val="27"/>
        </w:rPr>
        <w:t xml:space="preserve"> </w:t>
      </w:r>
      <w:r w:rsidR="00907BB4">
        <w:t>County Chaplain</w:t>
      </w:r>
      <w:r w:rsidR="00C90FFB">
        <w:t xml:space="preserve"> </w:t>
      </w:r>
      <w:r w:rsidR="008F52DB">
        <w:t>Eric Spinner</w:t>
      </w:r>
      <w:r w:rsidR="001F3B90">
        <w:t>.</w:t>
      </w:r>
    </w:p>
    <w:p w14:paraId="1F09F478" w14:textId="77777777" w:rsidR="001F3882" w:rsidRDefault="001F3882" w:rsidP="00AD46D6">
      <w:pPr>
        <w:pStyle w:val="BodyText"/>
        <w:jc w:val="both"/>
        <w:rPr>
          <w:rFonts w:ascii="Script MT Bold" w:hAnsi="Script MT Bold"/>
        </w:rPr>
      </w:pPr>
    </w:p>
    <w:p w14:paraId="6F76417E" w14:textId="6A32E940" w:rsidR="00EB439B" w:rsidRPr="00473017" w:rsidRDefault="00473017" w:rsidP="00AD46D6">
      <w:pPr>
        <w:pStyle w:val="BodyText"/>
        <w:jc w:val="both"/>
        <w:rPr>
          <w:rFonts w:ascii="Script MT Bold" w:hAnsi="Script MT Bold"/>
          <w:sz w:val="40"/>
          <w:szCs w:val="40"/>
        </w:rPr>
      </w:pPr>
      <w:r w:rsidRPr="00473017">
        <w:rPr>
          <w:rFonts w:ascii="Script MT Bold" w:hAnsi="Script MT Bold"/>
          <w:sz w:val="40"/>
          <w:szCs w:val="40"/>
        </w:rPr>
        <w:t>Every day</w:t>
      </w:r>
      <w:r w:rsidR="0071576A" w:rsidRPr="00473017">
        <w:rPr>
          <w:rFonts w:ascii="Script MT Bold" w:hAnsi="Script MT Bold"/>
          <w:sz w:val="40"/>
          <w:szCs w:val="40"/>
        </w:rPr>
        <w:t xml:space="preserve"> </w:t>
      </w:r>
      <w:r w:rsidR="00512B49" w:rsidRPr="00473017">
        <w:rPr>
          <w:rFonts w:ascii="Script MT Bold" w:hAnsi="Script MT Bold"/>
          <w:sz w:val="40"/>
          <w:szCs w:val="40"/>
        </w:rPr>
        <w:t xml:space="preserve">may not be good but there is always something good in </w:t>
      </w:r>
      <w:r w:rsidR="00B50074" w:rsidRPr="00473017">
        <w:rPr>
          <w:rFonts w:ascii="Script MT Bold" w:hAnsi="Script MT Bold"/>
          <w:sz w:val="40"/>
          <w:szCs w:val="40"/>
        </w:rPr>
        <w:t>every day!</w:t>
      </w:r>
    </w:p>
    <w:p w14:paraId="4DAD4CFB" w14:textId="77777777" w:rsidR="00B50074" w:rsidRDefault="00B50074" w:rsidP="00C119E6">
      <w:pPr>
        <w:pStyle w:val="BodyText"/>
        <w:rPr>
          <w:rFonts w:ascii="Arial" w:hAnsi="Arial" w:cs="Arial"/>
          <w:sz w:val="32"/>
          <w:szCs w:val="32"/>
        </w:rPr>
      </w:pPr>
    </w:p>
    <w:p w14:paraId="7D3D752B" w14:textId="77777777" w:rsidR="00C85AD8" w:rsidRDefault="00C85AD8" w:rsidP="00C85AD8">
      <w:pPr>
        <w:pStyle w:val="BodyText"/>
        <w:rPr>
          <w:rFonts w:ascii="Arial" w:hAnsi="Arial" w:cs="Arial"/>
          <w:sz w:val="32"/>
          <w:szCs w:val="32"/>
        </w:rPr>
      </w:pPr>
    </w:p>
    <w:p w14:paraId="54E942CA" w14:textId="77777777" w:rsidR="00C85AD8" w:rsidRDefault="00C85AD8" w:rsidP="00C85AD8">
      <w:pPr>
        <w:pStyle w:val="BodyText"/>
        <w:rPr>
          <w:rFonts w:ascii="Arial" w:hAnsi="Arial" w:cs="Arial"/>
          <w:sz w:val="32"/>
          <w:szCs w:val="32"/>
        </w:rPr>
      </w:pPr>
    </w:p>
    <w:p w14:paraId="7E0A9EF4" w14:textId="77777777" w:rsidR="00C85AD8" w:rsidRDefault="00C85AD8" w:rsidP="00C85AD8">
      <w:pPr>
        <w:pStyle w:val="BodyText"/>
        <w:rPr>
          <w:rFonts w:ascii="Arial" w:hAnsi="Arial" w:cs="Arial"/>
          <w:sz w:val="32"/>
          <w:szCs w:val="32"/>
        </w:rPr>
      </w:pPr>
    </w:p>
    <w:p w14:paraId="1CE7C0D3" w14:textId="13B4115B" w:rsidR="00C85AD8" w:rsidRPr="008F62A6" w:rsidRDefault="00C85AD8" w:rsidP="00C85AD8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For God and Country</w:t>
      </w:r>
    </w:p>
    <w:p w14:paraId="01DD2936" w14:textId="77777777" w:rsidR="00C85AD8" w:rsidRPr="008F62A6" w:rsidRDefault="00C85AD8" w:rsidP="00C85AD8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Respectfully</w:t>
      </w:r>
      <w:r w:rsidRPr="008F62A6">
        <w:rPr>
          <w:rFonts w:ascii="Arial" w:hAnsi="Arial" w:cs="Arial"/>
          <w:spacing w:val="-3"/>
          <w:sz w:val="32"/>
          <w:szCs w:val="32"/>
        </w:rPr>
        <w:t xml:space="preserve"> </w:t>
      </w:r>
      <w:r w:rsidRPr="008F62A6">
        <w:rPr>
          <w:rFonts w:ascii="Arial" w:hAnsi="Arial" w:cs="Arial"/>
          <w:sz w:val="32"/>
          <w:szCs w:val="32"/>
        </w:rPr>
        <w:t>submitted,</w:t>
      </w:r>
    </w:p>
    <w:p w14:paraId="2859AB8B" w14:textId="77777777" w:rsidR="002D600F" w:rsidRPr="008F62A6" w:rsidRDefault="002D600F" w:rsidP="00C119E6">
      <w:pPr>
        <w:pStyle w:val="BodyText"/>
        <w:rPr>
          <w:rFonts w:ascii="Arial" w:hAnsi="Arial" w:cs="Arial"/>
          <w:sz w:val="32"/>
          <w:szCs w:val="32"/>
        </w:rPr>
      </w:pPr>
    </w:p>
    <w:p w14:paraId="479FD081" w14:textId="14DE9FEA" w:rsidR="00C119E6" w:rsidRPr="00620673" w:rsidRDefault="00FA372C" w:rsidP="00C119E6">
      <w:pPr>
        <w:pStyle w:val="BodyText"/>
        <w:rPr>
          <w:rFonts w:ascii="Script MT Bold" w:hAnsi="Script MT Bold" w:cs="Arial"/>
          <w:sz w:val="36"/>
          <w:szCs w:val="36"/>
        </w:rPr>
      </w:pPr>
      <w:r>
        <w:rPr>
          <w:rFonts w:ascii="Script MT Bold" w:hAnsi="Script MT Bold" w:cs="Arial"/>
          <w:sz w:val="36"/>
          <w:szCs w:val="36"/>
        </w:rPr>
        <w:t>Kerry Englander</w:t>
      </w:r>
    </w:p>
    <w:p w14:paraId="1BCC0A5F" w14:textId="15DC7C98" w:rsidR="00D25127" w:rsidRPr="007F03FF" w:rsidRDefault="00FA372C" w:rsidP="00C119E6">
      <w:pPr>
        <w:pStyle w:val="BodyText"/>
        <w:rPr>
          <w:rFonts w:ascii="Arial" w:hAnsi="Arial" w:cs="Arial"/>
          <w:sz w:val="32"/>
          <w:szCs w:val="32"/>
        </w:rPr>
      </w:pPr>
      <w:r w:rsidRPr="007F03FF">
        <w:rPr>
          <w:rFonts w:ascii="Arial" w:hAnsi="Arial" w:cs="Arial"/>
          <w:sz w:val="32"/>
          <w:szCs w:val="32"/>
        </w:rPr>
        <w:t>Kerry Englander</w:t>
      </w:r>
    </w:p>
    <w:p w14:paraId="590EBC27" w14:textId="77777777" w:rsidR="00C119E6" w:rsidRPr="008F62A6" w:rsidRDefault="00C119E6" w:rsidP="00C119E6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Adjutant</w:t>
      </w:r>
    </w:p>
    <w:p w14:paraId="25551576" w14:textId="0885EF3A" w:rsidR="00C119E6" w:rsidRDefault="00C119E6" w:rsidP="00C119E6">
      <w:pPr>
        <w:pStyle w:val="BodyText"/>
        <w:rPr>
          <w:rFonts w:ascii="Arial" w:hAnsi="Arial" w:cs="Arial"/>
          <w:sz w:val="32"/>
          <w:szCs w:val="32"/>
        </w:rPr>
      </w:pPr>
      <w:r w:rsidRPr="008F62A6">
        <w:rPr>
          <w:rFonts w:ascii="Arial" w:hAnsi="Arial" w:cs="Arial"/>
          <w:sz w:val="32"/>
          <w:szCs w:val="32"/>
        </w:rPr>
        <w:t>Nassau County American Legion</w:t>
      </w:r>
    </w:p>
    <w:p w14:paraId="5415553D" w14:textId="5173F122" w:rsidR="00836473" w:rsidRDefault="00836473" w:rsidP="00C119E6">
      <w:pPr>
        <w:pStyle w:val="BodyText"/>
      </w:pPr>
    </w:p>
    <w:p w14:paraId="4A7BDDBF" w14:textId="77777777" w:rsidR="008F52DB" w:rsidRDefault="008F52DB" w:rsidP="00C119E6">
      <w:pPr>
        <w:pStyle w:val="BodyText"/>
      </w:pPr>
    </w:p>
    <w:p w14:paraId="70B4262E" w14:textId="77777777" w:rsidR="008F52DB" w:rsidRDefault="008F52DB" w:rsidP="00C119E6">
      <w:pPr>
        <w:pStyle w:val="BodyText"/>
      </w:pPr>
    </w:p>
    <w:p w14:paraId="3BC777EE" w14:textId="521B5C64" w:rsidR="001F3B90" w:rsidRDefault="001F3B90">
      <w:pPr>
        <w:rPr>
          <w:sz w:val="28"/>
          <w:szCs w:val="28"/>
        </w:rPr>
      </w:pPr>
    </w:p>
    <w:p w14:paraId="6776FC46" w14:textId="77777777" w:rsidR="008F52DB" w:rsidRDefault="008F52DB" w:rsidP="00C119E6">
      <w:pPr>
        <w:pStyle w:val="BodyText"/>
      </w:pPr>
    </w:p>
    <w:p w14:paraId="67F6755F" w14:textId="77777777" w:rsidR="00836473" w:rsidRDefault="00836473" w:rsidP="00C119E6">
      <w:pPr>
        <w:pStyle w:val="BodyText"/>
      </w:pPr>
    </w:p>
    <w:p w14:paraId="63CA8682" w14:textId="34A1553A" w:rsidR="00D63A5D" w:rsidRDefault="00A424CA" w:rsidP="00D63A5D">
      <w:pPr>
        <w:jc w:val="center"/>
        <w:rPr>
          <w:rFonts w:ascii="Old English Text MT" w:hAnsi="Old English Text MT"/>
          <w:sz w:val="144"/>
          <w:szCs w:val="144"/>
        </w:rPr>
      </w:pPr>
      <w:r>
        <w:rPr>
          <w:rFonts w:ascii="Old English Text MT" w:hAnsi="Old English Text MT"/>
          <w:sz w:val="144"/>
          <w:szCs w:val="144"/>
        </w:rPr>
        <w:t>G</w:t>
      </w:r>
      <w:r w:rsidR="00D63A5D">
        <w:rPr>
          <w:rFonts w:ascii="Old English Text MT" w:hAnsi="Old English Text MT"/>
          <w:sz w:val="144"/>
          <w:szCs w:val="144"/>
        </w:rPr>
        <w:t>od Bless The American Legion</w:t>
      </w:r>
    </w:p>
    <w:p w14:paraId="1FF51FF5" w14:textId="77777777" w:rsidR="00D63A5D" w:rsidRDefault="00D63A5D" w:rsidP="00D63A5D">
      <w:pPr>
        <w:jc w:val="center"/>
        <w:rPr>
          <w:rFonts w:ascii="Old English Text MT" w:hAnsi="Old English Text MT"/>
          <w:sz w:val="144"/>
          <w:szCs w:val="144"/>
        </w:rPr>
      </w:pPr>
      <w:r>
        <w:rPr>
          <w:rFonts w:ascii="Old English Text MT" w:hAnsi="Old English Text MT"/>
          <w:sz w:val="144"/>
          <w:szCs w:val="144"/>
        </w:rPr>
        <w:t xml:space="preserve">God Bless </w:t>
      </w:r>
      <w:r>
        <w:rPr>
          <w:rFonts w:ascii="Old English Text MT" w:hAnsi="Old English Text MT"/>
          <w:sz w:val="144"/>
          <w:szCs w:val="144"/>
        </w:rPr>
        <w:lastRenderedPageBreak/>
        <w:t>America</w:t>
      </w:r>
    </w:p>
    <w:sectPr w:rsidR="00D63A5D" w:rsidSect="00285225">
      <w:footerReference w:type="default" r:id="rId8"/>
      <w:pgSz w:w="12240" w:h="15840"/>
      <w:pgMar w:top="1080" w:right="1080" w:bottom="1080" w:left="1080" w:header="0" w:footer="10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CF100" w14:textId="77777777" w:rsidR="009F3FA2" w:rsidRDefault="009F3FA2">
      <w:r>
        <w:separator/>
      </w:r>
    </w:p>
  </w:endnote>
  <w:endnote w:type="continuationSeparator" w:id="0">
    <w:p w14:paraId="68401E0A" w14:textId="77777777" w:rsidR="009F3FA2" w:rsidRDefault="009F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0644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C6C572" w14:textId="6CB80F57" w:rsidR="00487287" w:rsidRDefault="0048728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311933" w14:textId="1EE156AC" w:rsidR="0049315D" w:rsidRDefault="0049315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B7ED" w14:textId="77777777" w:rsidR="009F3FA2" w:rsidRDefault="009F3FA2">
      <w:r>
        <w:separator/>
      </w:r>
    </w:p>
  </w:footnote>
  <w:footnote w:type="continuationSeparator" w:id="0">
    <w:p w14:paraId="716A8EC1" w14:textId="77777777" w:rsidR="009F3FA2" w:rsidRDefault="009F3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0F2"/>
    <w:multiLevelType w:val="hybridMultilevel"/>
    <w:tmpl w:val="7C9E2C46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2FF"/>
    <w:multiLevelType w:val="hybridMultilevel"/>
    <w:tmpl w:val="0D606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00681"/>
    <w:multiLevelType w:val="hybridMultilevel"/>
    <w:tmpl w:val="5BAC6904"/>
    <w:lvl w:ilvl="0" w:tplc="38102B5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3" w15:restartNumberingAfterBreak="0">
    <w:nsid w:val="14EC4E1B"/>
    <w:multiLevelType w:val="hybridMultilevel"/>
    <w:tmpl w:val="E544F74E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A4C2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C819A6"/>
    <w:multiLevelType w:val="hybridMultilevel"/>
    <w:tmpl w:val="76DEA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3EBB"/>
    <w:multiLevelType w:val="hybridMultilevel"/>
    <w:tmpl w:val="911C7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C4A45"/>
    <w:multiLevelType w:val="hybridMultilevel"/>
    <w:tmpl w:val="DDA80728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F052E63"/>
    <w:multiLevelType w:val="hybridMultilevel"/>
    <w:tmpl w:val="46C8F982"/>
    <w:lvl w:ilvl="0" w:tplc="CBB2E6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11560"/>
    <w:multiLevelType w:val="hybridMultilevel"/>
    <w:tmpl w:val="7B06F1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292905"/>
    <w:multiLevelType w:val="hybridMultilevel"/>
    <w:tmpl w:val="22102556"/>
    <w:lvl w:ilvl="0" w:tplc="0409000F">
      <w:start w:val="1"/>
      <w:numFmt w:val="decimal"/>
      <w:lvlText w:val="%1."/>
      <w:lvlJc w:val="left"/>
      <w:pPr>
        <w:ind w:left="878" w:hanging="360"/>
      </w:pPr>
      <w:rPr>
        <w:sz w:val="28"/>
        <w:szCs w:val="28"/>
      </w:rPr>
    </w:lvl>
    <w:lvl w:ilvl="1" w:tplc="9A44BA6A">
      <w:start w:val="1"/>
      <w:numFmt w:val="lowerLetter"/>
      <w:lvlText w:val="%2."/>
      <w:lvlJc w:val="left"/>
      <w:pPr>
        <w:ind w:left="150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1" w15:restartNumberingAfterBreak="0">
    <w:nsid w:val="23BB7EE4"/>
    <w:multiLevelType w:val="hybridMultilevel"/>
    <w:tmpl w:val="B23403A6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11F1F"/>
    <w:multiLevelType w:val="hybridMultilevel"/>
    <w:tmpl w:val="D082B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07FEA"/>
    <w:multiLevelType w:val="hybridMultilevel"/>
    <w:tmpl w:val="A72AA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3FA461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D1B11"/>
    <w:multiLevelType w:val="hybridMultilevel"/>
    <w:tmpl w:val="18141C84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5" w15:restartNumberingAfterBreak="0">
    <w:nsid w:val="2A1B7D4C"/>
    <w:multiLevelType w:val="hybridMultilevel"/>
    <w:tmpl w:val="3B6AC2F6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6" w15:restartNumberingAfterBreak="0">
    <w:nsid w:val="330E6015"/>
    <w:multiLevelType w:val="hybridMultilevel"/>
    <w:tmpl w:val="9A46E0E6"/>
    <w:lvl w:ilvl="0" w:tplc="0409000F">
      <w:start w:val="1"/>
      <w:numFmt w:val="decimal"/>
      <w:lvlText w:val="%1."/>
      <w:lvlJc w:val="left"/>
      <w:pPr>
        <w:ind w:left="1238" w:hanging="360"/>
      </w:p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7" w15:restartNumberingAfterBreak="0">
    <w:nsid w:val="3457268D"/>
    <w:multiLevelType w:val="hybridMultilevel"/>
    <w:tmpl w:val="E6B8C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452ED"/>
    <w:multiLevelType w:val="hybridMultilevel"/>
    <w:tmpl w:val="96F01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0A53EA"/>
    <w:multiLevelType w:val="hybridMultilevel"/>
    <w:tmpl w:val="E47A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97B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C823CA"/>
    <w:multiLevelType w:val="hybridMultilevel"/>
    <w:tmpl w:val="6F7A111A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10955"/>
    <w:multiLevelType w:val="hybridMultilevel"/>
    <w:tmpl w:val="78803C04"/>
    <w:lvl w:ilvl="0" w:tplc="CBB2E66A">
      <w:start w:val="1"/>
      <w:numFmt w:val="decimal"/>
      <w:lvlText w:val="%1."/>
      <w:lvlJc w:val="left"/>
      <w:pPr>
        <w:ind w:left="87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2FC2"/>
    <w:multiLevelType w:val="hybridMultilevel"/>
    <w:tmpl w:val="BD6C7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57E3ACC"/>
    <w:multiLevelType w:val="hybridMultilevel"/>
    <w:tmpl w:val="EBB2A30E"/>
    <w:lvl w:ilvl="0" w:tplc="CBB2E66A">
      <w:start w:val="1"/>
      <w:numFmt w:val="decimal"/>
      <w:lvlText w:val="%1."/>
      <w:lvlJc w:val="left"/>
      <w:pPr>
        <w:ind w:left="159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1F3FAE"/>
    <w:multiLevelType w:val="hybridMultilevel"/>
    <w:tmpl w:val="7278E13E"/>
    <w:lvl w:ilvl="0" w:tplc="CBB2E66A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4EB712DF"/>
    <w:multiLevelType w:val="hybridMultilevel"/>
    <w:tmpl w:val="52FCEA34"/>
    <w:lvl w:ilvl="0" w:tplc="CBB2E66A">
      <w:start w:val="1"/>
      <w:numFmt w:val="decimal"/>
      <w:lvlText w:val="%1."/>
      <w:lvlJc w:val="left"/>
      <w:pPr>
        <w:ind w:left="140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68" w:hanging="360"/>
      </w:pPr>
    </w:lvl>
    <w:lvl w:ilvl="2" w:tplc="0409001B" w:tentative="1">
      <w:start w:val="1"/>
      <w:numFmt w:val="lowerRoman"/>
      <w:lvlText w:val="%3."/>
      <w:lvlJc w:val="right"/>
      <w:pPr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7" w15:restartNumberingAfterBreak="0">
    <w:nsid w:val="54A4518A"/>
    <w:multiLevelType w:val="hybridMultilevel"/>
    <w:tmpl w:val="CEA88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660B1"/>
    <w:multiLevelType w:val="hybridMultilevel"/>
    <w:tmpl w:val="D0EEB5FC"/>
    <w:lvl w:ilvl="0" w:tplc="018A76D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16F2B"/>
    <w:multiLevelType w:val="hybridMultilevel"/>
    <w:tmpl w:val="1FC8A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DE734E"/>
    <w:multiLevelType w:val="hybridMultilevel"/>
    <w:tmpl w:val="E5B27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C53C7"/>
    <w:multiLevelType w:val="hybridMultilevel"/>
    <w:tmpl w:val="786C5484"/>
    <w:lvl w:ilvl="0" w:tplc="0409000F">
      <w:start w:val="1"/>
      <w:numFmt w:val="decimal"/>
      <w:lvlText w:val="%1."/>
      <w:lvlJc w:val="left"/>
      <w:pPr>
        <w:ind w:left="1598" w:hanging="360"/>
      </w:pPr>
    </w:lvl>
    <w:lvl w:ilvl="1" w:tplc="04090019" w:tentative="1">
      <w:start w:val="1"/>
      <w:numFmt w:val="lowerLetter"/>
      <w:lvlText w:val="%2."/>
      <w:lvlJc w:val="left"/>
      <w:pPr>
        <w:ind w:left="2318" w:hanging="360"/>
      </w:pPr>
    </w:lvl>
    <w:lvl w:ilvl="2" w:tplc="0409001B" w:tentative="1">
      <w:start w:val="1"/>
      <w:numFmt w:val="lowerRoman"/>
      <w:lvlText w:val="%3."/>
      <w:lvlJc w:val="right"/>
      <w:pPr>
        <w:ind w:left="3038" w:hanging="180"/>
      </w:pPr>
    </w:lvl>
    <w:lvl w:ilvl="3" w:tplc="0409000F" w:tentative="1">
      <w:start w:val="1"/>
      <w:numFmt w:val="decimal"/>
      <w:lvlText w:val="%4."/>
      <w:lvlJc w:val="left"/>
      <w:pPr>
        <w:ind w:left="3758" w:hanging="360"/>
      </w:pPr>
    </w:lvl>
    <w:lvl w:ilvl="4" w:tplc="04090019" w:tentative="1">
      <w:start w:val="1"/>
      <w:numFmt w:val="lowerLetter"/>
      <w:lvlText w:val="%5."/>
      <w:lvlJc w:val="left"/>
      <w:pPr>
        <w:ind w:left="4478" w:hanging="360"/>
      </w:pPr>
    </w:lvl>
    <w:lvl w:ilvl="5" w:tplc="0409001B" w:tentative="1">
      <w:start w:val="1"/>
      <w:numFmt w:val="lowerRoman"/>
      <w:lvlText w:val="%6."/>
      <w:lvlJc w:val="right"/>
      <w:pPr>
        <w:ind w:left="5198" w:hanging="180"/>
      </w:pPr>
    </w:lvl>
    <w:lvl w:ilvl="6" w:tplc="0409000F" w:tentative="1">
      <w:start w:val="1"/>
      <w:numFmt w:val="decimal"/>
      <w:lvlText w:val="%7."/>
      <w:lvlJc w:val="left"/>
      <w:pPr>
        <w:ind w:left="5918" w:hanging="360"/>
      </w:pPr>
    </w:lvl>
    <w:lvl w:ilvl="7" w:tplc="04090019" w:tentative="1">
      <w:start w:val="1"/>
      <w:numFmt w:val="lowerLetter"/>
      <w:lvlText w:val="%8."/>
      <w:lvlJc w:val="left"/>
      <w:pPr>
        <w:ind w:left="6638" w:hanging="360"/>
      </w:pPr>
    </w:lvl>
    <w:lvl w:ilvl="8" w:tplc="040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32" w15:restartNumberingAfterBreak="0">
    <w:nsid w:val="5DA84D8D"/>
    <w:multiLevelType w:val="hybridMultilevel"/>
    <w:tmpl w:val="BC0A6AFE"/>
    <w:lvl w:ilvl="0" w:tplc="CBB2E66A">
      <w:start w:val="1"/>
      <w:numFmt w:val="decimal"/>
      <w:lvlText w:val="%1."/>
      <w:lvlJc w:val="left"/>
      <w:pPr>
        <w:ind w:left="151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3" w15:restartNumberingAfterBreak="0">
    <w:nsid w:val="5E2E488E"/>
    <w:multiLevelType w:val="hybridMultilevel"/>
    <w:tmpl w:val="415823E4"/>
    <w:lvl w:ilvl="0" w:tplc="0409000F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9C0E3A"/>
    <w:multiLevelType w:val="hybridMultilevel"/>
    <w:tmpl w:val="F7A04F68"/>
    <w:lvl w:ilvl="0" w:tplc="CBB2E66A">
      <w:start w:val="1"/>
      <w:numFmt w:val="decimal"/>
      <w:lvlText w:val="%1."/>
      <w:lvlJc w:val="left"/>
      <w:pPr>
        <w:ind w:left="13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5" w15:restartNumberingAfterBreak="0">
    <w:nsid w:val="65900743"/>
    <w:multiLevelType w:val="hybridMultilevel"/>
    <w:tmpl w:val="9806C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560FE1"/>
    <w:multiLevelType w:val="multilevel"/>
    <w:tmpl w:val="EB84B706"/>
    <w:numStyleLink w:val="CurrentList1"/>
  </w:abstractNum>
  <w:abstractNum w:abstractNumId="37" w15:restartNumberingAfterBreak="0">
    <w:nsid w:val="6FF37B80"/>
    <w:multiLevelType w:val="hybridMultilevel"/>
    <w:tmpl w:val="44B43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74B82"/>
    <w:multiLevelType w:val="hybridMultilevel"/>
    <w:tmpl w:val="0DBC214E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9" w15:restartNumberingAfterBreak="0">
    <w:nsid w:val="72A209D3"/>
    <w:multiLevelType w:val="hybridMultilevel"/>
    <w:tmpl w:val="49BC04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48F585B"/>
    <w:multiLevelType w:val="hybridMultilevel"/>
    <w:tmpl w:val="A348A4BC"/>
    <w:lvl w:ilvl="0" w:tplc="CBB2E66A">
      <w:start w:val="1"/>
      <w:numFmt w:val="decimal"/>
      <w:lvlText w:val="%1."/>
      <w:lvlJc w:val="left"/>
      <w:pPr>
        <w:ind w:left="139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58" w:hanging="360"/>
      </w:pPr>
    </w:lvl>
    <w:lvl w:ilvl="2" w:tplc="0409001B" w:tentative="1">
      <w:start w:val="1"/>
      <w:numFmt w:val="lowerRoman"/>
      <w:lvlText w:val="%3."/>
      <w:lvlJc w:val="right"/>
      <w:pPr>
        <w:ind w:left="2678" w:hanging="180"/>
      </w:pPr>
    </w:lvl>
    <w:lvl w:ilvl="3" w:tplc="0409000F" w:tentative="1">
      <w:start w:val="1"/>
      <w:numFmt w:val="decimal"/>
      <w:lvlText w:val="%4."/>
      <w:lvlJc w:val="left"/>
      <w:pPr>
        <w:ind w:left="3398" w:hanging="360"/>
      </w:pPr>
    </w:lvl>
    <w:lvl w:ilvl="4" w:tplc="04090019" w:tentative="1">
      <w:start w:val="1"/>
      <w:numFmt w:val="lowerLetter"/>
      <w:lvlText w:val="%5."/>
      <w:lvlJc w:val="left"/>
      <w:pPr>
        <w:ind w:left="4118" w:hanging="360"/>
      </w:pPr>
    </w:lvl>
    <w:lvl w:ilvl="5" w:tplc="0409001B" w:tentative="1">
      <w:start w:val="1"/>
      <w:numFmt w:val="lowerRoman"/>
      <w:lvlText w:val="%6."/>
      <w:lvlJc w:val="right"/>
      <w:pPr>
        <w:ind w:left="4838" w:hanging="180"/>
      </w:pPr>
    </w:lvl>
    <w:lvl w:ilvl="6" w:tplc="0409000F" w:tentative="1">
      <w:start w:val="1"/>
      <w:numFmt w:val="decimal"/>
      <w:lvlText w:val="%7."/>
      <w:lvlJc w:val="left"/>
      <w:pPr>
        <w:ind w:left="5558" w:hanging="360"/>
      </w:pPr>
    </w:lvl>
    <w:lvl w:ilvl="7" w:tplc="04090019" w:tentative="1">
      <w:start w:val="1"/>
      <w:numFmt w:val="lowerLetter"/>
      <w:lvlText w:val="%8."/>
      <w:lvlJc w:val="left"/>
      <w:pPr>
        <w:ind w:left="6278" w:hanging="360"/>
      </w:pPr>
    </w:lvl>
    <w:lvl w:ilvl="8" w:tplc="040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41" w15:restartNumberingAfterBreak="0">
    <w:nsid w:val="75993FB1"/>
    <w:multiLevelType w:val="hybridMultilevel"/>
    <w:tmpl w:val="0B28712A"/>
    <w:lvl w:ilvl="0" w:tplc="38102B5E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3A6722"/>
    <w:multiLevelType w:val="hybridMultilevel"/>
    <w:tmpl w:val="C72EECFA"/>
    <w:lvl w:ilvl="0" w:tplc="0409000F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EB2D71"/>
    <w:multiLevelType w:val="hybridMultilevel"/>
    <w:tmpl w:val="2BB87596"/>
    <w:lvl w:ilvl="0" w:tplc="CBB2E66A">
      <w:start w:val="1"/>
      <w:numFmt w:val="decimal"/>
      <w:lvlText w:val="%1."/>
      <w:lvlJc w:val="left"/>
      <w:pPr>
        <w:ind w:left="144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4" w15:restartNumberingAfterBreak="0">
    <w:nsid w:val="7C4F2546"/>
    <w:multiLevelType w:val="hybridMultilevel"/>
    <w:tmpl w:val="2D184BAA"/>
    <w:lvl w:ilvl="0" w:tplc="CBB2E66A">
      <w:start w:val="1"/>
      <w:numFmt w:val="decimal"/>
      <w:lvlText w:val="%1."/>
      <w:lvlJc w:val="left"/>
      <w:pPr>
        <w:ind w:left="159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EA02232"/>
    <w:multiLevelType w:val="multilevel"/>
    <w:tmpl w:val="EB84B706"/>
    <w:styleLink w:val="CurrentList1"/>
    <w:lvl w:ilvl="0">
      <w:start w:val="1"/>
      <w:numFmt w:val="decimal"/>
      <w:lvlText w:val="%1."/>
      <w:lvlJc w:val="left"/>
      <w:pPr>
        <w:ind w:left="90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849226">
    <w:abstractNumId w:val="15"/>
  </w:num>
  <w:num w:numId="2" w16cid:durableId="886574228">
    <w:abstractNumId w:val="38"/>
  </w:num>
  <w:num w:numId="3" w16cid:durableId="475681966">
    <w:abstractNumId w:val="45"/>
  </w:num>
  <w:num w:numId="4" w16cid:durableId="2050951188">
    <w:abstractNumId w:val="10"/>
  </w:num>
  <w:num w:numId="5" w16cid:durableId="9185275">
    <w:abstractNumId w:val="44"/>
  </w:num>
  <w:num w:numId="6" w16cid:durableId="597297437">
    <w:abstractNumId w:val="30"/>
  </w:num>
  <w:num w:numId="7" w16cid:durableId="998461924">
    <w:abstractNumId w:val="12"/>
  </w:num>
  <w:num w:numId="8" w16cid:durableId="1235509929">
    <w:abstractNumId w:val="17"/>
  </w:num>
  <w:num w:numId="9" w16cid:durableId="825779494">
    <w:abstractNumId w:val="19"/>
  </w:num>
  <w:num w:numId="10" w16cid:durableId="2135294538">
    <w:abstractNumId w:val="39"/>
  </w:num>
  <w:num w:numId="11" w16cid:durableId="2044282277">
    <w:abstractNumId w:val="13"/>
  </w:num>
  <w:num w:numId="12" w16cid:durableId="1739746877">
    <w:abstractNumId w:val="32"/>
  </w:num>
  <w:num w:numId="13" w16cid:durableId="1854880194">
    <w:abstractNumId w:val="40"/>
  </w:num>
  <w:num w:numId="14" w16cid:durableId="1796560903">
    <w:abstractNumId w:val="21"/>
  </w:num>
  <w:num w:numId="15" w16cid:durableId="285893976">
    <w:abstractNumId w:val="8"/>
  </w:num>
  <w:num w:numId="16" w16cid:durableId="757479085">
    <w:abstractNumId w:val="26"/>
  </w:num>
  <w:num w:numId="17" w16cid:durableId="603148651">
    <w:abstractNumId w:val="25"/>
  </w:num>
  <w:num w:numId="18" w16cid:durableId="210725704">
    <w:abstractNumId w:val="34"/>
  </w:num>
  <w:num w:numId="19" w16cid:durableId="1858349638">
    <w:abstractNumId w:val="0"/>
  </w:num>
  <w:num w:numId="20" w16cid:durableId="2032411251">
    <w:abstractNumId w:val="23"/>
  </w:num>
  <w:num w:numId="21" w16cid:durableId="1746561110">
    <w:abstractNumId w:val="43"/>
  </w:num>
  <w:num w:numId="22" w16cid:durableId="57366381">
    <w:abstractNumId w:val="24"/>
  </w:num>
  <w:num w:numId="23" w16cid:durableId="457067859">
    <w:abstractNumId w:val="22"/>
  </w:num>
  <w:num w:numId="24" w16cid:durableId="2024893674">
    <w:abstractNumId w:val="33"/>
  </w:num>
  <w:num w:numId="25" w16cid:durableId="1810128220">
    <w:abstractNumId w:val="42"/>
  </w:num>
  <w:num w:numId="26" w16cid:durableId="1594901850">
    <w:abstractNumId w:val="31"/>
  </w:num>
  <w:num w:numId="27" w16cid:durableId="1651712666">
    <w:abstractNumId w:val="16"/>
  </w:num>
  <w:num w:numId="28" w16cid:durableId="1954945786">
    <w:abstractNumId w:val="14"/>
  </w:num>
  <w:num w:numId="29" w16cid:durableId="1128627732">
    <w:abstractNumId w:val="3"/>
  </w:num>
  <w:num w:numId="30" w16cid:durableId="2040426613">
    <w:abstractNumId w:val="41"/>
  </w:num>
  <w:num w:numId="31" w16cid:durableId="1589999394">
    <w:abstractNumId w:val="6"/>
  </w:num>
  <w:num w:numId="32" w16cid:durableId="430443217">
    <w:abstractNumId w:val="2"/>
  </w:num>
  <w:num w:numId="33" w16cid:durableId="1853372474">
    <w:abstractNumId w:val="20"/>
  </w:num>
  <w:num w:numId="34" w16cid:durableId="1807963258">
    <w:abstractNumId w:val="4"/>
  </w:num>
  <w:num w:numId="35" w16cid:durableId="1571648004">
    <w:abstractNumId w:val="28"/>
  </w:num>
  <w:num w:numId="36" w16cid:durableId="2022392753">
    <w:abstractNumId w:val="7"/>
  </w:num>
  <w:num w:numId="37" w16cid:durableId="1732270963">
    <w:abstractNumId w:val="5"/>
  </w:num>
  <w:num w:numId="38" w16cid:durableId="770053677">
    <w:abstractNumId w:val="36"/>
  </w:num>
  <w:num w:numId="39" w16cid:durableId="960720215">
    <w:abstractNumId w:val="35"/>
  </w:num>
  <w:num w:numId="40" w16cid:durableId="391006422">
    <w:abstractNumId w:val="1"/>
  </w:num>
  <w:num w:numId="41" w16cid:durableId="549071696">
    <w:abstractNumId w:val="11"/>
  </w:num>
  <w:num w:numId="42" w16cid:durableId="1159417285">
    <w:abstractNumId w:val="29"/>
  </w:num>
  <w:num w:numId="43" w16cid:durableId="840509660">
    <w:abstractNumId w:val="9"/>
  </w:num>
  <w:num w:numId="44" w16cid:durableId="311908606">
    <w:abstractNumId w:val="27"/>
  </w:num>
  <w:num w:numId="45" w16cid:durableId="126091508">
    <w:abstractNumId w:val="18"/>
  </w:num>
  <w:num w:numId="46" w16cid:durableId="1889757543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5D"/>
    <w:rsid w:val="000008F4"/>
    <w:rsid w:val="00004C1D"/>
    <w:rsid w:val="0000714F"/>
    <w:rsid w:val="00007398"/>
    <w:rsid w:val="000076B6"/>
    <w:rsid w:val="0000784F"/>
    <w:rsid w:val="0000795C"/>
    <w:rsid w:val="00010814"/>
    <w:rsid w:val="00010FAC"/>
    <w:rsid w:val="00011B41"/>
    <w:rsid w:val="000122A2"/>
    <w:rsid w:val="00012A14"/>
    <w:rsid w:val="00012DD5"/>
    <w:rsid w:val="000132ED"/>
    <w:rsid w:val="00015347"/>
    <w:rsid w:val="0001616C"/>
    <w:rsid w:val="0001668F"/>
    <w:rsid w:val="000168F0"/>
    <w:rsid w:val="00020108"/>
    <w:rsid w:val="00020582"/>
    <w:rsid w:val="00021417"/>
    <w:rsid w:val="00022EE4"/>
    <w:rsid w:val="000230B6"/>
    <w:rsid w:val="000236A4"/>
    <w:rsid w:val="00023D84"/>
    <w:rsid w:val="0002463A"/>
    <w:rsid w:val="00024E22"/>
    <w:rsid w:val="00024E79"/>
    <w:rsid w:val="00025B5E"/>
    <w:rsid w:val="00025EBA"/>
    <w:rsid w:val="00026015"/>
    <w:rsid w:val="000264A0"/>
    <w:rsid w:val="00026676"/>
    <w:rsid w:val="00026A5E"/>
    <w:rsid w:val="000306A0"/>
    <w:rsid w:val="000310A6"/>
    <w:rsid w:val="00034427"/>
    <w:rsid w:val="000344EB"/>
    <w:rsid w:val="00034F3D"/>
    <w:rsid w:val="00035357"/>
    <w:rsid w:val="00036D77"/>
    <w:rsid w:val="00037099"/>
    <w:rsid w:val="0003759D"/>
    <w:rsid w:val="0004017B"/>
    <w:rsid w:val="000406FA"/>
    <w:rsid w:val="00041010"/>
    <w:rsid w:val="00042B7F"/>
    <w:rsid w:val="00042F59"/>
    <w:rsid w:val="0004316E"/>
    <w:rsid w:val="00043B47"/>
    <w:rsid w:val="0004443D"/>
    <w:rsid w:val="0004447D"/>
    <w:rsid w:val="00044C8F"/>
    <w:rsid w:val="00045499"/>
    <w:rsid w:val="00051200"/>
    <w:rsid w:val="00053197"/>
    <w:rsid w:val="0005370C"/>
    <w:rsid w:val="00054852"/>
    <w:rsid w:val="00055868"/>
    <w:rsid w:val="00055DB8"/>
    <w:rsid w:val="00056032"/>
    <w:rsid w:val="00056E81"/>
    <w:rsid w:val="00056F85"/>
    <w:rsid w:val="000570EA"/>
    <w:rsid w:val="00057B28"/>
    <w:rsid w:val="00062CED"/>
    <w:rsid w:val="00063620"/>
    <w:rsid w:val="00063EF6"/>
    <w:rsid w:val="00063FF7"/>
    <w:rsid w:val="0006467B"/>
    <w:rsid w:val="00064E69"/>
    <w:rsid w:val="000664DF"/>
    <w:rsid w:val="0006672D"/>
    <w:rsid w:val="00066F54"/>
    <w:rsid w:val="00067116"/>
    <w:rsid w:val="00067E44"/>
    <w:rsid w:val="00071195"/>
    <w:rsid w:val="00071842"/>
    <w:rsid w:val="0007205A"/>
    <w:rsid w:val="000721D7"/>
    <w:rsid w:val="00072536"/>
    <w:rsid w:val="000725C1"/>
    <w:rsid w:val="00074350"/>
    <w:rsid w:val="0007439F"/>
    <w:rsid w:val="0007457C"/>
    <w:rsid w:val="00074B13"/>
    <w:rsid w:val="000761BE"/>
    <w:rsid w:val="000800FD"/>
    <w:rsid w:val="0008148E"/>
    <w:rsid w:val="00081B12"/>
    <w:rsid w:val="00081EF6"/>
    <w:rsid w:val="000820BA"/>
    <w:rsid w:val="0008230A"/>
    <w:rsid w:val="00082E7B"/>
    <w:rsid w:val="00085C42"/>
    <w:rsid w:val="00086335"/>
    <w:rsid w:val="0008670B"/>
    <w:rsid w:val="00086E2A"/>
    <w:rsid w:val="00090337"/>
    <w:rsid w:val="0009117A"/>
    <w:rsid w:val="000917D3"/>
    <w:rsid w:val="00091E30"/>
    <w:rsid w:val="000947C7"/>
    <w:rsid w:val="00096BBA"/>
    <w:rsid w:val="000A009B"/>
    <w:rsid w:val="000A090A"/>
    <w:rsid w:val="000A0CCC"/>
    <w:rsid w:val="000A1323"/>
    <w:rsid w:val="000A1786"/>
    <w:rsid w:val="000A1BA0"/>
    <w:rsid w:val="000A1CF5"/>
    <w:rsid w:val="000A32A5"/>
    <w:rsid w:val="000A3398"/>
    <w:rsid w:val="000A357F"/>
    <w:rsid w:val="000A35F8"/>
    <w:rsid w:val="000A38A2"/>
    <w:rsid w:val="000A4232"/>
    <w:rsid w:val="000A44C2"/>
    <w:rsid w:val="000A6519"/>
    <w:rsid w:val="000A659F"/>
    <w:rsid w:val="000A6A43"/>
    <w:rsid w:val="000B02C0"/>
    <w:rsid w:val="000B0C02"/>
    <w:rsid w:val="000B0ED2"/>
    <w:rsid w:val="000B1FEA"/>
    <w:rsid w:val="000B22E2"/>
    <w:rsid w:val="000B248A"/>
    <w:rsid w:val="000B29AC"/>
    <w:rsid w:val="000B2BC8"/>
    <w:rsid w:val="000B36A3"/>
    <w:rsid w:val="000B3EEB"/>
    <w:rsid w:val="000B4A7B"/>
    <w:rsid w:val="000B5073"/>
    <w:rsid w:val="000B53E8"/>
    <w:rsid w:val="000B5B0E"/>
    <w:rsid w:val="000B7104"/>
    <w:rsid w:val="000B7325"/>
    <w:rsid w:val="000B772D"/>
    <w:rsid w:val="000B7B00"/>
    <w:rsid w:val="000B7BAE"/>
    <w:rsid w:val="000B7EDB"/>
    <w:rsid w:val="000C09E1"/>
    <w:rsid w:val="000C109F"/>
    <w:rsid w:val="000C1853"/>
    <w:rsid w:val="000C19F4"/>
    <w:rsid w:val="000C1DFD"/>
    <w:rsid w:val="000C4835"/>
    <w:rsid w:val="000C49F2"/>
    <w:rsid w:val="000C4A6B"/>
    <w:rsid w:val="000C4B11"/>
    <w:rsid w:val="000C7FEA"/>
    <w:rsid w:val="000D0984"/>
    <w:rsid w:val="000D10EC"/>
    <w:rsid w:val="000D2E96"/>
    <w:rsid w:val="000D62E7"/>
    <w:rsid w:val="000D6BD5"/>
    <w:rsid w:val="000E035F"/>
    <w:rsid w:val="000E0609"/>
    <w:rsid w:val="000E161A"/>
    <w:rsid w:val="000E2710"/>
    <w:rsid w:val="000E3B76"/>
    <w:rsid w:val="000E4C16"/>
    <w:rsid w:val="000E5AA3"/>
    <w:rsid w:val="000E5F47"/>
    <w:rsid w:val="000E66D1"/>
    <w:rsid w:val="000E7955"/>
    <w:rsid w:val="000F1461"/>
    <w:rsid w:val="000F1BE4"/>
    <w:rsid w:val="000F2068"/>
    <w:rsid w:val="000F2425"/>
    <w:rsid w:val="000F317B"/>
    <w:rsid w:val="000F36E1"/>
    <w:rsid w:val="000F3FBE"/>
    <w:rsid w:val="000F4D22"/>
    <w:rsid w:val="000F73B8"/>
    <w:rsid w:val="001028CD"/>
    <w:rsid w:val="00102CA9"/>
    <w:rsid w:val="00103139"/>
    <w:rsid w:val="00103FE0"/>
    <w:rsid w:val="0010447B"/>
    <w:rsid w:val="00104E7D"/>
    <w:rsid w:val="00105120"/>
    <w:rsid w:val="00105573"/>
    <w:rsid w:val="0010691B"/>
    <w:rsid w:val="00110EB8"/>
    <w:rsid w:val="0011218D"/>
    <w:rsid w:val="001127C0"/>
    <w:rsid w:val="00112B08"/>
    <w:rsid w:val="00112D7F"/>
    <w:rsid w:val="001130E7"/>
    <w:rsid w:val="0011348D"/>
    <w:rsid w:val="00113A31"/>
    <w:rsid w:val="001149B0"/>
    <w:rsid w:val="0011619D"/>
    <w:rsid w:val="001170F0"/>
    <w:rsid w:val="00117706"/>
    <w:rsid w:val="001201B6"/>
    <w:rsid w:val="00121E4F"/>
    <w:rsid w:val="00121F2B"/>
    <w:rsid w:val="00123706"/>
    <w:rsid w:val="00123BCC"/>
    <w:rsid w:val="00123DCD"/>
    <w:rsid w:val="00125160"/>
    <w:rsid w:val="00125526"/>
    <w:rsid w:val="00125E38"/>
    <w:rsid w:val="001261F8"/>
    <w:rsid w:val="001266D4"/>
    <w:rsid w:val="00127826"/>
    <w:rsid w:val="00130210"/>
    <w:rsid w:val="001306CC"/>
    <w:rsid w:val="00131597"/>
    <w:rsid w:val="00132262"/>
    <w:rsid w:val="00133119"/>
    <w:rsid w:val="001341B1"/>
    <w:rsid w:val="00134EE4"/>
    <w:rsid w:val="001359DA"/>
    <w:rsid w:val="00135BDC"/>
    <w:rsid w:val="001375D0"/>
    <w:rsid w:val="00140FA0"/>
    <w:rsid w:val="00141EF1"/>
    <w:rsid w:val="00142364"/>
    <w:rsid w:val="001423E0"/>
    <w:rsid w:val="00143AF4"/>
    <w:rsid w:val="0014680B"/>
    <w:rsid w:val="001504F2"/>
    <w:rsid w:val="0015103B"/>
    <w:rsid w:val="00151BC0"/>
    <w:rsid w:val="00151DFE"/>
    <w:rsid w:val="00151E95"/>
    <w:rsid w:val="00151F84"/>
    <w:rsid w:val="00152035"/>
    <w:rsid w:val="00152486"/>
    <w:rsid w:val="001525F0"/>
    <w:rsid w:val="00153F78"/>
    <w:rsid w:val="00153FF8"/>
    <w:rsid w:val="001547BC"/>
    <w:rsid w:val="00154B3B"/>
    <w:rsid w:val="00155138"/>
    <w:rsid w:val="00155EFB"/>
    <w:rsid w:val="00155FD5"/>
    <w:rsid w:val="00161B25"/>
    <w:rsid w:val="001632EA"/>
    <w:rsid w:val="001634DD"/>
    <w:rsid w:val="00163AFD"/>
    <w:rsid w:val="0016441D"/>
    <w:rsid w:val="001648C5"/>
    <w:rsid w:val="00164953"/>
    <w:rsid w:val="001662B6"/>
    <w:rsid w:val="0017021B"/>
    <w:rsid w:val="00170D4A"/>
    <w:rsid w:val="00171221"/>
    <w:rsid w:val="001731F9"/>
    <w:rsid w:val="00173637"/>
    <w:rsid w:val="001736BD"/>
    <w:rsid w:val="00173A92"/>
    <w:rsid w:val="00173C3F"/>
    <w:rsid w:val="00173DC3"/>
    <w:rsid w:val="00173DDA"/>
    <w:rsid w:val="00174372"/>
    <w:rsid w:val="00175B44"/>
    <w:rsid w:val="00177632"/>
    <w:rsid w:val="0017788A"/>
    <w:rsid w:val="0017798F"/>
    <w:rsid w:val="00177AB3"/>
    <w:rsid w:val="0018016F"/>
    <w:rsid w:val="00180F70"/>
    <w:rsid w:val="00181735"/>
    <w:rsid w:val="00181DCF"/>
    <w:rsid w:val="00182139"/>
    <w:rsid w:val="001823B1"/>
    <w:rsid w:val="00183C99"/>
    <w:rsid w:val="00183DB6"/>
    <w:rsid w:val="00184EC3"/>
    <w:rsid w:val="00185A86"/>
    <w:rsid w:val="00185CDF"/>
    <w:rsid w:val="00186B73"/>
    <w:rsid w:val="00187F13"/>
    <w:rsid w:val="00190ABF"/>
    <w:rsid w:val="00190BDD"/>
    <w:rsid w:val="00191914"/>
    <w:rsid w:val="0019252F"/>
    <w:rsid w:val="00192F48"/>
    <w:rsid w:val="00193DF3"/>
    <w:rsid w:val="00196C2F"/>
    <w:rsid w:val="001970EC"/>
    <w:rsid w:val="001A036F"/>
    <w:rsid w:val="001A14CB"/>
    <w:rsid w:val="001A1580"/>
    <w:rsid w:val="001A21EE"/>
    <w:rsid w:val="001A3297"/>
    <w:rsid w:val="001A3DD2"/>
    <w:rsid w:val="001A3E2D"/>
    <w:rsid w:val="001A3EEE"/>
    <w:rsid w:val="001A44F0"/>
    <w:rsid w:val="001A4C7C"/>
    <w:rsid w:val="001A4FAB"/>
    <w:rsid w:val="001A6131"/>
    <w:rsid w:val="001A6B38"/>
    <w:rsid w:val="001B076C"/>
    <w:rsid w:val="001B0B29"/>
    <w:rsid w:val="001B1033"/>
    <w:rsid w:val="001B468F"/>
    <w:rsid w:val="001B55B2"/>
    <w:rsid w:val="001B5876"/>
    <w:rsid w:val="001C08C8"/>
    <w:rsid w:val="001C0A12"/>
    <w:rsid w:val="001C3229"/>
    <w:rsid w:val="001C443A"/>
    <w:rsid w:val="001C4861"/>
    <w:rsid w:val="001C48BD"/>
    <w:rsid w:val="001C62B6"/>
    <w:rsid w:val="001C6E2C"/>
    <w:rsid w:val="001C7CD8"/>
    <w:rsid w:val="001D08B9"/>
    <w:rsid w:val="001D2405"/>
    <w:rsid w:val="001D390E"/>
    <w:rsid w:val="001D3F26"/>
    <w:rsid w:val="001D4330"/>
    <w:rsid w:val="001D46B4"/>
    <w:rsid w:val="001D6D98"/>
    <w:rsid w:val="001D7C1B"/>
    <w:rsid w:val="001E08B5"/>
    <w:rsid w:val="001E136E"/>
    <w:rsid w:val="001E1F5D"/>
    <w:rsid w:val="001E2827"/>
    <w:rsid w:val="001E35B3"/>
    <w:rsid w:val="001E36D0"/>
    <w:rsid w:val="001E3922"/>
    <w:rsid w:val="001E3C53"/>
    <w:rsid w:val="001E60D7"/>
    <w:rsid w:val="001E6112"/>
    <w:rsid w:val="001E6280"/>
    <w:rsid w:val="001E6363"/>
    <w:rsid w:val="001E6F86"/>
    <w:rsid w:val="001E7125"/>
    <w:rsid w:val="001E7AEA"/>
    <w:rsid w:val="001F0A3F"/>
    <w:rsid w:val="001F122B"/>
    <w:rsid w:val="001F2DF5"/>
    <w:rsid w:val="001F3875"/>
    <w:rsid w:val="001F3882"/>
    <w:rsid w:val="001F3AAF"/>
    <w:rsid w:val="001F3B90"/>
    <w:rsid w:val="001F5234"/>
    <w:rsid w:val="001F5A1C"/>
    <w:rsid w:val="001F65B7"/>
    <w:rsid w:val="001F7C19"/>
    <w:rsid w:val="002018C2"/>
    <w:rsid w:val="00202A42"/>
    <w:rsid w:val="002036B0"/>
    <w:rsid w:val="00204598"/>
    <w:rsid w:val="002054B8"/>
    <w:rsid w:val="00205C0B"/>
    <w:rsid w:val="002062EA"/>
    <w:rsid w:val="00206AE0"/>
    <w:rsid w:val="00207B22"/>
    <w:rsid w:val="0021031B"/>
    <w:rsid w:val="00210352"/>
    <w:rsid w:val="00210515"/>
    <w:rsid w:val="00210E7E"/>
    <w:rsid w:val="00213439"/>
    <w:rsid w:val="00213641"/>
    <w:rsid w:val="00213CBA"/>
    <w:rsid w:val="0021469A"/>
    <w:rsid w:val="002146C6"/>
    <w:rsid w:val="00215A9F"/>
    <w:rsid w:val="00216061"/>
    <w:rsid w:val="00217466"/>
    <w:rsid w:val="00220640"/>
    <w:rsid w:val="002209FC"/>
    <w:rsid w:val="00220F64"/>
    <w:rsid w:val="002216A4"/>
    <w:rsid w:val="002217F1"/>
    <w:rsid w:val="002224F0"/>
    <w:rsid w:val="00222A66"/>
    <w:rsid w:val="00222ED3"/>
    <w:rsid w:val="0022300F"/>
    <w:rsid w:val="0022368B"/>
    <w:rsid w:val="00223FFB"/>
    <w:rsid w:val="0022534C"/>
    <w:rsid w:val="00225C20"/>
    <w:rsid w:val="00226393"/>
    <w:rsid w:val="00226A00"/>
    <w:rsid w:val="00227E7F"/>
    <w:rsid w:val="0023020A"/>
    <w:rsid w:val="002306C5"/>
    <w:rsid w:val="00230DCA"/>
    <w:rsid w:val="00231550"/>
    <w:rsid w:val="00231E73"/>
    <w:rsid w:val="002330DE"/>
    <w:rsid w:val="00233361"/>
    <w:rsid w:val="00233581"/>
    <w:rsid w:val="00233AE7"/>
    <w:rsid w:val="00233F52"/>
    <w:rsid w:val="0023407A"/>
    <w:rsid w:val="00234399"/>
    <w:rsid w:val="00235571"/>
    <w:rsid w:val="00235E1E"/>
    <w:rsid w:val="00235E7D"/>
    <w:rsid w:val="00235FBD"/>
    <w:rsid w:val="00236112"/>
    <w:rsid w:val="00236F7F"/>
    <w:rsid w:val="00236F9E"/>
    <w:rsid w:val="00236FA5"/>
    <w:rsid w:val="002372B3"/>
    <w:rsid w:val="002376B6"/>
    <w:rsid w:val="002402F8"/>
    <w:rsid w:val="00240432"/>
    <w:rsid w:val="00242D31"/>
    <w:rsid w:val="00243417"/>
    <w:rsid w:val="00243B52"/>
    <w:rsid w:val="00244D9F"/>
    <w:rsid w:val="00245AE0"/>
    <w:rsid w:val="00245DA5"/>
    <w:rsid w:val="00245F24"/>
    <w:rsid w:val="002465FD"/>
    <w:rsid w:val="00251038"/>
    <w:rsid w:val="0025289C"/>
    <w:rsid w:val="002528EB"/>
    <w:rsid w:val="00252DAD"/>
    <w:rsid w:val="00256062"/>
    <w:rsid w:val="00257E9C"/>
    <w:rsid w:val="002603F8"/>
    <w:rsid w:val="002606F7"/>
    <w:rsid w:val="00260B11"/>
    <w:rsid w:val="00261DCF"/>
    <w:rsid w:val="00262D4B"/>
    <w:rsid w:val="00266BB8"/>
    <w:rsid w:val="002674D1"/>
    <w:rsid w:val="002679FE"/>
    <w:rsid w:val="00270A7B"/>
    <w:rsid w:val="00271E20"/>
    <w:rsid w:val="002741A0"/>
    <w:rsid w:val="002747DB"/>
    <w:rsid w:val="00274F6C"/>
    <w:rsid w:val="002771A7"/>
    <w:rsid w:val="002777B7"/>
    <w:rsid w:val="0028069B"/>
    <w:rsid w:val="00281364"/>
    <w:rsid w:val="00281E5C"/>
    <w:rsid w:val="002849C0"/>
    <w:rsid w:val="00284FF2"/>
    <w:rsid w:val="00285225"/>
    <w:rsid w:val="002852F4"/>
    <w:rsid w:val="00285484"/>
    <w:rsid w:val="00285AA1"/>
    <w:rsid w:val="00286C59"/>
    <w:rsid w:val="002877F4"/>
    <w:rsid w:val="00290E77"/>
    <w:rsid w:val="00292009"/>
    <w:rsid w:val="00292FFD"/>
    <w:rsid w:val="002940BC"/>
    <w:rsid w:val="00294FBF"/>
    <w:rsid w:val="00295000"/>
    <w:rsid w:val="00296056"/>
    <w:rsid w:val="002964AC"/>
    <w:rsid w:val="00296A6B"/>
    <w:rsid w:val="002A1481"/>
    <w:rsid w:val="002A2B7A"/>
    <w:rsid w:val="002A37CB"/>
    <w:rsid w:val="002A4184"/>
    <w:rsid w:val="002A46C5"/>
    <w:rsid w:val="002A47BE"/>
    <w:rsid w:val="002A51C6"/>
    <w:rsid w:val="002A5F27"/>
    <w:rsid w:val="002A79B9"/>
    <w:rsid w:val="002B04C9"/>
    <w:rsid w:val="002B0B16"/>
    <w:rsid w:val="002B14E7"/>
    <w:rsid w:val="002B33DA"/>
    <w:rsid w:val="002B3759"/>
    <w:rsid w:val="002B3D70"/>
    <w:rsid w:val="002B4ADB"/>
    <w:rsid w:val="002B4FE3"/>
    <w:rsid w:val="002B65DF"/>
    <w:rsid w:val="002B692C"/>
    <w:rsid w:val="002B6DE6"/>
    <w:rsid w:val="002B7DEE"/>
    <w:rsid w:val="002C289B"/>
    <w:rsid w:val="002C2E55"/>
    <w:rsid w:val="002C323C"/>
    <w:rsid w:val="002C33D4"/>
    <w:rsid w:val="002C3B66"/>
    <w:rsid w:val="002C4582"/>
    <w:rsid w:val="002C4EB2"/>
    <w:rsid w:val="002C636A"/>
    <w:rsid w:val="002C691E"/>
    <w:rsid w:val="002C6957"/>
    <w:rsid w:val="002D171A"/>
    <w:rsid w:val="002D1E31"/>
    <w:rsid w:val="002D2214"/>
    <w:rsid w:val="002D2962"/>
    <w:rsid w:val="002D3454"/>
    <w:rsid w:val="002D38B8"/>
    <w:rsid w:val="002D3B04"/>
    <w:rsid w:val="002D43FF"/>
    <w:rsid w:val="002D544F"/>
    <w:rsid w:val="002D5729"/>
    <w:rsid w:val="002D600F"/>
    <w:rsid w:val="002D6AFF"/>
    <w:rsid w:val="002D749C"/>
    <w:rsid w:val="002E1106"/>
    <w:rsid w:val="002E14D1"/>
    <w:rsid w:val="002E1D9A"/>
    <w:rsid w:val="002E4845"/>
    <w:rsid w:val="002E4C1C"/>
    <w:rsid w:val="002E5903"/>
    <w:rsid w:val="002E6F41"/>
    <w:rsid w:val="002E72A3"/>
    <w:rsid w:val="002E7714"/>
    <w:rsid w:val="002F0ABD"/>
    <w:rsid w:val="002F10B7"/>
    <w:rsid w:val="002F10E4"/>
    <w:rsid w:val="002F214C"/>
    <w:rsid w:val="002F2764"/>
    <w:rsid w:val="002F2BAD"/>
    <w:rsid w:val="002F2E44"/>
    <w:rsid w:val="002F3560"/>
    <w:rsid w:val="002F4027"/>
    <w:rsid w:val="002F4249"/>
    <w:rsid w:val="002F5264"/>
    <w:rsid w:val="002F5D66"/>
    <w:rsid w:val="002F7392"/>
    <w:rsid w:val="002F786E"/>
    <w:rsid w:val="002F7C7E"/>
    <w:rsid w:val="00300020"/>
    <w:rsid w:val="00300D6C"/>
    <w:rsid w:val="003014D3"/>
    <w:rsid w:val="00301A14"/>
    <w:rsid w:val="00301B4A"/>
    <w:rsid w:val="00302B97"/>
    <w:rsid w:val="003044E7"/>
    <w:rsid w:val="00304F67"/>
    <w:rsid w:val="00305469"/>
    <w:rsid w:val="00306876"/>
    <w:rsid w:val="00306F21"/>
    <w:rsid w:val="00307638"/>
    <w:rsid w:val="003107AA"/>
    <w:rsid w:val="00310FE3"/>
    <w:rsid w:val="00311398"/>
    <w:rsid w:val="00311631"/>
    <w:rsid w:val="003118BE"/>
    <w:rsid w:val="00311A52"/>
    <w:rsid w:val="00311DEE"/>
    <w:rsid w:val="00312474"/>
    <w:rsid w:val="00312676"/>
    <w:rsid w:val="00313502"/>
    <w:rsid w:val="00313FAF"/>
    <w:rsid w:val="00315F2E"/>
    <w:rsid w:val="0031675C"/>
    <w:rsid w:val="003174F1"/>
    <w:rsid w:val="00317A59"/>
    <w:rsid w:val="0032086B"/>
    <w:rsid w:val="0032094D"/>
    <w:rsid w:val="003209B6"/>
    <w:rsid w:val="0032137F"/>
    <w:rsid w:val="0032192E"/>
    <w:rsid w:val="00321CCA"/>
    <w:rsid w:val="00324A4B"/>
    <w:rsid w:val="00326A99"/>
    <w:rsid w:val="0033240D"/>
    <w:rsid w:val="00332C34"/>
    <w:rsid w:val="00332EF6"/>
    <w:rsid w:val="0033363A"/>
    <w:rsid w:val="00333754"/>
    <w:rsid w:val="00333C1D"/>
    <w:rsid w:val="003377FC"/>
    <w:rsid w:val="003407BD"/>
    <w:rsid w:val="003409E5"/>
    <w:rsid w:val="00341715"/>
    <w:rsid w:val="0034191E"/>
    <w:rsid w:val="003437EC"/>
    <w:rsid w:val="00343F70"/>
    <w:rsid w:val="0034486B"/>
    <w:rsid w:val="003458AD"/>
    <w:rsid w:val="00345CC4"/>
    <w:rsid w:val="0035068E"/>
    <w:rsid w:val="00350ED2"/>
    <w:rsid w:val="00351004"/>
    <w:rsid w:val="00351878"/>
    <w:rsid w:val="00351B47"/>
    <w:rsid w:val="00352895"/>
    <w:rsid w:val="00352B4B"/>
    <w:rsid w:val="003535CD"/>
    <w:rsid w:val="003535E8"/>
    <w:rsid w:val="00353E56"/>
    <w:rsid w:val="003559B5"/>
    <w:rsid w:val="0035642B"/>
    <w:rsid w:val="0035686E"/>
    <w:rsid w:val="00356D6F"/>
    <w:rsid w:val="00356E4F"/>
    <w:rsid w:val="00360254"/>
    <w:rsid w:val="00360573"/>
    <w:rsid w:val="003613A6"/>
    <w:rsid w:val="0036178A"/>
    <w:rsid w:val="00362054"/>
    <w:rsid w:val="00362760"/>
    <w:rsid w:val="00362833"/>
    <w:rsid w:val="00362892"/>
    <w:rsid w:val="003628BA"/>
    <w:rsid w:val="00363321"/>
    <w:rsid w:val="00363807"/>
    <w:rsid w:val="00363FCC"/>
    <w:rsid w:val="0036446C"/>
    <w:rsid w:val="00364671"/>
    <w:rsid w:val="003659EC"/>
    <w:rsid w:val="0036674D"/>
    <w:rsid w:val="00366819"/>
    <w:rsid w:val="00367531"/>
    <w:rsid w:val="00370310"/>
    <w:rsid w:val="00370BDE"/>
    <w:rsid w:val="0037171F"/>
    <w:rsid w:val="00373918"/>
    <w:rsid w:val="00374AEF"/>
    <w:rsid w:val="00375720"/>
    <w:rsid w:val="00377625"/>
    <w:rsid w:val="00380A3C"/>
    <w:rsid w:val="00381099"/>
    <w:rsid w:val="003810C4"/>
    <w:rsid w:val="00381D6D"/>
    <w:rsid w:val="003824FA"/>
    <w:rsid w:val="00384311"/>
    <w:rsid w:val="0038587E"/>
    <w:rsid w:val="00385D3A"/>
    <w:rsid w:val="00390A14"/>
    <w:rsid w:val="003915CA"/>
    <w:rsid w:val="0039172F"/>
    <w:rsid w:val="00392D9A"/>
    <w:rsid w:val="00393D8B"/>
    <w:rsid w:val="00394098"/>
    <w:rsid w:val="003942B9"/>
    <w:rsid w:val="00394876"/>
    <w:rsid w:val="003951C5"/>
    <w:rsid w:val="00395475"/>
    <w:rsid w:val="00396387"/>
    <w:rsid w:val="00397EF0"/>
    <w:rsid w:val="00397FD6"/>
    <w:rsid w:val="003A05D1"/>
    <w:rsid w:val="003A1833"/>
    <w:rsid w:val="003A27CF"/>
    <w:rsid w:val="003A2956"/>
    <w:rsid w:val="003A343B"/>
    <w:rsid w:val="003A51FD"/>
    <w:rsid w:val="003A5277"/>
    <w:rsid w:val="003A54FA"/>
    <w:rsid w:val="003A67BE"/>
    <w:rsid w:val="003B135D"/>
    <w:rsid w:val="003B21CE"/>
    <w:rsid w:val="003B21D7"/>
    <w:rsid w:val="003B23E7"/>
    <w:rsid w:val="003B4754"/>
    <w:rsid w:val="003B47AD"/>
    <w:rsid w:val="003B4D90"/>
    <w:rsid w:val="003B5386"/>
    <w:rsid w:val="003B5B09"/>
    <w:rsid w:val="003B6DEF"/>
    <w:rsid w:val="003B71AD"/>
    <w:rsid w:val="003B71BC"/>
    <w:rsid w:val="003C0483"/>
    <w:rsid w:val="003C0865"/>
    <w:rsid w:val="003C1059"/>
    <w:rsid w:val="003C12C0"/>
    <w:rsid w:val="003C16C7"/>
    <w:rsid w:val="003C190A"/>
    <w:rsid w:val="003C3223"/>
    <w:rsid w:val="003C35C3"/>
    <w:rsid w:val="003C465E"/>
    <w:rsid w:val="003C4B23"/>
    <w:rsid w:val="003C50E2"/>
    <w:rsid w:val="003C50EB"/>
    <w:rsid w:val="003C51C5"/>
    <w:rsid w:val="003C7490"/>
    <w:rsid w:val="003C79AE"/>
    <w:rsid w:val="003C7C43"/>
    <w:rsid w:val="003D0594"/>
    <w:rsid w:val="003D104A"/>
    <w:rsid w:val="003D1514"/>
    <w:rsid w:val="003D23EF"/>
    <w:rsid w:val="003D3C06"/>
    <w:rsid w:val="003D59C7"/>
    <w:rsid w:val="003D6012"/>
    <w:rsid w:val="003D64BB"/>
    <w:rsid w:val="003D718C"/>
    <w:rsid w:val="003D7799"/>
    <w:rsid w:val="003D7CD7"/>
    <w:rsid w:val="003E00B4"/>
    <w:rsid w:val="003E01AD"/>
    <w:rsid w:val="003E0871"/>
    <w:rsid w:val="003E0A08"/>
    <w:rsid w:val="003E1991"/>
    <w:rsid w:val="003E1BCC"/>
    <w:rsid w:val="003E3518"/>
    <w:rsid w:val="003E39CA"/>
    <w:rsid w:val="003E3BB4"/>
    <w:rsid w:val="003E3E91"/>
    <w:rsid w:val="003E4C22"/>
    <w:rsid w:val="003E5657"/>
    <w:rsid w:val="003E5B30"/>
    <w:rsid w:val="003E649B"/>
    <w:rsid w:val="003E6627"/>
    <w:rsid w:val="003E6A61"/>
    <w:rsid w:val="003E78A9"/>
    <w:rsid w:val="003F051C"/>
    <w:rsid w:val="003F2071"/>
    <w:rsid w:val="003F2B36"/>
    <w:rsid w:val="003F2F52"/>
    <w:rsid w:val="003F3873"/>
    <w:rsid w:val="003F42A2"/>
    <w:rsid w:val="003F4AE7"/>
    <w:rsid w:val="003F75F3"/>
    <w:rsid w:val="003F7729"/>
    <w:rsid w:val="004002FB"/>
    <w:rsid w:val="0040103E"/>
    <w:rsid w:val="004010BA"/>
    <w:rsid w:val="0040119F"/>
    <w:rsid w:val="00401CBE"/>
    <w:rsid w:val="00403235"/>
    <w:rsid w:val="00403B31"/>
    <w:rsid w:val="00404EED"/>
    <w:rsid w:val="00405C2D"/>
    <w:rsid w:val="004064CF"/>
    <w:rsid w:val="00406AF1"/>
    <w:rsid w:val="004108D1"/>
    <w:rsid w:val="00411886"/>
    <w:rsid w:val="004125EF"/>
    <w:rsid w:val="00414091"/>
    <w:rsid w:val="004164E0"/>
    <w:rsid w:val="004166C7"/>
    <w:rsid w:val="004167B3"/>
    <w:rsid w:val="00416E9D"/>
    <w:rsid w:val="00417294"/>
    <w:rsid w:val="00417F7A"/>
    <w:rsid w:val="00420C9F"/>
    <w:rsid w:val="00422F28"/>
    <w:rsid w:val="0042485C"/>
    <w:rsid w:val="00426D31"/>
    <w:rsid w:val="004271C7"/>
    <w:rsid w:val="00427B7A"/>
    <w:rsid w:val="00433391"/>
    <w:rsid w:val="004350A5"/>
    <w:rsid w:val="0043529D"/>
    <w:rsid w:val="0043736B"/>
    <w:rsid w:val="00437C49"/>
    <w:rsid w:val="00437C87"/>
    <w:rsid w:val="00437EEA"/>
    <w:rsid w:val="00440119"/>
    <w:rsid w:val="00440D44"/>
    <w:rsid w:val="00442240"/>
    <w:rsid w:val="00443377"/>
    <w:rsid w:val="00444062"/>
    <w:rsid w:val="00445135"/>
    <w:rsid w:val="004465F3"/>
    <w:rsid w:val="004466C8"/>
    <w:rsid w:val="00450AE3"/>
    <w:rsid w:val="00450C05"/>
    <w:rsid w:val="0045107E"/>
    <w:rsid w:val="00452F76"/>
    <w:rsid w:val="00453860"/>
    <w:rsid w:val="00454DC2"/>
    <w:rsid w:val="00456C69"/>
    <w:rsid w:val="00456E20"/>
    <w:rsid w:val="00456E2D"/>
    <w:rsid w:val="004572E3"/>
    <w:rsid w:val="00457A18"/>
    <w:rsid w:val="00462B7A"/>
    <w:rsid w:val="00462EBD"/>
    <w:rsid w:val="00463104"/>
    <w:rsid w:val="004633AA"/>
    <w:rsid w:val="00463BFE"/>
    <w:rsid w:val="00467234"/>
    <w:rsid w:val="00467E2F"/>
    <w:rsid w:val="004708E8"/>
    <w:rsid w:val="00472727"/>
    <w:rsid w:val="00472762"/>
    <w:rsid w:val="00473017"/>
    <w:rsid w:val="004737CD"/>
    <w:rsid w:val="00473F5F"/>
    <w:rsid w:val="00474E6D"/>
    <w:rsid w:val="00474FFF"/>
    <w:rsid w:val="00475C05"/>
    <w:rsid w:val="00475F66"/>
    <w:rsid w:val="004761F2"/>
    <w:rsid w:val="00476E94"/>
    <w:rsid w:val="00477408"/>
    <w:rsid w:val="004778CD"/>
    <w:rsid w:val="004803B0"/>
    <w:rsid w:val="00480E0E"/>
    <w:rsid w:val="00481604"/>
    <w:rsid w:val="0048197E"/>
    <w:rsid w:val="00482119"/>
    <w:rsid w:val="00482D27"/>
    <w:rsid w:val="004837B0"/>
    <w:rsid w:val="00484F66"/>
    <w:rsid w:val="00485007"/>
    <w:rsid w:val="00485224"/>
    <w:rsid w:val="00487287"/>
    <w:rsid w:val="00487E0B"/>
    <w:rsid w:val="00490151"/>
    <w:rsid w:val="00490DA8"/>
    <w:rsid w:val="0049149B"/>
    <w:rsid w:val="00491DCA"/>
    <w:rsid w:val="00492ECC"/>
    <w:rsid w:val="00492EDC"/>
    <w:rsid w:val="0049315D"/>
    <w:rsid w:val="00493490"/>
    <w:rsid w:val="0049463B"/>
    <w:rsid w:val="00495C46"/>
    <w:rsid w:val="00496A46"/>
    <w:rsid w:val="00497BC9"/>
    <w:rsid w:val="004A09DD"/>
    <w:rsid w:val="004A17BC"/>
    <w:rsid w:val="004A32CB"/>
    <w:rsid w:val="004A5596"/>
    <w:rsid w:val="004A5ED3"/>
    <w:rsid w:val="004A7187"/>
    <w:rsid w:val="004B394A"/>
    <w:rsid w:val="004B5AB7"/>
    <w:rsid w:val="004B6198"/>
    <w:rsid w:val="004B655B"/>
    <w:rsid w:val="004B65FB"/>
    <w:rsid w:val="004B6A96"/>
    <w:rsid w:val="004B7E2A"/>
    <w:rsid w:val="004C05B1"/>
    <w:rsid w:val="004C0728"/>
    <w:rsid w:val="004C130A"/>
    <w:rsid w:val="004C1932"/>
    <w:rsid w:val="004C32A4"/>
    <w:rsid w:val="004C39F9"/>
    <w:rsid w:val="004C6257"/>
    <w:rsid w:val="004C6937"/>
    <w:rsid w:val="004C7729"/>
    <w:rsid w:val="004C77F1"/>
    <w:rsid w:val="004D03B9"/>
    <w:rsid w:val="004D1965"/>
    <w:rsid w:val="004D19D0"/>
    <w:rsid w:val="004D2682"/>
    <w:rsid w:val="004D2B4B"/>
    <w:rsid w:val="004D2DCF"/>
    <w:rsid w:val="004D3899"/>
    <w:rsid w:val="004D41D8"/>
    <w:rsid w:val="004D4A6C"/>
    <w:rsid w:val="004D5AA7"/>
    <w:rsid w:val="004D64EA"/>
    <w:rsid w:val="004D6790"/>
    <w:rsid w:val="004D7422"/>
    <w:rsid w:val="004D75F6"/>
    <w:rsid w:val="004D7A52"/>
    <w:rsid w:val="004E012A"/>
    <w:rsid w:val="004E09A8"/>
    <w:rsid w:val="004E1B79"/>
    <w:rsid w:val="004E242D"/>
    <w:rsid w:val="004E26AD"/>
    <w:rsid w:val="004E2948"/>
    <w:rsid w:val="004E367B"/>
    <w:rsid w:val="004E38FD"/>
    <w:rsid w:val="004E457A"/>
    <w:rsid w:val="004E4B80"/>
    <w:rsid w:val="004E4C12"/>
    <w:rsid w:val="004E55E3"/>
    <w:rsid w:val="004E65E8"/>
    <w:rsid w:val="004E6808"/>
    <w:rsid w:val="004E6D56"/>
    <w:rsid w:val="004F00D2"/>
    <w:rsid w:val="004F3802"/>
    <w:rsid w:val="004F4C7B"/>
    <w:rsid w:val="004F4DE6"/>
    <w:rsid w:val="004F5DC2"/>
    <w:rsid w:val="004F6AA4"/>
    <w:rsid w:val="004F70EA"/>
    <w:rsid w:val="00500255"/>
    <w:rsid w:val="005007FE"/>
    <w:rsid w:val="00500CBC"/>
    <w:rsid w:val="00500D46"/>
    <w:rsid w:val="00500DB5"/>
    <w:rsid w:val="005026C8"/>
    <w:rsid w:val="0050317B"/>
    <w:rsid w:val="005032BF"/>
    <w:rsid w:val="00503459"/>
    <w:rsid w:val="00503A98"/>
    <w:rsid w:val="0050468E"/>
    <w:rsid w:val="00504B80"/>
    <w:rsid w:val="005063F3"/>
    <w:rsid w:val="00506818"/>
    <w:rsid w:val="00506ACD"/>
    <w:rsid w:val="00510D8D"/>
    <w:rsid w:val="005112D5"/>
    <w:rsid w:val="00512298"/>
    <w:rsid w:val="00512B49"/>
    <w:rsid w:val="00512BEE"/>
    <w:rsid w:val="00513BB2"/>
    <w:rsid w:val="00513E21"/>
    <w:rsid w:val="00514187"/>
    <w:rsid w:val="00515104"/>
    <w:rsid w:val="00516AF1"/>
    <w:rsid w:val="00516C56"/>
    <w:rsid w:val="005171B6"/>
    <w:rsid w:val="0052132D"/>
    <w:rsid w:val="0052210C"/>
    <w:rsid w:val="00522672"/>
    <w:rsid w:val="00522795"/>
    <w:rsid w:val="00524386"/>
    <w:rsid w:val="00524E48"/>
    <w:rsid w:val="0052506B"/>
    <w:rsid w:val="00525AC1"/>
    <w:rsid w:val="00525EFB"/>
    <w:rsid w:val="005265CC"/>
    <w:rsid w:val="00526983"/>
    <w:rsid w:val="005274F4"/>
    <w:rsid w:val="00527FD3"/>
    <w:rsid w:val="005306D6"/>
    <w:rsid w:val="00530CFC"/>
    <w:rsid w:val="00532088"/>
    <w:rsid w:val="005322EE"/>
    <w:rsid w:val="0053360D"/>
    <w:rsid w:val="00533E89"/>
    <w:rsid w:val="0053410E"/>
    <w:rsid w:val="00534542"/>
    <w:rsid w:val="0053594B"/>
    <w:rsid w:val="00535C8C"/>
    <w:rsid w:val="005370C1"/>
    <w:rsid w:val="0053769B"/>
    <w:rsid w:val="00540939"/>
    <w:rsid w:val="005420EB"/>
    <w:rsid w:val="00542834"/>
    <w:rsid w:val="00542E2D"/>
    <w:rsid w:val="00543279"/>
    <w:rsid w:val="00543293"/>
    <w:rsid w:val="00543707"/>
    <w:rsid w:val="00544C49"/>
    <w:rsid w:val="005477FA"/>
    <w:rsid w:val="00547AD4"/>
    <w:rsid w:val="005512F5"/>
    <w:rsid w:val="005515A3"/>
    <w:rsid w:val="005518A2"/>
    <w:rsid w:val="00551B13"/>
    <w:rsid w:val="0055254C"/>
    <w:rsid w:val="005529FF"/>
    <w:rsid w:val="00552BBB"/>
    <w:rsid w:val="00554080"/>
    <w:rsid w:val="00554AE9"/>
    <w:rsid w:val="0055558F"/>
    <w:rsid w:val="005556DF"/>
    <w:rsid w:val="00555832"/>
    <w:rsid w:val="00555E9E"/>
    <w:rsid w:val="0055624E"/>
    <w:rsid w:val="00556A8B"/>
    <w:rsid w:val="0056040B"/>
    <w:rsid w:val="005607F3"/>
    <w:rsid w:val="00560FF7"/>
    <w:rsid w:val="00561B38"/>
    <w:rsid w:val="00562C9F"/>
    <w:rsid w:val="00564261"/>
    <w:rsid w:val="00564EBC"/>
    <w:rsid w:val="00565452"/>
    <w:rsid w:val="00566706"/>
    <w:rsid w:val="0056706B"/>
    <w:rsid w:val="005675E6"/>
    <w:rsid w:val="0057017A"/>
    <w:rsid w:val="00571B5B"/>
    <w:rsid w:val="00571D33"/>
    <w:rsid w:val="005721A6"/>
    <w:rsid w:val="00572330"/>
    <w:rsid w:val="00572C46"/>
    <w:rsid w:val="00573519"/>
    <w:rsid w:val="00573768"/>
    <w:rsid w:val="005753CE"/>
    <w:rsid w:val="0058090E"/>
    <w:rsid w:val="00581621"/>
    <w:rsid w:val="00581EF8"/>
    <w:rsid w:val="005843CF"/>
    <w:rsid w:val="005843FC"/>
    <w:rsid w:val="00586812"/>
    <w:rsid w:val="00586B93"/>
    <w:rsid w:val="0058727C"/>
    <w:rsid w:val="005875E1"/>
    <w:rsid w:val="005902EF"/>
    <w:rsid w:val="00590551"/>
    <w:rsid w:val="0059088B"/>
    <w:rsid w:val="0059095B"/>
    <w:rsid w:val="00592903"/>
    <w:rsid w:val="005933FA"/>
    <w:rsid w:val="005940E0"/>
    <w:rsid w:val="0059467E"/>
    <w:rsid w:val="00595622"/>
    <w:rsid w:val="00596947"/>
    <w:rsid w:val="00597229"/>
    <w:rsid w:val="005973A6"/>
    <w:rsid w:val="005976D9"/>
    <w:rsid w:val="005A263E"/>
    <w:rsid w:val="005A311A"/>
    <w:rsid w:val="005A323F"/>
    <w:rsid w:val="005A349E"/>
    <w:rsid w:val="005A3F76"/>
    <w:rsid w:val="005A4B70"/>
    <w:rsid w:val="005A5351"/>
    <w:rsid w:val="005A5861"/>
    <w:rsid w:val="005B010F"/>
    <w:rsid w:val="005B1766"/>
    <w:rsid w:val="005B1798"/>
    <w:rsid w:val="005B1EBE"/>
    <w:rsid w:val="005B20BC"/>
    <w:rsid w:val="005B2B0D"/>
    <w:rsid w:val="005B306D"/>
    <w:rsid w:val="005B36A8"/>
    <w:rsid w:val="005B36C0"/>
    <w:rsid w:val="005B4441"/>
    <w:rsid w:val="005B5F1C"/>
    <w:rsid w:val="005B6AE8"/>
    <w:rsid w:val="005B6D22"/>
    <w:rsid w:val="005C00F0"/>
    <w:rsid w:val="005C178A"/>
    <w:rsid w:val="005C1F32"/>
    <w:rsid w:val="005C2121"/>
    <w:rsid w:val="005C26D1"/>
    <w:rsid w:val="005C2BFC"/>
    <w:rsid w:val="005C3581"/>
    <w:rsid w:val="005C3923"/>
    <w:rsid w:val="005C3AB6"/>
    <w:rsid w:val="005C412C"/>
    <w:rsid w:val="005C4A51"/>
    <w:rsid w:val="005C5F4C"/>
    <w:rsid w:val="005C60D1"/>
    <w:rsid w:val="005C613D"/>
    <w:rsid w:val="005C6A9B"/>
    <w:rsid w:val="005C6EE7"/>
    <w:rsid w:val="005C7892"/>
    <w:rsid w:val="005C7CAA"/>
    <w:rsid w:val="005D05CF"/>
    <w:rsid w:val="005D1EF4"/>
    <w:rsid w:val="005D2723"/>
    <w:rsid w:val="005D2C89"/>
    <w:rsid w:val="005D35E0"/>
    <w:rsid w:val="005D4682"/>
    <w:rsid w:val="005D4EF3"/>
    <w:rsid w:val="005D61B5"/>
    <w:rsid w:val="005D6A99"/>
    <w:rsid w:val="005D7C06"/>
    <w:rsid w:val="005E15D8"/>
    <w:rsid w:val="005E2279"/>
    <w:rsid w:val="005E54F9"/>
    <w:rsid w:val="005E561E"/>
    <w:rsid w:val="005E5AAE"/>
    <w:rsid w:val="005E7280"/>
    <w:rsid w:val="005E79B9"/>
    <w:rsid w:val="005F0470"/>
    <w:rsid w:val="005F10C5"/>
    <w:rsid w:val="005F1547"/>
    <w:rsid w:val="005F1C0C"/>
    <w:rsid w:val="005F2A30"/>
    <w:rsid w:val="005F2C7A"/>
    <w:rsid w:val="005F2E98"/>
    <w:rsid w:val="005F2F22"/>
    <w:rsid w:val="005F3B42"/>
    <w:rsid w:val="005F4477"/>
    <w:rsid w:val="005F5287"/>
    <w:rsid w:val="005F56D6"/>
    <w:rsid w:val="005F6373"/>
    <w:rsid w:val="005F6EA3"/>
    <w:rsid w:val="005F75C7"/>
    <w:rsid w:val="005F76AF"/>
    <w:rsid w:val="00600224"/>
    <w:rsid w:val="00600328"/>
    <w:rsid w:val="0060128F"/>
    <w:rsid w:val="00602A83"/>
    <w:rsid w:val="00603CB8"/>
    <w:rsid w:val="00607F1F"/>
    <w:rsid w:val="0061039F"/>
    <w:rsid w:val="006118CB"/>
    <w:rsid w:val="00611DAE"/>
    <w:rsid w:val="00612894"/>
    <w:rsid w:val="006130FD"/>
    <w:rsid w:val="0061311E"/>
    <w:rsid w:val="0061367B"/>
    <w:rsid w:val="00613DE8"/>
    <w:rsid w:val="0061575A"/>
    <w:rsid w:val="00616063"/>
    <w:rsid w:val="00617492"/>
    <w:rsid w:val="00617BDE"/>
    <w:rsid w:val="00620559"/>
    <w:rsid w:val="00620673"/>
    <w:rsid w:val="0062086D"/>
    <w:rsid w:val="00621526"/>
    <w:rsid w:val="00623C08"/>
    <w:rsid w:val="00623CF2"/>
    <w:rsid w:val="00624786"/>
    <w:rsid w:val="006250FE"/>
    <w:rsid w:val="00625C50"/>
    <w:rsid w:val="006260FF"/>
    <w:rsid w:val="00626255"/>
    <w:rsid w:val="00626B63"/>
    <w:rsid w:val="006270B1"/>
    <w:rsid w:val="006272F3"/>
    <w:rsid w:val="00627B90"/>
    <w:rsid w:val="00627D03"/>
    <w:rsid w:val="006304CB"/>
    <w:rsid w:val="00630CE1"/>
    <w:rsid w:val="006317C8"/>
    <w:rsid w:val="00631F41"/>
    <w:rsid w:val="00632E50"/>
    <w:rsid w:val="0063369C"/>
    <w:rsid w:val="00633D6E"/>
    <w:rsid w:val="00634E2B"/>
    <w:rsid w:val="00635D59"/>
    <w:rsid w:val="00635EBE"/>
    <w:rsid w:val="00636DB2"/>
    <w:rsid w:val="006378DA"/>
    <w:rsid w:val="00640CD4"/>
    <w:rsid w:val="00641DEB"/>
    <w:rsid w:val="006433C7"/>
    <w:rsid w:val="00644A06"/>
    <w:rsid w:val="00644FD0"/>
    <w:rsid w:val="00645212"/>
    <w:rsid w:val="00645480"/>
    <w:rsid w:val="00645FFA"/>
    <w:rsid w:val="0064634C"/>
    <w:rsid w:val="00646E50"/>
    <w:rsid w:val="00650B0E"/>
    <w:rsid w:val="00651343"/>
    <w:rsid w:val="00651F7D"/>
    <w:rsid w:val="0065277C"/>
    <w:rsid w:val="006538C8"/>
    <w:rsid w:val="00653991"/>
    <w:rsid w:val="006542BA"/>
    <w:rsid w:val="00655A52"/>
    <w:rsid w:val="006571CE"/>
    <w:rsid w:val="00657998"/>
    <w:rsid w:val="00657DC7"/>
    <w:rsid w:val="006611F0"/>
    <w:rsid w:val="00661EFA"/>
    <w:rsid w:val="00663864"/>
    <w:rsid w:val="00663EAD"/>
    <w:rsid w:val="00664EB8"/>
    <w:rsid w:val="00665D92"/>
    <w:rsid w:val="00666119"/>
    <w:rsid w:val="006665DF"/>
    <w:rsid w:val="00667202"/>
    <w:rsid w:val="00667B86"/>
    <w:rsid w:val="0067158F"/>
    <w:rsid w:val="00672593"/>
    <w:rsid w:val="00672731"/>
    <w:rsid w:val="00672833"/>
    <w:rsid w:val="00672E68"/>
    <w:rsid w:val="00672F7F"/>
    <w:rsid w:val="00674B36"/>
    <w:rsid w:val="00674E8F"/>
    <w:rsid w:val="00675623"/>
    <w:rsid w:val="00676322"/>
    <w:rsid w:val="00676EAE"/>
    <w:rsid w:val="00676FD3"/>
    <w:rsid w:val="00677688"/>
    <w:rsid w:val="0067787C"/>
    <w:rsid w:val="00680FF1"/>
    <w:rsid w:val="006810BB"/>
    <w:rsid w:val="00681DB9"/>
    <w:rsid w:val="006825B0"/>
    <w:rsid w:val="00683588"/>
    <w:rsid w:val="006839F5"/>
    <w:rsid w:val="00684097"/>
    <w:rsid w:val="00684331"/>
    <w:rsid w:val="00684AAE"/>
    <w:rsid w:val="00684E3F"/>
    <w:rsid w:val="00685335"/>
    <w:rsid w:val="006854BA"/>
    <w:rsid w:val="00686849"/>
    <w:rsid w:val="006872C6"/>
    <w:rsid w:val="00690A71"/>
    <w:rsid w:val="00690B18"/>
    <w:rsid w:val="00691351"/>
    <w:rsid w:val="00691668"/>
    <w:rsid w:val="00691B1D"/>
    <w:rsid w:val="00692836"/>
    <w:rsid w:val="006928C6"/>
    <w:rsid w:val="00692946"/>
    <w:rsid w:val="006940CC"/>
    <w:rsid w:val="006949C9"/>
    <w:rsid w:val="00696363"/>
    <w:rsid w:val="00697922"/>
    <w:rsid w:val="00697D46"/>
    <w:rsid w:val="006A0F75"/>
    <w:rsid w:val="006A177C"/>
    <w:rsid w:val="006A1C9E"/>
    <w:rsid w:val="006A1E66"/>
    <w:rsid w:val="006A33CB"/>
    <w:rsid w:val="006A3A99"/>
    <w:rsid w:val="006A3AB4"/>
    <w:rsid w:val="006A3D7F"/>
    <w:rsid w:val="006A3DE4"/>
    <w:rsid w:val="006A3F24"/>
    <w:rsid w:val="006A45CA"/>
    <w:rsid w:val="006A50B9"/>
    <w:rsid w:val="006A570A"/>
    <w:rsid w:val="006A5C91"/>
    <w:rsid w:val="006A5C98"/>
    <w:rsid w:val="006A62DB"/>
    <w:rsid w:val="006A6416"/>
    <w:rsid w:val="006A6741"/>
    <w:rsid w:val="006B1E53"/>
    <w:rsid w:val="006B2CD7"/>
    <w:rsid w:val="006B333A"/>
    <w:rsid w:val="006B3490"/>
    <w:rsid w:val="006B360E"/>
    <w:rsid w:val="006B3883"/>
    <w:rsid w:val="006B3923"/>
    <w:rsid w:val="006B431D"/>
    <w:rsid w:val="006B4CB6"/>
    <w:rsid w:val="006B5438"/>
    <w:rsid w:val="006B5CF6"/>
    <w:rsid w:val="006B5EBB"/>
    <w:rsid w:val="006B696A"/>
    <w:rsid w:val="006B7639"/>
    <w:rsid w:val="006C070B"/>
    <w:rsid w:val="006C1C14"/>
    <w:rsid w:val="006C2368"/>
    <w:rsid w:val="006C274D"/>
    <w:rsid w:val="006C292F"/>
    <w:rsid w:val="006C3C4D"/>
    <w:rsid w:val="006C3CB5"/>
    <w:rsid w:val="006C5695"/>
    <w:rsid w:val="006C5FE5"/>
    <w:rsid w:val="006C657D"/>
    <w:rsid w:val="006C6796"/>
    <w:rsid w:val="006C6AC8"/>
    <w:rsid w:val="006C7C26"/>
    <w:rsid w:val="006D1655"/>
    <w:rsid w:val="006D30E5"/>
    <w:rsid w:val="006D3767"/>
    <w:rsid w:val="006D38C2"/>
    <w:rsid w:val="006D3CB5"/>
    <w:rsid w:val="006D3CF1"/>
    <w:rsid w:val="006D6089"/>
    <w:rsid w:val="006E0842"/>
    <w:rsid w:val="006E0DA2"/>
    <w:rsid w:val="006E0F61"/>
    <w:rsid w:val="006E16F3"/>
    <w:rsid w:val="006E2064"/>
    <w:rsid w:val="006E3A5B"/>
    <w:rsid w:val="006E3BC9"/>
    <w:rsid w:val="006E4620"/>
    <w:rsid w:val="006E47F5"/>
    <w:rsid w:val="006E57BE"/>
    <w:rsid w:val="006E5AA7"/>
    <w:rsid w:val="006E7398"/>
    <w:rsid w:val="006E7945"/>
    <w:rsid w:val="006F02AE"/>
    <w:rsid w:val="006F0524"/>
    <w:rsid w:val="006F158D"/>
    <w:rsid w:val="006F1704"/>
    <w:rsid w:val="006F3455"/>
    <w:rsid w:val="006F3C76"/>
    <w:rsid w:val="006F3CED"/>
    <w:rsid w:val="006F4063"/>
    <w:rsid w:val="006F4DC0"/>
    <w:rsid w:val="006F54B5"/>
    <w:rsid w:val="006F690C"/>
    <w:rsid w:val="006F6F98"/>
    <w:rsid w:val="006F7167"/>
    <w:rsid w:val="007004FC"/>
    <w:rsid w:val="00703147"/>
    <w:rsid w:val="00703280"/>
    <w:rsid w:val="0070414D"/>
    <w:rsid w:val="00704624"/>
    <w:rsid w:val="00705416"/>
    <w:rsid w:val="00705D84"/>
    <w:rsid w:val="00706185"/>
    <w:rsid w:val="007067D8"/>
    <w:rsid w:val="007067F0"/>
    <w:rsid w:val="00706CFF"/>
    <w:rsid w:val="007070C7"/>
    <w:rsid w:val="00707470"/>
    <w:rsid w:val="00707527"/>
    <w:rsid w:val="00710484"/>
    <w:rsid w:val="007125C7"/>
    <w:rsid w:val="00713B31"/>
    <w:rsid w:val="0071473D"/>
    <w:rsid w:val="007147CB"/>
    <w:rsid w:val="0071576A"/>
    <w:rsid w:val="0071581C"/>
    <w:rsid w:val="007168F2"/>
    <w:rsid w:val="00717701"/>
    <w:rsid w:val="0072046D"/>
    <w:rsid w:val="007206E9"/>
    <w:rsid w:val="00720DC2"/>
    <w:rsid w:val="007226B3"/>
    <w:rsid w:val="00722C38"/>
    <w:rsid w:val="00722C9D"/>
    <w:rsid w:val="0072369D"/>
    <w:rsid w:val="00724307"/>
    <w:rsid w:val="00725088"/>
    <w:rsid w:val="0072549D"/>
    <w:rsid w:val="00725949"/>
    <w:rsid w:val="007263B3"/>
    <w:rsid w:val="0073100A"/>
    <w:rsid w:val="007321D2"/>
    <w:rsid w:val="0073362C"/>
    <w:rsid w:val="00733A8F"/>
    <w:rsid w:val="0073426D"/>
    <w:rsid w:val="007356E4"/>
    <w:rsid w:val="00735C63"/>
    <w:rsid w:val="0073610C"/>
    <w:rsid w:val="00736BBA"/>
    <w:rsid w:val="00737643"/>
    <w:rsid w:val="00737998"/>
    <w:rsid w:val="00737EBC"/>
    <w:rsid w:val="00740445"/>
    <w:rsid w:val="00740C1C"/>
    <w:rsid w:val="00740E87"/>
    <w:rsid w:val="0074138B"/>
    <w:rsid w:val="00741C33"/>
    <w:rsid w:val="00741E80"/>
    <w:rsid w:val="00743B98"/>
    <w:rsid w:val="0074414A"/>
    <w:rsid w:val="00744C66"/>
    <w:rsid w:val="00744EC0"/>
    <w:rsid w:val="007472D2"/>
    <w:rsid w:val="007476EE"/>
    <w:rsid w:val="00750A6B"/>
    <w:rsid w:val="00750BCC"/>
    <w:rsid w:val="00751858"/>
    <w:rsid w:val="00751951"/>
    <w:rsid w:val="00752219"/>
    <w:rsid w:val="00752C54"/>
    <w:rsid w:val="00752D4A"/>
    <w:rsid w:val="0075307D"/>
    <w:rsid w:val="00753CF5"/>
    <w:rsid w:val="007541D4"/>
    <w:rsid w:val="00754886"/>
    <w:rsid w:val="00754B98"/>
    <w:rsid w:val="007560D7"/>
    <w:rsid w:val="00756C06"/>
    <w:rsid w:val="00756F4A"/>
    <w:rsid w:val="00757183"/>
    <w:rsid w:val="007600C5"/>
    <w:rsid w:val="00762287"/>
    <w:rsid w:val="00763230"/>
    <w:rsid w:val="00763C02"/>
    <w:rsid w:val="00767D0A"/>
    <w:rsid w:val="00767D9E"/>
    <w:rsid w:val="00771299"/>
    <w:rsid w:val="00771562"/>
    <w:rsid w:val="007715A7"/>
    <w:rsid w:val="007719DF"/>
    <w:rsid w:val="00772BAF"/>
    <w:rsid w:val="00772C5B"/>
    <w:rsid w:val="007738DF"/>
    <w:rsid w:val="00775120"/>
    <w:rsid w:val="0077680F"/>
    <w:rsid w:val="0077772F"/>
    <w:rsid w:val="00777B0E"/>
    <w:rsid w:val="00780090"/>
    <w:rsid w:val="007802E4"/>
    <w:rsid w:val="00781916"/>
    <w:rsid w:val="007839A4"/>
    <w:rsid w:val="007839E3"/>
    <w:rsid w:val="007849E0"/>
    <w:rsid w:val="00785A0F"/>
    <w:rsid w:val="0078715A"/>
    <w:rsid w:val="007872F8"/>
    <w:rsid w:val="0078771E"/>
    <w:rsid w:val="00787D97"/>
    <w:rsid w:val="00792112"/>
    <w:rsid w:val="00793577"/>
    <w:rsid w:val="00793E0E"/>
    <w:rsid w:val="00794E28"/>
    <w:rsid w:val="00795471"/>
    <w:rsid w:val="007954DE"/>
    <w:rsid w:val="007958ED"/>
    <w:rsid w:val="00796595"/>
    <w:rsid w:val="00797478"/>
    <w:rsid w:val="00797D88"/>
    <w:rsid w:val="007A3009"/>
    <w:rsid w:val="007A3808"/>
    <w:rsid w:val="007A3C98"/>
    <w:rsid w:val="007A4A53"/>
    <w:rsid w:val="007A5123"/>
    <w:rsid w:val="007A7318"/>
    <w:rsid w:val="007A73CF"/>
    <w:rsid w:val="007A79A4"/>
    <w:rsid w:val="007B4000"/>
    <w:rsid w:val="007B4DAC"/>
    <w:rsid w:val="007B746C"/>
    <w:rsid w:val="007B753B"/>
    <w:rsid w:val="007C09A3"/>
    <w:rsid w:val="007C14BC"/>
    <w:rsid w:val="007C16E1"/>
    <w:rsid w:val="007C1872"/>
    <w:rsid w:val="007C196D"/>
    <w:rsid w:val="007C1A52"/>
    <w:rsid w:val="007C2549"/>
    <w:rsid w:val="007C2F4A"/>
    <w:rsid w:val="007C3933"/>
    <w:rsid w:val="007C3F13"/>
    <w:rsid w:val="007C3F8E"/>
    <w:rsid w:val="007C551D"/>
    <w:rsid w:val="007C5931"/>
    <w:rsid w:val="007C61B9"/>
    <w:rsid w:val="007C6C1D"/>
    <w:rsid w:val="007C725F"/>
    <w:rsid w:val="007C7385"/>
    <w:rsid w:val="007C7B17"/>
    <w:rsid w:val="007D23FF"/>
    <w:rsid w:val="007D280C"/>
    <w:rsid w:val="007D3D5B"/>
    <w:rsid w:val="007D74E1"/>
    <w:rsid w:val="007D78AC"/>
    <w:rsid w:val="007D7D9D"/>
    <w:rsid w:val="007E09C4"/>
    <w:rsid w:val="007E1CF9"/>
    <w:rsid w:val="007E2CD3"/>
    <w:rsid w:val="007E313B"/>
    <w:rsid w:val="007E4116"/>
    <w:rsid w:val="007E487C"/>
    <w:rsid w:val="007E5B92"/>
    <w:rsid w:val="007E5FEA"/>
    <w:rsid w:val="007E6ACA"/>
    <w:rsid w:val="007F03FF"/>
    <w:rsid w:val="007F0465"/>
    <w:rsid w:val="007F0621"/>
    <w:rsid w:val="007F1E4A"/>
    <w:rsid w:val="007F301C"/>
    <w:rsid w:val="007F3793"/>
    <w:rsid w:val="007F4C90"/>
    <w:rsid w:val="007F4F81"/>
    <w:rsid w:val="007F5037"/>
    <w:rsid w:val="007F50E0"/>
    <w:rsid w:val="007F523D"/>
    <w:rsid w:val="007F52CC"/>
    <w:rsid w:val="007F5AA3"/>
    <w:rsid w:val="007F74AB"/>
    <w:rsid w:val="00801FCA"/>
    <w:rsid w:val="00804113"/>
    <w:rsid w:val="00804227"/>
    <w:rsid w:val="008044AA"/>
    <w:rsid w:val="00804B4E"/>
    <w:rsid w:val="00806C8F"/>
    <w:rsid w:val="00807A2E"/>
    <w:rsid w:val="00811520"/>
    <w:rsid w:val="00811D1A"/>
    <w:rsid w:val="0081325B"/>
    <w:rsid w:val="0081340E"/>
    <w:rsid w:val="0081343C"/>
    <w:rsid w:val="00813524"/>
    <w:rsid w:val="00813A76"/>
    <w:rsid w:val="00815604"/>
    <w:rsid w:val="00815B64"/>
    <w:rsid w:val="00815D72"/>
    <w:rsid w:val="00816588"/>
    <w:rsid w:val="0081698F"/>
    <w:rsid w:val="00816A6E"/>
    <w:rsid w:val="00816B3F"/>
    <w:rsid w:val="00817F57"/>
    <w:rsid w:val="00820700"/>
    <w:rsid w:val="00821208"/>
    <w:rsid w:val="008230A6"/>
    <w:rsid w:val="00823164"/>
    <w:rsid w:val="00823AF4"/>
    <w:rsid w:val="00825ABE"/>
    <w:rsid w:val="00826953"/>
    <w:rsid w:val="008273F4"/>
    <w:rsid w:val="008275AE"/>
    <w:rsid w:val="00830108"/>
    <w:rsid w:val="00831985"/>
    <w:rsid w:val="008319D6"/>
    <w:rsid w:val="00831ADC"/>
    <w:rsid w:val="00832110"/>
    <w:rsid w:val="00832172"/>
    <w:rsid w:val="008323AA"/>
    <w:rsid w:val="008328FD"/>
    <w:rsid w:val="008331BC"/>
    <w:rsid w:val="008349EF"/>
    <w:rsid w:val="00836473"/>
    <w:rsid w:val="00836AC6"/>
    <w:rsid w:val="00837BD6"/>
    <w:rsid w:val="00837E26"/>
    <w:rsid w:val="00840735"/>
    <w:rsid w:val="00840956"/>
    <w:rsid w:val="00840A5F"/>
    <w:rsid w:val="00841D03"/>
    <w:rsid w:val="0084539E"/>
    <w:rsid w:val="00845F6F"/>
    <w:rsid w:val="00846093"/>
    <w:rsid w:val="00846827"/>
    <w:rsid w:val="00847AA7"/>
    <w:rsid w:val="008502D1"/>
    <w:rsid w:val="008508BD"/>
    <w:rsid w:val="00850ACD"/>
    <w:rsid w:val="00851AA7"/>
    <w:rsid w:val="00851D29"/>
    <w:rsid w:val="00851DE9"/>
    <w:rsid w:val="00852A77"/>
    <w:rsid w:val="00853E5A"/>
    <w:rsid w:val="00854289"/>
    <w:rsid w:val="00854A23"/>
    <w:rsid w:val="00854A44"/>
    <w:rsid w:val="00857D44"/>
    <w:rsid w:val="00857E65"/>
    <w:rsid w:val="0086078F"/>
    <w:rsid w:val="0086095D"/>
    <w:rsid w:val="00860C83"/>
    <w:rsid w:val="00862269"/>
    <w:rsid w:val="00862715"/>
    <w:rsid w:val="00862C9B"/>
    <w:rsid w:val="0086330C"/>
    <w:rsid w:val="00863BB6"/>
    <w:rsid w:val="00864B66"/>
    <w:rsid w:val="00864E3D"/>
    <w:rsid w:val="008653F2"/>
    <w:rsid w:val="00865AA8"/>
    <w:rsid w:val="008715D1"/>
    <w:rsid w:val="00871A04"/>
    <w:rsid w:val="00872AB9"/>
    <w:rsid w:val="00874167"/>
    <w:rsid w:val="00874BD8"/>
    <w:rsid w:val="00875E73"/>
    <w:rsid w:val="00877C61"/>
    <w:rsid w:val="008800F1"/>
    <w:rsid w:val="00881284"/>
    <w:rsid w:val="008814B5"/>
    <w:rsid w:val="00881613"/>
    <w:rsid w:val="00881EC3"/>
    <w:rsid w:val="00883182"/>
    <w:rsid w:val="0088390D"/>
    <w:rsid w:val="00885234"/>
    <w:rsid w:val="008855C2"/>
    <w:rsid w:val="00886087"/>
    <w:rsid w:val="0088622B"/>
    <w:rsid w:val="00886BF5"/>
    <w:rsid w:val="00887D40"/>
    <w:rsid w:val="0089165E"/>
    <w:rsid w:val="00891B1F"/>
    <w:rsid w:val="0089280A"/>
    <w:rsid w:val="008928E1"/>
    <w:rsid w:val="00893446"/>
    <w:rsid w:val="00893480"/>
    <w:rsid w:val="00893CA8"/>
    <w:rsid w:val="008941F8"/>
    <w:rsid w:val="00894D2A"/>
    <w:rsid w:val="00895C92"/>
    <w:rsid w:val="008963F8"/>
    <w:rsid w:val="008966D2"/>
    <w:rsid w:val="00896B50"/>
    <w:rsid w:val="00896EA8"/>
    <w:rsid w:val="00897B04"/>
    <w:rsid w:val="008A222D"/>
    <w:rsid w:val="008A2FFF"/>
    <w:rsid w:val="008A3A91"/>
    <w:rsid w:val="008A42A2"/>
    <w:rsid w:val="008A5178"/>
    <w:rsid w:val="008A6705"/>
    <w:rsid w:val="008A785B"/>
    <w:rsid w:val="008B0250"/>
    <w:rsid w:val="008B0B3C"/>
    <w:rsid w:val="008B0D40"/>
    <w:rsid w:val="008B1060"/>
    <w:rsid w:val="008B1413"/>
    <w:rsid w:val="008B29B4"/>
    <w:rsid w:val="008B2CEE"/>
    <w:rsid w:val="008B3390"/>
    <w:rsid w:val="008B48F6"/>
    <w:rsid w:val="008B4B32"/>
    <w:rsid w:val="008B5A46"/>
    <w:rsid w:val="008B5C47"/>
    <w:rsid w:val="008B613F"/>
    <w:rsid w:val="008C07ED"/>
    <w:rsid w:val="008C144A"/>
    <w:rsid w:val="008C2EB1"/>
    <w:rsid w:val="008C37FB"/>
    <w:rsid w:val="008C3E37"/>
    <w:rsid w:val="008C409C"/>
    <w:rsid w:val="008C43F6"/>
    <w:rsid w:val="008C488A"/>
    <w:rsid w:val="008C4B2E"/>
    <w:rsid w:val="008C52EA"/>
    <w:rsid w:val="008C594A"/>
    <w:rsid w:val="008C60EF"/>
    <w:rsid w:val="008C648D"/>
    <w:rsid w:val="008C6A99"/>
    <w:rsid w:val="008D0ABC"/>
    <w:rsid w:val="008D16FF"/>
    <w:rsid w:val="008D2FCA"/>
    <w:rsid w:val="008D34E5"/>
    <w:rsid w:val="008D3DC1"/>
    <w:rsid w:val="008D4544"/>
    <w:rsid w:val="008D4830"/>
    <w:rsid w:val="008D54AB"/>
    <w:rsid w:val="008D5AB2"/>
    <w:rsid w:val="008D5D18"/>
    <w:rsid w:val="008D6753"/>
    <w:rsid w:val="008D6D8D"/>
    <w:rsid w:val="008D7F2D"/>
    <w:rsid w:val="008E0BD9"/>
    <w:rsid w:val="008E116C"/>
    <w:rsid w:val="008E1784"/>
    <w:rsid w:val="008E19A5"/>
    <w:rsid w:val="008E1F6B"/>
    <w:rsid w:val="008E36A4"/>
    <w:rsid w:val="008E3776"/>
    <w:rsid w:val="008E6C87"/>
    <w:rsid w:val="008E749F"/>
    <w:rsid w:val="008F093E"/>
    <w:rsid w:val="008F0BC9"/>
    <w:rsid w:val="008F13FF"/>
    <w:rsid w:val="008F17D7"/>
    <w:rsid w:val="008F3C2E"/>
    <w:rsid w:val="008F4471"/>
    <w:rsid w:val="008F52DB"/>
    <w:rsid w:val="008F62A6"/>
    <w:rsid w:val="00901984"/>
    <w:rsid w:val="0090290F"/>
    <w:rsid w:val="00903696"/>
    <w:rsid w:val="0090409E"/>
    <w:rsid w:val="0090515E"/>
    <w:rsid w:val="0090587B"/>
    <w:rsid w:val="00906B56"/>
    <w:rsid w:val="00907152"/>
    <w:rsid w:val="00907BB4"/>
    <w:rsid w:val="00913ABF"/>
    <w:rsid w:val="00913DDB"/>
    <w:rsid w:val="00914882"/>
    <w:rsid w:val="009155B5"/>
    <w:rsid w:val="00920469"/>
    <w:rsid w:val="00920B4E"/>
    <w:rsid w:val="00920DB7"/>
    <w:rsid w:val="00921F28"/>
    <w:rsid w:val="00922264"/>
    <w:rsid w:val="00922584"/>
    <w:rsid w:val="009233E6"/>
    <w:rsid w:val="009245D9"/>
    <w:rsid w:val="009249A9"/>
    <w:rsid w:val="00924A88"/>
    <w:rsid w:val="0092510E"/>
    <w:rsid w:val="009252DD"/>
    <w:rsid w:val="009256F0"/>
    <w:rsid w:val="00925D51"/>
    <w:rsid w:val="0092624E"/>
    <w:rsid w:val="00930278"/>
    <w:rsid w:val="00930329"/>
    <w:rsid w:val="0093247B"/>
    <w:rsid w:val="00932855"/>
    <w:rsid w:val="00933926"/>
    <w:rsid w:val="0093470E"/>
    <w:rsid w:val="0093590C"/>
    <w:rsid w:val="00935B3C"/>
    <w:rsid w:val="0093649E"/>
    <w:rsid w:val="00940F0A"/>
    <w:rsid w:val="00941396"/>
    <w:rsid w:val="00941CB4"/>
    <w:rsid w:val="00941DCB"/>
    <w:rsid w:val="009422C8"/>
    <w:rsid w:val="00942657"/>
    <w:rsid w:val="00942694"/>
    <w:rsid w:val="009428FE"/>
    <w:rsid w:val="00943E35"/>
    <w:rsid w:val="00943F7E"/>
    <w:rsid w:val="009441C9"/>
    <w:rsid w:val="00944782"/>
    <w:rsid w:val="0094574C"/>
    <w:rsid w:val="00945F5D"/>
    <w:rsid w:val="00950373"/>
    <w:rsid w:val="00951F43"/>
    <w:rsid w:val="0095237D"/>
    <w:rsid w:val="00954DC8"/>
    <w:rsid w:val="00955A5B"/>
    <w:rsid w:val="00957D75"/>
    <w:rsid w:val="009601EB"/>
    <w:rsid w:val="00960573"/>
    <w:rsid w:val="00961170"/>
    <w:rsid w:val="00961A49"/>
    <w:rsid w:val="00961EB9"/>
    <w:rsid w:val="00961F9A"/>
    <w:rsid w:val="0096251A"/>
    <w:rsid w:val="00964024"/>
    <w:rsid w:val="00964259"/>
    <w:rsid w:val="00964CE4"/>
    <w:rsid w:val="00965205"/>
    <w:rsid w:val="00965637"/>
    <w:rsid w:val="00965EC2"/>
    <w:rsid w:val="00966827"/>
    <w:rsid w:val="00966D7A"/>
    <w:rsid w:val="00970911"/>
    <w:rsid w:val="00970950"/>
    <w:rsid w:val="00970DFD"/>
    <w:rsid w:val="0097169D"/>
    <w:rsid w:val="00973036"/>
    <w:rsid w:val="0097334B"/>
    <w:rsid w:val="00973591"/>
    <w:rsid w:val="009739EB"/>
    <w:rsid w:val="009744F0"/>
    <w:rsid w:val="00975CD6"/>
    <w:rsid w:val="00976344"/>
    <w:rsid w:val="0098145E"/>
    <w:rsid w:val="00982851"/>
    <w:rsid w:val="00982FF7"/>
    <w:rsid w:val="0098372E"/>
    <w:rsid w:val="00983F54"/>
    <w:rsid w:val="009842A8"/>
    <w:rsid w:val="009857C2"/>
    <w:rsid w:val="009865A3"/>
    <w:rsid w:val="009871C2"/>
    <w:rsid w:val="00987CE5"/>
    <w:rsid w:val="00990637"/>
    <w:rsid w:val="0099071D"/>
    <w:rsid w:val="00990778"/>
    <w:rsid w:val="00992A9F"/>
    <w:rsid w:val="00994543"/>
    <w:rsid w:val="00995431"/>
    <w:rsid w:val="00996A66"/>
    <w:rsid w:val="00996AD7"/>
    <w:rsid w:val="00997576"/>
    <w:rsid w:val="00997BC9"/>
    <w:rsid w:val="009A06F1"/>
    <w:rsid w:val="009A0798"/>
    <w:rsid w:val="009A0FE9"/>
    <w:rsid w:val="009A11C8"/>
    <w:rsid w:val="009A228C"/>
    <w:rsid w:val="009A2763"/>
    <w:rsid w:val="009A28F1"/>
    <w:rsid w:val="009A3733"/>
    <w:rsid w:val="009A445E"/>
    <w:rsid w:val="009A4B5C"/>
    <w:rsid w:val="009A5160"/>
    <w:rsid w:val="009A67DD"/>
    <w:rsid w:val="009A6E5E"/>
    <w:rsid w:val="009A6EC2"/>
    <w:rsid w:val="009A7C4D"/>
    <w:rsid w:val="009B12E1"/>
    <w:rsid w:val="009B1393"/>
    <w:rsid w:val="009B1BE6"/>
    <w:rsid w:val="009B2131"/>
    <w:rsid w:val="009B2801"/>
    <w:rsid w:val="009B3CB6"/>
    <w:rsid w:val="009B5C07"/>
    <w:rsid w:val="009B623E"/>
    <w:rsid w:val="009B6E03"/>
    <w:rsid w:val="009B6E8B"/>
    <w:rsid w:val="009B7F14"/>
    <w:rsid w:val="009C027A"/>
    <w:rsid w:val="009C0328"/>
    <w:rsid w:val="009C0445"/>
    <w:rsid w:val="009C1760"/>
    <w:rsid w:val="009C2F07"/>
    <w:rsid w:val="009C3815"/>
    <w:rsid w:val="009C4F02"/>
    <w:rsid w:val="009C5985"/>
    <w:rsid w:val="009C647F"/>
    <w:rsid w:val="009C67F3"/>
    <w:rsid w:val="009C7DDC"/>
    <w:rsid w:val="009C7F1A"/>
    <w:rsid w:val="009D0DDD"/>
    <w:rsid w:val="009D2223"/>
    <w:rsid w:val="009D2D0D"/>
    <w:rsid w:val="009D5D60"/>
    <w:rsid w:val="009D5E5F"/>
    <w:rsid w:val="009D5FA0"/>
    <w:rsid w:val="009D6002"/>
    <w:rsid w:val="009D7603"/>
    <w:rsid w:val="009E059A"/>
    <w:rsid w:val="009E09B7"/>
    <w:rsid w:val="009E0CB4"/>
    <w:rsid w:val="009E11D2"/>
    <w:rsid w:val="009E1FD5"/>
    <w:rsid w:val="009E24A4"/>
    <w:rsid w:val="009E4F09"/>
    <w:rsid w:val="009E555A"/>
    <w:rsid w:val="009E5FBD"/>
    <w:rsid w:val="009E6D20"/>
    <w:rsid w:val="009E78B2"/>
    <w:rsid w:val="009E7AF5"/>
    <w:rsid w:val="009E7F27"/>
    <w:rsid w:val="009F03C6"/>
    <w:rsid w:val="009F080F"/>
    <w:rsid w:val="009F12D9"/>
    <w:rsid w:val="009F1661"/>
    <w:rsid w:val="009F1B8A"/>
    <w:rsid w:val="009F2818"/>
    <w:rsid w:val="009F34E6"/>
    <w:rsid w:val="009F3FA2"/>
    <w:rsid w:val="009F72FD"/>
    <w:rsid w:val="009F7FA9"/>
    <w:rsid w:val="00A00A67"/>
    <w:rsid w:val="00A00B69"/>
    <w:rsid w:val="00A01EDA"/>
    <w:rsid w:val="00A03529"/>
    <w:rsid w:val="00A07A20"/>
    <w:rsid w:val="00A106E6"/>
    <w:rsid w:val="00A10B74"/>
    <w:rsid w:val="00A12EFF"/>
    <w:rsid w:val="00A13D50"/>
    <w:rsid w:val="00A150CE"/>
    <w:rsid w:val="00A17E9E"/>
    <w:rsid w:val="00A20138"/>
    <w:rsid w:val="00A221FA"/>
    <w:rsid w:val="00A228D3"/>
    <w:rsid w:val="00A24F15"/>
    <w:rsid w:val="00A255B2"/>
    <w:rsid w:val="00A26B0E"/>
    <w:rsid w:val="00A275C3"/>
    <w:rsid w:val="00A31BB4"/>
    <w:rsid w:val="00A33E34"/>
    <w:rsid w:val="00A34B37"/>
    <w:rsid w:val="00A365B3"/>
    <w:rsid w:val="00A37079"/>
    <w:rsid w:val="00A37AA9"/>
    <w:rsid w:val="00A37D7F"/>
    <w:rsid w:val="00A4017B"/>
    <w:rsid w:val="00A40301"/>
    <w:rsid w:val="00A41BD2"/>
    <w:rsid w:val="00A41E6A"/>
    <w:rsid w:val="00A42010"/>
    <w:rsid w:val="00A424CA"/>
    <w:rsid w:val="00A42604"/>
    <w:rsid w:val="00A42A13"/>
    <w:rsid w:val="00A4393C"/>
    <w:rsid w:val="00A43C4C"/>
    <w:rsid w:val="00A43D57"/>
    <w:rsid w:val="00A46696"/>
    <w:rsid w:val="00A47F29"/>
    <w:rsid w:val="00A5087A"/>
    <w:rsid w:val="00A5107C"/>
    <w:rsid w:val="00A51D28"/>
    <w:rsid w:val="00A528DD"/>
    <w:rsid w:val="00A52B8F"/>
    <w:rsid w:val="00A53B63"/>
    <w:rsid w:val="00A53B80"/>
    <w:rsid w:val="00A53FC0"/>
    <w:rsid w:val="00A54517"/>
    <w:rsid w:val="00A54B14"/>
    <w:rsid w:val="00A55DAC"/>
    <w:rsid w:val="00A560E2"/>
    <w:rsid w:val="00A57346"/>
    <w:rsid w:val="00A60B0E"/>
    <w:rsid w:val="00A60E70"/>
    <w:rsid w:val="00A61863"/>
    <w:rsid w:val="00A61A08"/>
    <w:rsid w:val="00A63497"/>
    <w:rsid w:val="00A64247"/>
    <w:rsid w:val="00A64B5F"/>
    <w:rsid w:val="00A64C16"/>
    <w:rsid w:val="00A65A4D"/>
    <w:rsid w:val="00A65F9B"/>
    <w:rsid w:val="00A668FA"/>
    <w:rsid w:val="00A7031C"/>
    <w:rsid w:val="00A70561"/>
    <w:rsid w:val="00A7209A"/>
    <w:rsid w:val="00A7211D"/>
    <w:rsid w:val="00A74C3A"/>
    <w:rsid w:val="00A74F37"/>
    <w:rsid w:val="00A75382"/>
    <w:rsid w:val="00A75BBE"/>
    <w:rsid w:val="00A75BFE"/>
    <w:rsid w:val="00A75CA6"/>
    <w:rsid w:val="00A7648A"/>
    <w:rsid w:val="00A7655D"/>
    <w:rsid w:val="00A769AB"/>
    <w:rsid w:val="00A771ED"/>
    <w:rsid w:val="00A77255"/>
    <w:rsid w:val="00A774A4"/>
    <w:rsid w:val="00A777D6"/>
    <w:rsid w:val="00A77C52"/>
    <w:rsid w:val="00A80F63"/>
    <w:rsid w:val="00A81C79"/>
    <w:rsid w:val="00A8245B"/>
    <w:rsid w:val="00A83372"/>
    <w:rsid w:val="00A83752"/>
    <w:rsid w:val="00A83B12"/>
    <w:rsid w:val="00A84750"/>
    <w:rsid w:val="00A8638A"/>
    <w:rsid w:val="00A865F0"/>
    <w:rsid w:val="00A86672"/>
    <w:rsid w:val="00A86791"/>
    <w:rsid w:val="00A86C44"/>
    <w:rsid w:val="00A87974"/>
    <w:rsid w:val="00A91048"/>
    <w:rsid w:val="00A91771"/>
    <w:rsid w:val="00A92636"/>
    <w:rsid w:val="00A92F40"/>
    <w:rsid w:val="00A9352F"/>
    <w:rsid w:val="00A9378F"/>
    <w:rsid w:val="00A93B26"/>
    <w:rsid w:val="00A93C18"/>
    <w:rsid w:val="00A9455E"/>
    <w:rsid w:val="00A94C39"/>
    <w:rsid w:val="00A95085"/>
    <w:rsid w:val="00A95CA2"/>
    <w:rsid w:val="00A962F1"/>
    <w:rsid w:val="00A969C5"/>
    <w:rsid w:val="00A97549"/>
    <w:rsid w:val="00A9779B"/>
    <w:rsid w:val="00A97F67"/>
    <w:rsid w:val="00AA06DF"/>
    <w:rsid w:val="00AA0DAF"/>
    <w:rsid w:val="00AA371D"/>
    <w:rsid w:val="00AA464E"/>
    <w:rsid w:val="00AA4B87"/>
    <w:rsid w:val="00AA7477"/>
    <w:rsid w:val="00AB06D8"/>
    <w:rsid w:val="00AB070E"/>
    <w:rsid w:val="00AB09B1"/>
    <w:rsid w:val="00AB1703"/>
    <w:rsid w:val="00AB23F6"/>
    <w:rsid w:val="00AB26A0"/>
    <w:rsid w:val="00AB28E9"/>
    <w:rsid w:val="00AB29B2"/>
    <w:rsid w:val="00AB35A6"/>
    <w:rsid w:val="00AB40C0"/>
    <w:rsid w:val="00AB4874"/>
    <w:rsid w:val="00AB4A05"/>
    <w:rsid w:val="00AB4DC9"/>
    <w:rsid w:val="00AB5BA4"/>
    <w:rsid w:val="00AB5C19"/>
    <w:rsid w:val="00AB5D7B"/>
    <w:rsid w:val="00AB60E3"/>
    <w:rsid w:val="00AB7554"/>
    <w:rsid w:val="00AB7977"/>
    <w:rsid w:val="00AB7F36"/>
    <w:rsid w:val="00AC0026"/>
    <w:rsid w:val="00AC03AB"/>
    <w:rsid w:val="00AC0831"/>
    <w:rsid w:val="00AC0A9B"/>
    <w:rsid w:val="00AC1F16"/>
    <w:rsid w:val="00AC2600"/>
    <w:rsid w:val="00AC47DD"/>
    <w:rsid w:val="00AC49AD"/>
    <w:rsid w:val="00AC4C6E"/>
    <w:rsid w:val="00AC5ACE"/>
    <w:rsid w:val="00AC72A3"/>
    <w:rsid w:val="00AC7868"/>
    <w:rsid w:val="00AD0C2E"/>
    <w:rsid w:val="00AD3109"/>
    <w:rsid w:val="00AD3B71"/>
    <w:rsid w:val="00AD3D55"/>
    <w:rsid w:val="00AD4243"/>
    <w:rsid w:val="00AD46D6"/>
    <w:rsid w:val="00AD49D9"/>
    <w:rsid w:val="00AD4FEA"/>
    <w:rsid w:val="00AD5951"/>
    <w:rsid w:val="00AD6A6D"/>
    <w:rsid w:val="00AD6B73"/>
    <w:rsid w:val="00AD7CD1"/>
    <w:rsid w:val="00AE044F"/>
    <w:rsid w:val="00AE057F"/>
    <w:rsid w:val="00AE0614"/>
    <w:rsid w:val="00AE082A"/>
    <w:rsid w:val="00AE0CFC"/>
    <w:rsid w:val="00AE1099"/>
    <w:rsid w:val="00AE1249"/>
    <w:rsid w:val="00AE15CC"/>
    <w:rsid w:val="00AE1DC9"/>
    <w:rsid w:val="00AE2552"/>
    <w:rsid w:val="00AE283D"/>
    <w:rsid w:val="00AE33C5"/>
    <w:rsid w:val="00AE3971"/>
    <w:rsid w:val="00AE45C1"/>
    <w:rsid w:val="00AE5C9F"/>
    <w:rsid w:val="00AE794C"/>
    <w:rsid w:val="00AE7AC0"/>
    <w:rsid w:val="00AE7EEE"/>
    <w:rsid w:val="00AF1083"/>
    <w:rsid w:val="00AF1E4B"/>
    <w:rsid w:val="00AF1EE9"/>
    <w:rsid w:val="00AF289C"/>
    <w:rsid w:val="00AF301E"/>
    <w:rsid w:val="00AF3061"/>
    <w:rsid w:val="00AF3117"/>
    <w:rsid w:val="00AF47F6"/>
    <w:rsid w:val="00AF6FA5"/>
    <w:rsid w:val="00AF74E0"/>
    <w:rsid w:val="00AF76A6"/>
    <w:rsid w:val="00AF7E6D"/>
    <w:rsid w:val="00AF7F0F"/>
    <w:rsid w:val="00B016D2"/>
    <w:rsid w:val="00B0323F"/>
    <w:rsid w:val="00B03536"/>
    <w:rsid w:val="00B03BB6"/>
    <w:rsid w:val="00B03EC8"/>
    <w:rsid w:val="00B04AF9"/>
    <w:rsid w:val="00B05168"/>
    <w:rsid w:val="00B058B1"/>
    <w:rsid w:val="00B06FFC"/>
    <w:rsid w:val="00B07E5C"/>
    <w:rsid w:val="00B106F6"/>
    <w:rsid w:val="00B117E9"/>
    <w:rsid w:val="00B13B6F"/>
    <w:rsid w:val="00B13B8F"/>
    <w:rsid w:val="00B13EB3"/>
    <w:rsid w:val="00B141D6"/>
    <w:rsid w:val="00B14F74"/>
    <w:rsid w:val="00B15AF6"/>
    <w:rsid w:val="00B16050"/>
    <w:rsid w:val="00B16453"/>
    <w:rsid w:val="00B16851"/>
    <w:rsid w:val="00B17CB4"/>
    <w:rsid w:val="00B208F5"/>
    <w:rsid w:val="00B213D3"/>
    <w:rsid w:val="00B21BE4"/>
    <w:rsid w:val="00B21C14"/>
    <w:rsid w:val="00B229A9"/>
    <w:rsid w:val="00B22C19"/>
    <w:rsid w:val="00B23234"/>
    <w:rsid w:val="00B2477D"/>
    <w:rsid w:val="00B24F8F"/>
    <w:rsid w:val="00B253A8"/>
    <w:rsid w:val="00B30121"/>
    <w:rsid w:val="00B312E6"/>
    <w:rsid w:val="00B36A0F"/>
    <w:rsid w:val="00B37432"/>
    <w:rsid w:val="00B37546"/>
    <w:rsid w:val="00B37AA4"/>
    <w:rsid w:val="00B401DF"/>
    <w:rsid w:val="00B402C5"/>
    <w:rsid w:val="00B40EF3"/>
    <w:rsid w:val="00B428A7"/>
    <w:rsid w:val="00B4296F"/>
    <w:rsid w:val="00B43741"/>
    <w:rsid w:val="00B43CE2"/>
    <w:rsid w:val="00B4522D"/>
    <w:rsid w:val="00B45D70"/>
    <w:rsid w:val="00B4723E"/>
    <w:rsid w:val="00B47E3D"/>
    <w:rsid w:val="00B50074"/>
    <w:rsid w:val="00B50C83"/>
    <w:rsid w:val="00B50F09"/>
    <w:rsid w:val="00B51BAE"/>
    <w:rsid w:val="00B51C21"/>
    <w:rsid w:val="00B52D92"/>
    <w:rsid w:val="00B531B1"/>
    <w:rsid w:val="00B539B7"/>
    <w:rsid w:val="00B5571B"/>
    <w:rsid w:val="00B55FE7"/>
    <w:rsid w:val="00B561F3"/>
    <w:rsid w:val="00B570E8"/>
    <w:rsid w:val="00B60D4D"/>
    <w:rsid w:val="00B61151"/>
    <w:rsid w:val="00B619FC"/>
    <w:rsid w:val="00B624D0"/>
    <w:rsid w:val="00B626A0"/>
    <w:rsid w:val="00B62F19"/>
    <w:rsid w:val="00B65CA4"/>
    <w:rsid w:val="00B66A46"/>
    <w:rsid w:val="00B67846"/>
    <w:rsid w:val="00B70385"/>
    <w:rsid w:val="00B73375"/>
    <w:rsid w:val="00B74060"/>
    <w:rsid w:val="00B74BA8"/>
    <w:rsid w:val="00B761DE"/>
    <w:rsid w:val="00B76707"/>
    <w:rsid w:val="00B77089"/>
    <w:rsid w:val="00B7761C"/>
    <w:rsid w:val="00B77740"/>
    <w:rsid w:val="00B77C61"/>
    <w:rsid w:val="00B77EBE"/>
    <w:rsid w:val="00B82129"/>
    <w:rsid w:val="00B82AD2"/>
    <w:rsid w:val="00B84329"/>
    <w:rsid w:val="00B8491A"/>
    <w:rsid w:val="00B84C1E"/>
    <w:rsid w:val="00B8522B"/>
    <w:rsid w:val="00B86790"/>
    <w:rsid w:val="00B91E1E"/>
    <w:rsid w:val="00B926DF"/>
    <w:rsid w:val="00B92B7F"/>
    <w:rsid w:val="00B930BD"/>
    <w:rsid w:val="00B938AE"/>
    <w:rsid w:val="00B958DF"/>
    <w:rsid w:val="00B95E25"/>
    <w:rsid w:val="00B963F4"/>
    <w:rsid w:val="00B97633"/>
    <w:rsid w:val="00B97B1E"/>
    <w:rsid w:val="00BA0232"/>
    <w:rsid w:val="00BA1697"/>
    <w:rsid w:val="00BA1EE6"/>
    <w:rsid w:val="00BA33C4"/>
    <w:rsid w:val="00BA47D3"/>
    <w:rsid w:val="00BA50AB"/>
    <w:rsid w:val="00BA5FCB"/>
    <w:rsid w:val="00BB0C6C"/>
    <w:rsid w:val="00BB16BB"/>
    <w:rsid w:val="00BB1D9E"/>
    <w:rsid w:val="00BB42B1"/>
    <w:rsid w:val="00BB540D"/>
    <w:rsid w:val="00BB6808"/>
    <w:rsid w:val="00BB7A22"/>
    <w:rsid w:val="00BB7BEA"/>
    <w:rsid w:val="00BC0DD2"/>
    <w:rsid w:val="00BC1E36"/>
    <w:rsid w:val="00BC205E"/>
    <w:rsid w:val="00BC3197"/>
    <w:rsid w:val="00BC385B"/>
    <w:rsid w:val="00BC53A4"/>
    <w:rsid w:val="00BC67FF"/>
    <w:rsid w:val="00BC691A"/>
    <w:rsid w:val="00BC6B1A"/>
    <w:rsid w:val="00BC6DDE"/>
    <w:rsid w:val="00BC7277"/>
    <w:rsid w:val="00BC7632"/>
    <w:rsid w:val="00BD0EBB"/>
    <w:rsid w:val="00BD140A"/>
    <w:rsid w:val="00BD1B0E"/>
    <w:rsid w:val="00BD1E51"/>
    <w:rsid w:val="00BD27D8"/>
    <w:rsid w:val="00BD2AED"/>
    <w:rsid w:val="00BD2D7A"/>
    <w:rsid w:val="00BD30FC"/>
    <w:rsid w:val="00BD3326"/>
    <w:rsid w:val="00BD444D"/>
    <w:rsid w:val="00BD4AC5"/>
    <w:rsid w:val="00BD519F"/>
    <w:rsid w:val="00BD5216"/>
    <w:rsid w:val="00BD5909"/>
    <w:rsid w:val="00BD5F37"/>
    <w:rsid w:val="00BD6E75"/>
    <w:rsid w:val="00BD7351"/>
    <w:rsid w:val="00BD7771"/>
    <w:rsid w:val="00BE0B16"/>
    <w:rsid w:val="00BE0CEB"/>
    <w:rsid w:val="00BE2719"/>
    <w:rsid w:val="00BE2E8A"/>
    <w:rsid w:val="00BE306E"/>
    <w:rsid w:val="00BE381B"/>
    <w:rsid w:val="00BE4273"/>
    <w:rsid w:val="00BE4A29"/>
    <w:rsid w:val="00BE5E2F"/>
    <w:rsid w:val="00BE65BB"/>
    <w:rsid w:val="00BE661F"/>
    <w:rsid w:val="00BE7DEA"/>
    <w:rsid w:val="00BF0A85"/>
    <w:rsid w:val="00BF1E60"/>
    <w:rsid w:val="00BF27B6"/>
    <w:rsid w:val="00BF304C"/>
    <w:rsid w:val="00BF3547"/>
    <w:rsid w:val="00BF3B51"/>
    <w:rsid w:val="00BF3C45"/>
    <w:rsid w:val="00BF4429"/>
    <w:rsid w:val="00BF4C44"/>
    <w:rsid w:val="00BF602A"/>
    <w:rsid w:val="00BF6BE0"/>
    <w:rsid w:val="00C02AD1"/>
    <w:rsid w:val="00C02EAC"/>
    <w:rsid w:val="00C03BC8"/>
    <w:rsid w:val="00C057DD"/>
    <w:rsid w:val="00C068E3"/>
    <w:rsid w:val="00C07172"/>
    <w:rsid w:val="00C074A1"/>
    <w:rsid w:val="00C1068C"/>
    <w:rsid w:val="00C10F2B"/>
    <w:rsid w:val="00C10FC8"/>
    <w:rsid w:val="00C119E6"/>
    <w:rsid w:val="00C11B66"/>
    <w:rsid w:val="00C127C0"/>
    <w:rsid w:val="00C12AC1"/>
    <w:rsid w:val="00C13A17"/>
    <w:rsid w:val="00C14FD3"/>
    <w:rsid w:val="00C1522D"/>
    <w:rsid w:val="00C1646C"/>
    <w:rsid w:val="00C16EE9"/>
    <w:rsid w:val="00C1777B"/>
    <w:rsid w:val="00C17BA8"/>
    <w:rsid w:val="00C17CED"/>
    <w:rsid w:val="00C20A59"/>
    <w:rsid w:val="00C20C73"/>
    <w:rsid w:val="00C21069"/>
    <w:rsid w:val="00C21FAD"/>
    <w:rsid w:val="00C22A5B"/>
    <w:rsid w:val="00C22EA5"/>
    <w:rsid w:val="00C2350C"/>
    <w:rsid w:val="00C2358C"/>
    <w:rsid w:val="00C24923"/>
    <w:rsid w:val="00C24AD6"/>
    <w:rsid w:val="00C25050"/>
    <w:rsid w:val="00C25162"/>
    <w:rsid w:val="00C2537A"/>
    <w:rsid w:val="00C263FE"/>
    <w:rsid w:val="00C264E0"/>
    <w:rsid w:val="00C2660C"/>
    <w:rsid w:val="00C300C3"/>
    <w:rsid w:val="00C3094F"/>
    <w:rsid w:val="00C30CED"/>
    <w:rsid w:val="00C313F6"/>
    <w:rsid w:val="00C32ECA"/>
    <w:rsid w:val="00C3397F"/>
    <w:rsid w:val="00C33C33"/>
    <w:rsid w:val="00C3423C"/>
    <w:rsid w:val="00C34352"/>
    <w:rsid w:val="00C3508F"/>
    <w:rsid w:val="00C3557B"/>
    <w:rsid w:val="00C3577E"/>
    <w:rsid w:val="00C375A9"/>
    <w:rsid w:val="00C4008E"/>
    <w:rsid w:val="00C4086D"/>
    <w:rsid w:val="00C43843"/>
    <w:rsid w:val="00C43D6E"/>
    <w:rsid w:val="00C44729"/>
    <w:rsid w:val="00C44E03"/>
    <w:rsid w:val="00C45373"/>
    <w:rsid w:val="00C45D87"/>
    <w:rsid w:val="00C461F5"/>
    <w:rsid w:val="00C468F4"/>
    <w:rsid w:val="00C46AB0"/>
    <w:rsid w:val="00C46B9D"/>
    <w:rsid w:val="00C47396"/>
    <w:rsid w:val="00C47398"/>
    <w:rsid w:val="00C473D0"/>
    <w:rsid w:val="00C51E77"/>
    <w:rsid w:val="00C51F3A"/>
    <w:rsid w:val="00C533DA"/>
    <w:rsid w:val="00C53464"/>
    <w:rsid w:val="00C53FED"/>
    <w:rsid w:val="00C5526B"/>
    <w:rsid w:val="00C55551"/>
    <w:rsid w:val="00C562D2"/>
    <w:rsid w:val="00C56864"/>
    <w:rsid w:val="00C5696D"/>
    <w:rsid w:val="00C56EEB"/>
    <w:rsid w:val="00C60289"/>
    <w:rsid w:val="00C60957"/>
    <w:rsid w:val="00C615A4"/>
    <w:rsid w:val="00C61727"/>
    <w:rsid w:val="00C61747"/>
    <w:rsid w:val="00C6282A"/>
    <w:rsid w:val="00C63307"/>
    <w:rsid w:val="00C63698"/>
    <w:rsid w:val="00C636D8"/>
    <w:rsid w:val="00C63903"/>
    <w:rsid w:val="00C64E8D"/>
    <w:rsid w:val="00C650FD"/>
    <w:rsid w:val="00C665AC"/>
    <w:rsid w:val="00C6713A"/>
    <w:rsid w:val="00C67BC1"/>
    <w:rsid w:val="00C67F0E"/>
    <w:rsid w:val="00C67FE5"/>
    <w:rsid w:val="00C700BD"/>
    <w:rsid w:val="00C711DE"/>
    <w:rsid w:val="00C73200"/>
    <w:rsid w:val="00C733D2"/>
    <w:rsid w:val="00C73873"/>
    <w:rsid w:val="00C73916"/>
    <w:rsid w:val="00C73BD9"/>
    <w:rsid w:val="00C74271"/>
    <w:rsid w:val="00C758AF"/>
    <w:rsid w:val="00C76E5B"/>
    <w:rsid w:val="00C770BD"/>
    <w:rsid w:val="00C772BE"/>
    <w:rsid w:val="00C8023F"/>
    <w:rsid w:val="00C807EB"/>
    <w:rsid w:val="00C80C6F"/>
    <w:rsid w:val="00C816F7"/>
    <w:rsid w:val="00C82012"/>
    <w:rsid w:val="00C83A09"/>
    <w:rsid w:val="00C83F96"/>
    <w:rsid w:val="00C84E0E"/>
    <w:rsid w:val="00C84FFA"/>
    <w:rsid w:val="00C85638"/>
    <w:rsid w:val="00C85AD8"/>
    <w:rsid w:val="00C87D66"/>
    <w:rsid w:val="00C87F22"/>
    <w:rsid w:val="00C87F75"/>
    <w:rsid w:val="00C907A5"/>
    <w:rsid w:val="00C90FFB"/>
    <w:rsid w:val="00C93497"/>
    <w:rsid w:val="00C9426D"/>
    <w:rsid w:val="00C9611D"/>
    <w:rsid w:val="00C96B89"/>
    <w:rsid w:val="00C96C93"/>
    <w:rsid w:val="00C97431"/>
    <w:rsid w:val="00CA00F7"/>
    <w:rsid w:val="00CA3550"/>
    <w:rsid w:val="00CA36CA"/>
    <w:rsid w:val="00CA37E8"/>
    <w:rsid w:val="00CA4820"/>
    <w:rsid w:val="00CA4BBB"/>
    <w:rsid w:val="00CA4BD9"/>
    <w:rsid w:val="00CA6782"/>
    <w:rsid w:val="00CA71B7"/>
    <w:rsid w:val="00CA7543"/>
    <w:rsid w:val="00CA775F"/>
    <w:rsid w:val="00CB09EC"/>
    <w:rsid w:val="00CB13EC"/>
    <w:rsid w:val="00CB232E"/>
    <w:rsid w:val="00CB3FF2"/>
    <w:rsid w:val="00CB4202"/>
    <w:rsid w:val="00CB44CB"/>
    <w:rsid w:val="00CB46A2"/>
    <w:rsid w:val="00CB5C24"/>
    <w:rsid w:val="00CB60AD"/>
    <w:rsid w:val="00CB76E5"/>
    <w:rsid w:val="00CB7F6A"/>
    <w:rsid w:val="00CC01F8"/>
    <w:rsid w:val="00CC0C63"/>
    <w:rsid w:val="00CC0ED4"/>
    <w:rsid w:val="00CC1453"/>
    <w:rsid w:val="00CC3B4E"/>
    <w:rsid w:val="00CC462E"/>
    <w:rsid w:val="00CC4BC9"/>
    <w:rsid w:val="00CC4F0A"/>
    <w:rsid w:val="00CC4F46"/>
    <w:rsid w:val="00CC5719"/>
    <w:rsid w:val="00CC586C"/>
    <w:rsid w:val="00CC58B0"/>
    <w:rsid w:val="00CC64FE"/>
    <w:rsid w:val="00CC6638"/>
    <w:rsid w:val="00CC6FD6"/>
    <w:rsid w:val="00CD07B6"/>
    <w:rsid w:val="00CD0D51"/>
    <w:rsid w:val="00CD2ABB"/>
    <w:rsid w:val="00CD3BC5"/>
    <w:rsid w:val="00CD5A75"/>
    <w:rsid w:val="00CD64DE"/>
    <w:rsid w:val="00CD784C"/>
    <w:rsid w:val="00CD7FD2"/>
    <w:rsid w:val="00CE014F"/>
    <w:rsid w:val="00CE0ABE"/>
    <w:rsid w:val="00CE0E2B"/>
    <w:rsid w:val="00CE132C"/>
    <w:rsid w:val="00CE18EF"/>
    <w:rsid w:val="00CE2076"/>
    <w:rsid w:val="00CE257F"/>
    <w:rsid w:val="00CE315F"/>
    <w:rsid w:val="00CE3440"/>
    <w:rsid w:val="00CE3994"/>
    <w:rsid w:val="00CE3AEE"/>
    <w:rsid w:val="00CE40B7"/>
    <w:rsid w:val="00CE4308"/>
    <w:rsid w:val="00CE5B4D"/>
    <w:rsid w:val="00CE635A"/>
    <w:rsid w:val="00CE6C86"/>
    <w:rsid w:val="00CE6DCB"/>
    <w:rsid w:val="00CE7949"/>
    <w:rsid w:val="00CF2F1C"/>
    <w:rsid w:val="00CF3A4F"/>
    <w:rsid w:val="00CF5706"/>
    <w:rsid w:val="00CF70DA"/>
    <w:rsid w:val="00CF7FB0"/>
    <w:rsid w:val="00D0010A"/>
    <w:rsid w:val="00D00C96"/>
    <w:rsid w:val="00D01740"/>
    <w:rsid w:val="00D034BB"/>
    <w:rsid w:val="00D035A5"/>
    <w:rsid w:val="00D037CD"/>
    <w:rsid w:val="00D0532D"/>
    <w:rsid w:val="00D0536B"/>
    <w:rsid w:val="00D06744"/>
    <w:rsid w:val="00D06FCC"/>
    <w:rsid w:val="00D1362B"/>
    <w:rsid w:val="00D15314"/>
    <w:rsid w:val="00D16BE1"/>
    <w:rsid w:val="00D17814"/>
    <w:rsid w:val="00D2054B"/>
    <w:rsid w:val="00D207B7"/>
    <w:rsid w:val="00D20DF0"/>
    <w:rsid w:val="00D21D3E"/>
    <w:rsid w:val="00D233FB"/>
    <w:rsid w:val="00D246A2"/>
    <w:rsid w:val="00D24B06"/>
    <w:rsid w:val="00D24C59"/>
    <w:rsid w:val="00D25010"/>
    <w:rsid w:val="00D25127"/>
    <w:rsid w:val="00D25C5C"/>
    <w:rsid w:val="00D26279"/>
    <w:rsid w:val="00D26852"/>
    <w:rsid w:val="00D311A4"/>
    <w:rsid w:val="00D32094"/>
    <w:rsid w:val="00D320B8"/>
    <w:rsid w:val="00D326F0"/>
    <w:rsid w:val="00D32E41"/>
    <w:rsid w:val="00D32F79"/>
    <w:rsid w:val="00D33DEF"/>
    <w:rsid w:val="00D340AE"/>
    <w:rsid w:val="00D34818"/>
    <w:rsid w:val="00D35024"/>
    <w:rsid w:val="00D3523F"/>
    <w:rsid w:val="00D356BA"/>
    <w:rsid w:val="00D35C87"/>
    <w:rsid w:val="00D35FC6"/>
    <w:rsid w:val="00D360FB"/>
    <w:rsid w:val="00D36185"/>
    <w:rsid w:val="00D3746A"/>
    <w:rsid w:val="00D401A6"/>
    <w:rsid w:val="00D40A2D"/>
    <w:rsid w:val="00D40D85"/>
    <w:rsid w:val="00D41671"/>
    <w:rsid w:val="00D41939"/>
    <w:rsid w:val="00D41C03"/>
    <w:rsid w:val="00D41C5D"/>
    <w:rsid w:val="00D42669"/>
    <w:rsid w:val="00D42831"/>
    <w:rsid w:val="00D443BE"/>
    <w:rsid w:val="00D44744"/>
    <w:rsid w:val="00D451BA"/>
    <w:rsid w:val="00D46234"/>
    <w:rsid w:val="00D46994"/>
    <w:rsid w:val="00D47A92"/>
    <w:rsid w:val="00D50104"/>
    <w:rsid w:val="00D518F4"/>
    <w:rsid w:val="00D519EA"/>
    <w:rsid w:val="00D52133"/>
    <w:rsid w:val="00D54129"/>
    <w:rsid w:val="00D55A76"/>
    <w:rsid w:val="00D55F1D"/>
    <w:rsid w:val="00D56A1E"/>
    <w:rsid w:val="00D56C20"/>
    <w:rsid w:val="00D57E14"/>
    <w:rsid w:val="00D6058B"/>
    <w:rsid w:val="00D615D9"/>
    <w:rsid w:val="00D61DD0"/>
    <w:rsid w:val="00D620DE"/>
    <w:rsid w:val="00D62767"/>
    <w:rsid w:val="00D63A5D"/>
    <w:rsid w:val="00D649F1"/>
    <w:rsid w:val="00D64D86"/>
    <w:rsid w:val="00D64EB6"/>
    <w:rsid w:val="00D665D5"/>
    <w:rsid w:val="00D66674"/>
    <w:rsid w:val="00D669ED"/>
    <w:rsid w:val="00D66CFA"/>
    <w:rsid w:val="00D704CA"/>
    <w:rsid w:val="00D708E8"/>
    <w:rsid w:val="00D70B18"/>
    <w:rsid w:val="00D70BA0"/>
    <w:rsid w:val="00D71364"/>
    <w:rsid w:val="00D717BF"/>
    <w:rsid w:val="00D71D2C"/>
    <w:rsid w:val="00D71EF4"/>
    <w:rsid w:val="00D72114"/>
    <w:rsid w:val="00D72645"/>
    <w:rsid w:val="00D74A37"/>
    <w:rsid w:val="00D7519B"/>
    <w:rsid w:val="00D75606"/>
    <w:rsid w:val="00D763F9"/>
    <w:rsid w:val="00D76958"/>
    <w:rsid w:val="00D77660"/>
    <w:rsid w:val="00D776C7"/>
    <w:rsid w:val="00D778C1"/>
    <w:rsid w:val="00D77BEB"/>
    <w:rsid w:val="00D8032D"/>
    <w:rsid w:val="00D8087D"/>
    <w:rsid w:val="00D81243"/>
    <w:rsid w:val="00D845F2"/>
    <w:rsid w:val="00D86919"/>
    <w:rsid w:val="00D872FD"/>
    <w:rsid w:val="00D87774"/>
    <w:rsid w:val="00D900A8"/>
    <w:rsid w:val="00D9108E"/>
    <w:rsid w:val="00D912DF"/>
    <w:rsid w:val="00D9207C"/>
    <w:rsid w:val="00D92768"/>
    <w:rsid w:val="00D92C05"/>
    <w:rsid w:val="00D93128"/>
    <w:rsid w:val="00D931BE"/>
    <w:rsid w:val="00D951CF"/>
    <w:rsid w:val="00D956D4"/>
    <w:rsid w:val="00D9602D"/>
    <w:rsid w:val="00D9715B"/>
    <w:rsid w:val="00D97525"/>
    <w:rsid w:val="00D97E1D"/>
    <w:rsid w:val="00D97E28"/>
    <w:rsid w:val="00DA00DA"/>
    <w:rsid w:val="00DA02FE"/>
    <w:rsid w:val="00DA1478"/>
    <w:rsid w:val="00DA2028"/>
    <w:rsid w:val="00DA29FF"/>
    <w:rsid w:val="00DA3C90"/>
    <w:rsid w:val="00DA4B2A"/>
    <w:rsid w:val="00DA768D"/>
    <w:rsid w:val="00DA7967"/>
    <w:rsid w:val="00DB0387"/>
    <w:rsid w:val="00DB163A"/>
    <w:rsid w:val="00DB19A4"/>
    <w:rsid w:val="00DB19A9"/>
    <w:rsid w:val="00DB2274"/>
    <w:rsid w:val="00DB27CA"/>
    <w:rsid w:val="00DB27F8"/>
    <w:rsid w:val="00DB2BC5"/>
    <w:rsid w:val="00DB431B"/>
    <w:rsid w:val="00DB608B"/>
    <w:rsid w:val="00DB665E"/>
    <w:rsid w:val="00DB7068"/>
    <w:rsid w:val="00DB7727"/>
    <w:rsid w:val="00DB7876"/>
    <w:rsid w:val="00DB7DCD"/>
    <w:rsid w:val="00DC0237"/>
    <w:rsid w:val="00DC1D2C"/>
    <w:rsid w:val="00DC397E"/>
    <w:rsid w:val="00DC481C"/>
    <w:rsid w:val="00DC49D1"/>
    <w:rsid w:val="00DC4A68"/>
    <w:rsid w:val="00DC4FA1"/>
    <w:rsid w:val="00DC516F"/>
    <w:rsid w:val="00DC6912"/>
    <w:rsid w:val="00DC6A1A"/>
    <w:rsid w:val="00DC6D2F"/>
    <w:rsid w:val="00DD0B8A"/>
    <w:rsid w:val="00DD1458"/>
    <w:rsid w:val="00DD28A4"/>
    <w:rsid w:val="00DD2AD5"/>
    <w:rsid w:val="00DD3D61"/>
    <w:rsid w:val="00DD3DA6"/>
    <w:rsid w:val="00DD45F3"/>
    <w:rsid w:val="00DD49A1"/>
    <w:rsid w:val="00DD5009"/>
    <w:rsid w:val="00DD5167"/>
    <w:rsid w:val="00DD590A"/>
    <w:rsid w:val="00DD65B4"/>
    <w:rsid w:val="00DD6B8B"/>
    <w:rsid w:val="00DD72EE"/>
    <w:rsid w:val="00DD7679"/>
    <w:rsid w:val="00DD7904"/>
    <w:rsid w:val="00DD7E9D"/>
    <w:rsid w:val="00DE0757"/>
    <w:rsid w:val="00DE07B8"/>
    <w:rsid w:val="00DE12FE"/>
    <w:rsid w:val="00DE1A4C"/>
    <w:rsid w:val="00DE20EC"/>
    <w:rsid w:val="00DE2ED4"/>
    <w:rsid w:val="00DE302A"/>
    <w:rsid w:val="00DE374B"/>
    <w:rsid w:val="00DE40CB"/>
    <w:rsid w:val="00DE48EE"/>
    <w:rsid w:val="00DE4C22"/>
    <w:rsid w:val="00DE64AB"/>
    <w:rsid w:val="00DE7863"/>
    <w:rsid w:val="00DF01DB"/>
    <w:rsid w:val="00DF1101"/>
    <w:rsid w:val="00DF156D"/>
    <w:rsid w:val="00DF1620"/>
    <w:rsid w:val="00DF1BFD"/>
    <w:rsid w:val="00DF40AE"/>
    <w:rsid w:val="00DF4969"/>
    <w:rsid w:val="00DF6B8F"/>
    <w:rsid w:val="00DF703F"/>
    <w:rsid w:val="00DF7DD0"/>
    <w:rsid w:val="00E0058E"/>
    <w:rsid w:val="00E01991"/>
    <w:rsid w:val="00E0460E"/>
    <w:rsid w:val="00E05D5C"/>
    <w:rsid w:val="00E062EA"/>
    <w:rsid w:val="00E06ACD"/>
    <w:rsid w:val="00E06B2C"/>
    <w:rsid w:val="00E06EAD"/>
    <w:rsid w:val="00E106B8"/>
    <w:rsid w:val="00E11D6A"/>
    <w:rsid w:val="00E14387"/>
    <w:rsid w:val="00E205FE"/>
    <w:rsid w:val="00E20CFD"/>
    <w:rsid w:val="00E211BD"/>
    <w:rsid w:val="00E21E08"/>
    <w:rsid w:val="00E21EE9"/>
    <w:rsid w:val="00E2404A"/>
    <w:rsid w:val="00E24389"/>
    <w:rsid w:val="00E247EB"/>
    <w:rsid w:val="00E24843"/>
    <w:rsid w:val="00E2723D"/>
    <w:rsid w:val="00E27CA2"/>
    <w:rsid w:val="00E30047"/>
    <w:rsid w:val="00E316D1"/>
    <w:rsid w:val="00E31898"/>
    <w:rsid w:val="00E327BC"/>
    <w:rsid w:val="00E32B75"/>
    <w:rsid w:val="00E33847"/>
    <w:rsid w:val="00E33FE2"/>
    <w:rsid w:val="00E34816"/>
    <w:rsid w:val="00E34D22"/>
    <w:rsid w:val="00E3672F"/>
    <w:rsid w:val="00E374DD"/>
    <w:rsid w:val="00E37EF8"/>
    <w:rsid w:val="00E4161C"/>
    <w:rsid w:val="00E41A20"/>
    <w:rsid w:val="00E41B3B"/>
    <w:rsid w:val="00E41D0A"/>
    <w:rsid w:val="00E43351"/>
    <w:rsid w:val="00E44031"/>
    <w:rsid w:val="00E44D18"/>
    <w:rsid w:val="00E4621A"/>
    <w:rsid w:val="00E464AE"/>
    <w:rsid w:val="00E5011A"/>
    <w:rsid w:val="00E51195"/>
    <w:rsid w:val="00E5161D"/>
    <w:rsid w:val="00E51E47"/>
    <w:rsid w:val="00E527AF"/>
    <w:rsid w:val="00E528A4"/>
    <w:rsid w:val="00E5381D"/>
    <w:rsid w:val="00E54233"/>
    <w:rsid w:val="00E545F9"/>
    <w:rsid w:val="00E55286"/>
    <w:rsid w:val="00E5680B"/>
    <w:rsid w:val="00E56BE7"/>
    <w:rsid w:val="00E56DC6"/>
    <w:rsid w:val="00E5715A"/>
    <w:rsid w:val="00E577B7"/>
    <w:rsid w:val="00E60181"/>
    <w:rsid w:val="00E615F6"/>
    <w:rsid w:val="00E61D13"/>
    <w:rsid w:val="00E61DD5"/>
    <w:rsid w:val="00E6265A"/>
    <w:rsid w:val="00E62AF3"/>
    <w:rsid w:val="00E634B5"/>
    <w:rsid w:val="00E63B90"/>
    <w:rsid w:val="00E63BB9"/>
    <w:rsid w:val="00E63FCF"/>
    <w:rsid w:val="00E64B1B"/>
    <w:rsid w:val="00E65617"/>
    <w:rsid w:val="00E66858"/>
    <w:rsid w:val="00E66937"/>
    <w:rsid w:val="00E66E81"/>
    <w:rsid w:val="00E702BA"/>
    <w:rsid w:val="00E716DB"/>
    <w:rsid w:val="00E71B7B"/>
    <w:rsid w:val="00E724A9"/>
    <w:rsid w:val="00E7351F"/>
    <w:rsid w:val="00E74CFF"/>
    <w:rsid w:val="00E74F73"/>
    <w:rsid w:val="00E75099"/>
    <w:rsid w:val="00E7578E"/>
    <w:rsid w:val="00E77053"/>
    <w:rsid w:val="00E80AD5"/>
    <w:rsid w:val="00E81F6F"/>
    <w:rsid w:val="00E82A15"/>
    <w:rsid w:val="00E82C0D"/>
    <w:rsid w:val="00E839FF"/>
    <w:rsid w:val="00E841D2"/>
    <w:rsid w:val="00E8491E"/>
    <w:rsid w:val="00E84A6F"/>
    <w:rsid w:val="00E84F03"/>
    <w:rsid w:val="00E84F79"/>
    <w:rsid w:val="00E8547A"/>
    <w:rsid w:val="00E8650C"/>
    <w:rsid w:val="00E90383"/>
    <w:rsid w:val="00E907B1"/>
    <w:rsid w:val="00E91992"/>
    <w:rsid w:val="00E91F6B"/>
    <w:rsid w:val="00E92377"/>
    <w:rsid w:val="00E92C8B"/>
    <w:rsid w:val="00E93507"/>
    <w:rsid w:val="00E94867"/>
    <w:rsid w:val="00E949D8"/>
    <w:rsid w:val="00E94A7A"/>
    <w:rsid w:val="00E94F3C"/>
    <w:rsid w:val="00E962CE"/>
    <w:rsid w:val="00E96A2D"/>
    <w:rsid w:val="00E96F06"/>
    <w:rsid w:val="00E9742B"/>
    <w:rsid w:val="00E97E6B"/>
    <w:rsid w:val="00EA0FDC"/>
    <w:rsid w:val="00EA2B2F"/>
    <w:rsid w:val="00EA3AD0"/>
    <w:rsid w:val="00EA45A0"/>
    <w:rsid w:val="00EA493E"/>
    <w:rsid w:val="00EA4DDB"/>
    <w:rsid w:val="00EA5263"/>
    <w:rsid w:val="00EA54B8"/>
    <w:rsid w:val="00EA5FEB"/>
    <w:rsid w:val="00EA634E"/>
    <w:rsid w:val="00EA6447"/>
    <w:rsid w:val="00EA6608"/>
    <w:rsid w:val="00EA69FE"/>
    <w:rsid w:val="00EB01F7"/>
    <w:rsid w:val="00EB0C2C"/>
    <w:rsid w:val="00EB0CF1"/>
    <w:rsid w:val="00EB15F9"/>
    <w:rsid w:val="00EB16C6"/>
    <w:rsid w:val="00EB192A"/>
    <w:rsid w:val="00EB1A3E"/>
    <w:rsid w:val="00EB2753"/>
    <w:rsid w:val="00EB2844"/>
    <w:rsid w:val="00EB323F"/>
    <w:rsid w:val="00EB439B"/>
    <w:rsid w:val="00EB4889"/>
    <w:rsid w:val="00EB5161"/>
    <w:rsid w:val="00EB567D"/>
    <w:rsid w:val="00EB601B"/>
    <w:rsid w:val="00EB659B"/>
    <w:rsid w:val="00EB66BD"/>
    <w:rsid w:val="00EB6720"/>
    <w:rsid w:val="00EC0021"/>
    <w:rsid w:val="00EC1F09"/>
    <w:rsid w:val="00EC2C14"/>
    <w:rsid w:val="00EC34E7"/>
    <w:rsid w:val="00EC3A46"/>
    <w:rsid w:val="00EC52FE"/>
    <w:rsid w:val="00EC6A6A"/>
    <w:rsid w:val="00EC6DF2"/>
    <w:rsid w:val="00ED2BCC"/>
    <w:rsid w:val="00ED34EA"/>
    <w:rsid w:val="00ED3993"/>
    <w:rsid w:val="00ED40CD"/>
    <w:rsid w:val="00ED4A47"/>
    <w:rsid w:val="00ED4E74"/>
    <w:rsid w:val="00ED4FA2"/>
    <w:rsid w:val="00ED5056"/>
    <w:rsid w:val="00ED5431"/>
    <w:rsid w:val="00ED59E8"/>
    <w:rsid w:val="00ED76DA"/>
    <w:rsid w:val="00ED7D8A"/>
    <w:rsid w:val="00EE1C06"/>
    <w:rsid w:val="00EE2EF6"/>
    <w:rsid w:val="00EE4979"/>
    <w:rsid w:val="00EE610E"/>
    <w:rsid w:val="00EE6172"/>
    <w:rsid w:val="00EE65EF"/>
    <w:rsid w:val="00EE7DC6"/>
    <w:rsid w:val="00EF1199"/>
    <w:rsid w:val="00EF2A49"/>
    <w:rsid w:val="00EF2CBE"/>
    <w:rsid w:val="00EF382B"/>
    <w:rsid w:val="00EF3BA5"/>
    <w:rsid w:val="00EF5072"/>
    <w:rsid w:val="00EF643E"/>
    <w:rsid w:val="00EF656A"/>
    <w:rsid w:val="00EF67E2"/>
    <w:rsid w:val="00EF75E2"/>
    <w:rsid w:val="00EF7769"/>
    <w:rsid w:val="00EF78F0"/>
    <w:rsid w:val="00EF7BB9"/>
    <w:rsid w:val="00EF7E98"/>
    <w:rsid w:val="00F01DD1"/>
    <w:rsid w:val="00F01DFB"/>
    <w:rsid w:val="00F02717"/>
    <w:rsid w:val="00F02AB2"/>
    <w:rsid w:val="00F035D0"/>
    <w:rsid w:val="00F041C8"/>
    <w:rsid w:val="00F047E6"/>
    <w:rsid w:val="00F04D7C"/>
    <w:rsid w:val="00F05144"/>
    <w:rsid w:val="00F0671D"/>
    <w:rsid w:val="00F06D56"/>
    <w:rsid w:val="00F1194A"/>
    <w:rsid w:val="00F13A67"/>
    <w:rsid w:val="00F13C5F"/>
    <w:rsid w:val="00F14482"/>
    <w:rsid w:val="00F1452E"/>
    <w:rsid w:val="00F1478D"/>
    <w:rsid w:val="00F147E8"/>
    <w:rsid w:val="00F14F56"/>
    <w:rsid w:val="00F165DA"/>
    <w:rsid w:val="00F16696"/>
    <w:rsid w:val="00F171B6"/>
    <w:rsid w:val="00F20625"/>
    <w:rsid w:val="00F20762"/>
    <w:rsid w:val="00F22451"/>
    <w:rsid w:val="00F224BF"/>
    <w:rsid w:val="00F22CA9"/>
    <w:rsid w:val="00F22F86"/>
    <w:rsid w:val="00F23A38"/>
    <w:rsid w:val="00F23D0F"/>
    <w:rsid w:val="00F27E5F"/>
    <w:rsid w:val="00F31E6A"/>
    <w:rsid w:val="00F32CC0"/>
    <w:rsid w:val="00F3325C"/>
    <w:rsid w:val="00F34D40"/>
    <w:rsid w:val="00F3503E"/>
    <w:rsid w:val="00F35EFC"/>
    <w:rsid w:val="00F3693B"/>
    <w:rsid w:val="00F370D5"/>
    <w:rsid w:val="00F37458"/>
    <w:rsid w:val="00F377D5"/>
    <w:rsid w:val="00F378FA"/>
    <w:rsid w:val="00F41591"/>
    <w:rsid w:val="00F42FBF"/>
    <w:rsid w:val="00F437A7"/>
    <w:rsid w:val="00F461D5"/>
    <w:rsid w:val="00F46223"/>
    <w:rsid w:val="00F46923"/>
    <w:rsid w:val="00F4692B"/>
    <w:rsid w:val="00F4695A"/>
    <w:rsid w:val="00F46987"/>
    <w:rsid w:val="00F47126"/>
    <w:rsid w:val="00F50D34"/>
    <w:rsid w:val="00F51DD7"/>
    <w:rsid w:val="00F5211E"/>
    <w:rsid w:val="00F5244A"/>
    <w:rsid w:val="00F53A7F"/>
    <w:rsid w:val="00F5467C"/>
    <w:rsid w:val="00F54A53"/>
    <w:rsid w:val="00F55849"/>
    <w:rsid w:val="00F5597A"/>
    <w:rsid w:val="00F578F1"/>
    <w:rsid w:val="00F57C38"/>
    <w:rsid w:val="00F57D47"/>
    <w:rsid w:val="00F6027C"/>
    <w:rsid w:val="00F60FF8"/>
    <w:rsid w:val="00F61298"/>
    <w:rsid w:val="00F622E3"/>
    <w:rsid w:val="00F633DC"/>
    <w:rsid w:val="00F634A3"/>
    <w:rsid w:val="00F63810"/>
    <w:rsid w:val="00F63E5C"/>
    <w:rsid w:val="00F64307"/>
    <w:rsid w:val="00F6496F"/>
    <w:rsid w:val="00F6503D"/>
    <w:rsid w:val="00F65D33"/>
    <w:rsid w:val="00F660DD"/>
    <w:rsid w:val="00F66693"/>
    <w:rsid w:val="00F673EC"/>
    <w:rsid w:val="00F6785B"/>
    <w:rsid w:val="00F700AA"/>
    <w:rsid w:val="00F7016F"/>
    <w:rsid w:val="00F714A2"/>
    <w:rsid w:val="00F73573"/>
    <w:rsid w:val="00F73B2A"/>
    <w:rsid w:val="00F773E4"/>
    <w:rsid w:val="00F77635"/>
    <w:rsid w:val="00F8104C"/>
    <w:rsid w:val="00F81411"/>
    <w:rsid w:val="00F81F6A"/>
    <w:rsid w:val="00F82601"/>
    <w:rsid w:val="00F82C61"/>
    <w:rsid w:val="00F82DE9"/>
    <w:rsid w:val="00F8356F"/>
    <w:rsid w:val="00F85275"/>
    <w:rsid w:val="00F8564C"/>
    <w:rsid w:val="00F85802"/>
    <w:rsid w:val="00F86DDA"/>
    <w:rsid w:val="00F8746B"/>
    <w:rsid w:val="00F875D9"/>
    <w:rsid w:val="00F87A13"/>
    <w:rsid w:val="00F90459"/>
    <w:rsid w:val="00F915DD"/>
    <w:rsid w:val="00F9201B"/>
    <w:rsid w:val="00F931F8"/>
    <w:rsid w:val="00F95768"/>
    <w:rsid w:val="00F96396"/>
    <w:rsid w:val="00FA042F"/>
    <w:rsid w:val="00FA0C06"/>
    <w:rsid w:val="00FA25F2"/>
    <w:rsid w:val="00FA31F7"/>
    <w:rsid w:val="00FA36DE"/>
    <w:rsid w:val="00FA372C"/>
    <w:rsid w:val="00FA458F"/>
    <w:rsid w:val="00FA4C0D"/>
    <w:rsid w:val="00FA5943"/>
    <w:rsid w:val="00FA5F85"/>
    <w:rsid w:val="00FA63FE"/>
    <w:rsid w:val="00FA6ABD"/>
    <w:rsid w:val="00FA73C6"/>
    <w:rsid w:val="00FA75E3"/>
    <w:rsid w:val="00FB033F"/>
    <w:rsid w:val="00FB0759"/>
    <w:rsid w:val="00FB0B89"/>
    <w:rsid w:val="00FB0E6C"/>
    <w:rsid w:val="00FB1621"/>
    <w:rsid w:val="00FB208C"/>
    <w:rsid w:val="00FB22CB"/>
    <w:rsid w:val="00FB3453"/>
    <w:rsid w:val="00FB3B6E"/>
    <w:rsid w:val="00FB3C05"/>
    <w:rsid w:val="00FB3C9B"/>
    <w:rsid w:val="00FB43AA"/>
    <w:rsid w:val="00FB5147"/>
    <w:rsid w:val="00FB5182"/>
    <w:rsid w:val="00FB6C9F"/>
    <w:rsid w:val="00FB6DA3"/>
    <w:rsid w:val="00FB6FDA"/>
    <w:rsid w:val="00FB70F9"/>
    <w:rsid w:val="00FB7E3C"/>
    <w:rsid w:val="00FC10D9"/>
    <w:rsid w:val="00FC2529"/>
    <w:rsid w:val="00FC2ED2"/>
    <w:rsid w:val="00FC349C"/>
    <w:rsid w:val="00FC3F34"/>
    <w:rsid w:val="00FC4049"/>
    <w:rsid w:val="00FC5A04"/>
    <w:rsid w:val="00FC6A6E"/>
    <w:rsid w:val="00FC6E95"/>
    <w:rsid w:val="00FC7450"/>
    <w:rsid w:val="00FC749E"/>
    <w:rsid w:val="00FC75AD"/>
    <w:rsid w:val="00FC7908"/>
    <w:rsid w:val="00FC7CA7"/>
    <w:rsid w:val="00FC7D60"/>
    <w:rsid w:val="00FC7EC3"/>
    <w:rsid w:val="00FD021E"/>
    <w:rsid w:val="00FD030D"/>
    <w:rsid w:val="00FD1C99"/>
    <w:rsid w:val="00FD1D8C"/>
    <w:rsid w:val="00FD3B5A"/>
    <w:rsid w:val="00FD4A2B"/>
    <w:rsid w:val="00FD4E5D"/>
    <w:rsid w:val="00FD4F05"/>
    <w:rsid w:val="00FD5B07"/>
    <w:rsid w:val="00FD5DDF"/>
    <w:rsid w:val="00FD6656"/>
    <w:rsid w:val="00FD7096"/>
    <w:rsid w:val="00FD7955"/>
    <w:rsid w:val="00FD7E3D"/>
    <w:rsid w:val="00FE0C41"/>
    <w:rsid w:val="00FE27E9"/>
    <w:rsid w:val="00FE2B6D"/>
    <w:rsid w:val="00FE3586"/>
    <w:rsid w:val="00FE3701"/>
    <w:rsid w:val="00FE3A37"/>
    <w:rsid w:val="00FE5206"/>
    <w:rsid w:val="00FE5213"/>
    <w:rsid w:val="00FE7C3E"/>
    <w:rsid w:val="00FF1208"/>
    <w:rsid w:val="00FF173E"/>
    <w:rsid w:val="00FF1A3E"/>
    <w:rsid w:val="00FF2348"/>
    <w:rsid w:val="00FF3437"/>
    <w:rsid w:val="00FF3AC5"/>
    <w:rsid w:val="00FF3E8C"/>
    <w:rsid w:val="00FF4FC1"/>
    <w:rsid w:val="00FF6394"/>
    <w:rsid w:val="00FF6828"/>
    <w:rsid w:val="00FF7F96"/>
    <w:rsid w:val="5131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CAC03"/>
  <w15:docId w15:val="{71336E97-9016-4160-AC79-CE51B0C1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14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45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814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45E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71364"/>
    <w:pPr>
      <w:numPr>
        <w:numId w:val="3"/>
      </w:numPr>
    </w:pPr>
  </w:style>
  <w:style w:type="paragraph" w:styleId="NoSpacing">
    <w:name w:val="No Spacing"/>
    <w:uiPriority w:val="1"/>
    <w:qFormat/>
    <w:rsid w:val="00DE2ED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D57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729"/>
    <w:rPr>
      <w:color w:val="605E5C"/>
      <w:shd w:val="clear" w:color="auto" w:fill="E1DFDD"/>
    </w:rPr>
  </w:style>
  <w:style w:type="paragraph" w:customStyle="1" w:styleId="Default">
    <w:name w:val="Default"/>
    <w:rsid w:val="00FB0B8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31F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hood</dc:creator>
  <cp:lastModifiedBy>Rainer Burger</cp:lastModifiedBy>
  <cp:revision>2</cp:revision>
  <cp:lastPrinted>2023-09-08T21:38:00Z</cp:lastPrinted>
  <dcterms:created xsi:type="dcterms:W3CDTF">2023-10-11T01:34:00Z</dcterms:created>
  <dcterms:modified xsi:type="dcterms:W3CDTF">2023-10-11T01:34:00Z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2021-06-23T00:00:00Z</vt:filetime>
  </property>
</Properties>
</file>